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4" w:rsidRDefault="00885CD4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754F9E">
        <w:rPr>
          <w:b/>
          <w:bCs/>
          <w:lang w:val="uk-UA"/>
        </w:rPr>
        <w:t>20</w:t>
      </w:r>
      <w:r w:rsidRPr="001A30FC">
        <w:rPr>
          <w:b/>
          <w:bCs/>
          <w:lang w:val="uk-UA"/>
        </w:rPr>
        <w:t xml:space="preserve"> р.</w:t>
      </w:r>
    </w:p>
    <w:p w:rsidR="00885CD4" w:rsidRDefault="00885CD4" w:rsidP="003F64B5">
      <w:pPr>
        <w:jc w:val="center"/>
        <w:rPr>
          <w:b/>
          <w:bCs/>
          <w:lang w:val="uk-UA"/>
        </w:rPr>
      </w:pPr>
    </w:p>
    <w:p w:rsidR="008C3630" w:rsidRDefault="00885CD4" w:rsidP="008C363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</w:t>
      </w:r>
      <w:r w:rsidR="008C3630" w:rsidRPr="00822AA0">
        <w:rPr>
          <w:b/>
          <w:bCs/>
          <w:lang w:val="uk-UA"/>
        </w:rPr>
        <w:t>РОЗКЛАД ЗАНЯТЬ</w:t>
      </w:r>
      <w:r w:rsidR="008C3630">
        <w:rPr>
          <w:b/>
          <w:bCs/>
          <w:lang w:val="uk-UA"/>
        </w:rPr>
        <w:t xml:space="preserve">  </w:t>
      </w:r>
    </w:p>
    <w:p w:rsidR="008C3630" w:rsidRPr="004D0D4A" w:rsidRDefault="008C3630" w:rsidP="008C363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 дистанційною формою навчання</w:t>
      </w:r>
    </w:p>
    <w:p w:rsidR="008C3630" w:rsidRPr="00822AA0" w:rsidRDefault="008C3630" w:rsidP="008C3630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:rsidR="008C3630" w:rsidRDefault="008C3630" w:rsidP="008C3630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Pr="00822AA0">
        <w:rPr>
          <w:b/>
          <w:bCs/>
        </w:rPr>
        <w:t>1</w:t>
      </w:r>
      <w:r>
        <w:rPr>
          <w:b/>
          <w:bCs/>
        </w:rPr>
        <w:t>9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20</w:t>
      </w:r>
      <w:r w:rsidRPr="00822AA0">
        <w:rPr>
          <w:b/>
          <w:bCs/>
          <w:lang w:val="uk-UA"/>
        </w:rPr>
        <w:t xml:space="preserve"> навчального року</w:t>
      </w:r>
    </w:p>
    <w:p w:rsidR="00382A49" w:rsidRDefault="00382A49" w:rsidP="008C3630">
      <w:pPr>
        <w:jc w:val="center"/>
        <w:rPr>
          <w:b/>
          <w:bCs/>
          <w:lang w:val="uk-UA"/>
        </w:rPr>
      </w:pPr>
    </w:p>
    <w:tbl>
      <w:tblPr>
        <w:tblStyle w:val="a3"/>
        <w:tblW w:w="9608" w:type="dxa"/>
        <w:tblInd w:w="848" w:type="dxa"/>
        <w:tblLook w:val="04A0" w:firstRow="1" w:lastRow="0" w:firstColumn="1" w:lastColumn="0" w:noHBand="0" w:noVBand="1"/>
      </w:tblPr>
      <w:tblGrid>
        <w:gridCol w:w="567"/>
        <w:gridCol w:w="820"/>
        <w:gridCol w:w="8221"/>
      </w:tblGrid>
      <w:tr w:rsidR="00B112B7" w:rsidTr="00914D16">
        <w:trPr>
          <w:trHeight w:val="16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112B7" w:rsidRDefault="00B112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2B7" w:rsidRDefault="00B112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12B7" w:rsidRDefault="00895C36" w:rsidP="00895C3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2E256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 505м</w:t>
            </w:r>
            <w:r w:rsidR="002E2564">
              <w:rPr>
                <w:b/>
                <w:bCs/>
                <w:lang w:val="uk-UA"/>
              </w:rPr>
              <w:t xml:space="preserve"> </w:t>
            </w:r>
          </w:p>
        </w:tc>
      </w:tr>
      <w:tr w:rsidR="00895C36" w:rsidTr="00914D16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95C36" w:rsidRPr="00B63DB3" w:rsidRDefault="00895C36" w:rsidP="002E2564">
            <w:pPr>
              <w:ind w:left="422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5C36" w:rsidRPr="00914D16" w:rsidRDefault="00895C36" w:rsidP="00914D1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D16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95C36" w:rsidRPr="00914D16" w:rsidRDefault="00895C36" w:rsidP="00B64C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B112B7" w:rsidRPr="004315CA" w:rsidTr="00914D16"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2B7" w:rsidRDefault="00B112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12B7" w:rsidRDefault="00B112B7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112B7" w:rsidRPr="00EA4438" w:rsidRDefault="00B112B7" w:rsidP="00EA443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14D16" w:rsidRPr="004315CA" w:rsidTr="00914D16"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sz w:val="8"/>
                <w:szCs w:val="8"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14D16" w:rsidRDefault="00914D16" w:rsidP="004144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дослідницької  діяльності 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Л   + Пр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ВАСИЛЕНКО                      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                             </w:t>
            </w:r>
          </w:p>
        </w:tc>
      </w:tr>
      <w:tr w:rsidR="00B112B7" w:rsidRPr="004315CA" w:rsidTr="00914D16">
        <w:trPr>
          <w:trHeight w:val="16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2B7" w:rsidRDefault="00B112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12B7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12B7" w:rsidRPr="00EA4438" w:rsidRDefault="00EA4438" w:rsidP="004144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</w:t>
            </w:r>
            <w:r w:rsidR="00A1323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менеджменту</w:t>
            </w:r>
            <w:r w:rsidR="00A1323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і </w:t>
            </w:r>
            <w:r w:rsidR="00A1323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маркетингу </w:t>
            </w:r>
            <w:r w:rsidR="00A1323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у </w:t>
            </w:r>
            <w:r w:rsidR="00A1323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мистецтві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C229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БІЛЕГА </w:t>
            </w:r>
            <w:r w:rsidR="00A13238"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B112B7" w:rsidRPr="004315CA" w:rsidTr="00914D16">
        <w:trPr>
          <w:trHeight w:val="20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2B7" w:rsidRDefault="00B112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12B7" w:rsidRDefault="00B112B7" w:rsidP="00914D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112B7" w:rsidRPr="00C15207" w:rsidRDefault="00EA4438" w:rsidP="004144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Композиція</w:t>
            </w:r>
            <w:r w:rsidR="00A13238">
              <w:rPr>
                <w:b/>
                <w:bCs/>
                <w:lang w:val="uk-UA"/>
              </w:rPr>
              <w:t xml:space="preserve"> </w:t>
            </w:r>
            <w:r w:rsidR="00C15207">
              <w:rPr>
                <w:b/>
                <w:bCs/>
                <w:lang w:val="uk-UA"/>
              </w:rPr>
              <w:t xml:space="preserve"> ( спецкурс ) 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C15207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C2297"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             </w:t>
            </w:r>
            <w:r w:rsidR="00C15207">
              <w:rPr>
                <w:bCs/>
                <w:sz w:val="16"/>
                <w:szCs w:val="16"/>
                <w:lang w:val="uk-UA"/>
              </w:rPr>
              <w:t xml:space="preserve"> ГОРБЕНКО  </w:t>
            </w:r>
            <w:r w:rsidR="00A13238"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</w:t>
            </w:r>
            <w:r w:rsidR="00C15207"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B112B7" w:rsidTr="00914D16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112B7" w:rsidRPr="002E2564" w:rsidRDefault="002E2564" w:rsidP="002E256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12B7" w:rsidRDefault="005F67CB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2B7" w:rsidRPr="005F67CB" w:rsidRDefault="00B112B7" w:rsidP="005F67C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95C36" w:rsidTr="00914D16">
        <w:trPr>
          <w:trHeight w:val="20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C36" w:rsidRDefault="00895C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5C36" w:rsidRPr="005F67CB" w:rsidRDefault="00895C36" w:rsidP="00914D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895C36" w:rsidRPr="00C15207" w:rsidRDefault="00895C36" w:rsidP="00C152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14D16" w:rsidTr="00914D16">
        <w:trPr>
          <w:trHeight w:val="20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6B38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914D16" w:rsidRDefault="00914D16" w:rsidP="00C152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рисунок   </w:t>
            </w:r>
            <w:r w:rsidRPr="00C15207"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914D16" w:rsidTr="00914D16"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D16" w:rsidRDefault="00914D16" w:rsidP="006B38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14D16" w:rsidRPr="0060557A" w:rsidRDefault="00914D16" w:rsidP="0060557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рисунок   </w:t>
            </w:r>
            <w:r w:rsidRPr="00C15207">
              <w:rPr>
                <w:bCs/>
                <w:sz w:val="16"/>
                <w:szCs w:val="16"/>
                <w:lang w:val="uk-UA"/>
              </w:rPr>
              <w:t>ПОТУЖНИЙ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914D16" w:rsidTr="00914D16">
        <w:trPr>
          <w:trHeight w:val="30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4D16" w:rsidRPr="0060557A" w:rsidRDefault="00914D16" w:rsidP="0060557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рисунок   </w:t>
            </w:r>
            <w:r w:rsidRPr="00C15207"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914D16" w:rsidTr="00914D16">
        <w:trPr>
          <w:trHeight w:val="25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4D16" w:rsidRDefault="00914D1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4D16" w:rsidRPr="0060557A" w:rsidRDefault="00914D16" w:rsidP="003F64B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14D16" w:rsidTr="00914D1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14D16" w:rsidRPr="0060557A" w:rsidRDefault="00914D16" w:rsidP="00EA062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14D16" w:rsidTr="00914D16">
        <w:trPr>
          <w:trHeight w:val="3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4D16" w:rsidRPr="0060557A" w:rsidRDefault="00914D16" w:rsidP="00EA062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14D16" w:rsidTr="00914D16">
        <w:trPr>
          <w:trHeight w:val="27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914D16" w:rsidRPr="00D17429" w:rsidRDefault="00914D16" w:rsidP="00EA062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14D16" w:rsidTr="00914D16">
        <w:trPr>
          <w:trHeight w:val="21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4D16" w:rsidRPr="002E2564" w:rsidRDefault="00914D16" w:rsidP="002E256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Pr="002E2564">
              <w:rPr>
                <w:b/>
                <w:lang w:val="uk-UA"/>
              </w:rPr>
              <w:t>четвер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Pr="00914D16" w:rsidRDefault="00914D16" w:rsidP="00914D1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D16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14D16" w:rsidRPr="00914D16" w:rsidRDefault="00914D16" w:rsidP="003F64B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14D16" w:rsidTr="00914D16">
        <w:trPr>
          <w:trHeight w:val="27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14D16" w:rsidRPr="00D17429" w:rsidRDefault="00914D16" w:rsidP="001C229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14D16" w:rsidTr="00914D16">
        <w:trPr>
          <w:trHeight w:val="27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D16" w:rsidRDefault="00914D16" w:rsidP="006B38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14D16" w:rsidRPr="001C2297" w:rsidRDefault="00914D16" w:rsidP="00414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C2297">
              <w:rPr>
                <w:b/>
                <w:bCs/>
                <w:sz w:val="28"/>
                <w:szCs w:val="28"/>
                <w:lang w:val="uk-UA"/>
              </w:rPr>
              <w:t>Композиція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2297">
              <w:rPr>
                <w:b/>
                <w:bCs/>
                <w:sz w:val="28"/>
                <w:szCs w:val="28"/>
                <w:lang w:val="uk-UA"/>
              </w:rPr>
              <w:t xml:space="preserve"> ( спецкурс )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     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                                                                     </w:t>
            </w:r>
          </w:p>
        </w:tc>
      </w:tr>
      <w:tr w:rsidR="00914D16" w:rsidTr="00914D16"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D16" w:rsidRDefault="00914D16" w:rsidP="006B38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14D16" w:rsidRPr="001C2297" w:rsidRDefault="00914D16" w:rsidP="004144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Психологія  і  педагогіка  вищої  школи  </w:t>
            </w:r>
            <w:r>
              <w:rPr>
                <w:bCs/>
                <w:sz w:val="16"/>
                <w:szCs w:val="16"/>
                <w:lang w:val="uk-UA"/>
              </w:rPr>
              <w:t xml:space="preserve">Л  + Пр        ЄРМАКОВА                                                              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14D16" w:rsidRPr="00414470" w:rsidTr="00914D16"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4D16" w:rsidRPr="00D17429" w:rsidRDefault="00914D16" w:rsidP="004144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C2297">
              <w:rPr>
                <w:b/>
                <w:bCs/>
                <w:sz w:val="28"/>
                <w:szCs w:val="28"/>
                <w:lang w:val="uk-UA"/>
              </w:rPr>
              <w:t>Твір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2297">
              <w:rPr>
                <w:b/>
                <w:bCs/>
                <w:sz w:val="28"/>
                <w:szCs w:val="28"/>
                <w:lang w:val="uk-UA"/>
              </w:rPr>
              <w:t xml:space="preserve"> мистецтва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2297">
              <w:rPr>
                <w:b/>
                <w:bCs/>
                <w:sz w:val="28"/>
                <w:szCs w:val="28"/>
                <w:lang w:val="uk-UA"/>
              </w:rPr>
              <w:t xml:space="preserve"> в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2297">
              <w:rPr>
                <w:b/>
                <w:bCs/>
                <w:sz w:val="28"/>
                <w:szCs w:val="28"/>
                <w:lang w:val="uk-UA"/>
              </w:rPr>
              <w:t xml:space="preserve">екстер′єрі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2297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2297">
              <w:rPr>
                <w:b/>
                <w:bCs/>
                <w:sz w:val="28"/>
                <w:szCs w:val="28"/>
                <w:lang w:val="uk-UA"/>
              </w:rPr>
              <w:t xml:space="preserve"> інтер′єрі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+ Пр  САПУНОВА                                                                  </w:t>
            </w:r>
          </w:p>
        </w:tc>
      </w:tr>
      <w:tr w:rsidR="00914D16" w:rsidTr="00914D16">
        <w:trPr>
          <w:trHeight w:val="32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4D16" w:rsidRPr="00B63DB3" w:rsidRDefault="00914D1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63E2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Pr="00914D16" w:rsidRDefault="00914D16" w:rsidP="00914D1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D16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D16" w:rsidRPr="00914D16" w:rsidRDefault="00914D16" w:rsidP="00914D16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914D16" w:rsidTr="00914D16">
        <w:trPr>
          <w:trHeight w:val="242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914D16" w:rsidRPr="00C15207" w:rsidRDefault="00914D16" w:rsidP="003F64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Техніки і технології монументального і станкового живопису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             Пр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ВАЛЮК                        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914D16" w:rsidTr="00914D16">
        <w:trPr>
          <w:trHeight w:val="242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живопис    </w:t>
            </w:r>
            <w:r w:rsidRPr="00C15207"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914D16" w:rsidTr="00914D16">
        <w:trPr>
          <w:trHeight w:val="34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914D16" w:rsidRPr="00EA062C" w:rsidRDefault="00914D16" w:rsidP="00936A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живопис    </w:t>
            </w:r>
            <w:r w:rsidRPr="00C15207"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914D16" w:rsidTr="00914D16"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D16" w:rsidRDefault="00914D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D16" w:rsidRDefault="00914D16" w:rsidP="00914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14D16" w:rsidRPr="00682409" w:rsidRDefault="00914D16" w:rsidP="006824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живопис    </w:t>
            </w:r>
            <w:r>
              <w:rPr>
                <w:bCs/>
                <w:sz w:val="16"/>
                <w:szCs w:val="16"/>
                <w:lang w:val="uk-UA"/>
              </w:rPr>
              <w:t>ГОРБЕНКО А.О.</w:t>
            </w:r>
            <w:r w:rsidR="00414470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8E2DB0" w:rsidRDefault="008E2DB0" w:rsidP="003F64B5">
      <w:pPr>
        <w:jc w:val="center"/>
        <w:rPr>
          <w:b/>
          <w:bCs/>
          <w:lang w:val="uk-UA"/>
        </w:rPr>
      </w:pPr>
    </w:p>
    <w:p w:rsidR="00115948" w:rsidRP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5B2196">
        <w:rPr>
          <w:bCs/>
          <w:lang w:val="uk-UA"/>
        </w:rPr>
        <w:t xml:space="preserve">    ЦООП</w:t>
      </w:r>
      <w:r w:rsidRPr="00115948">
        <w:rPr>
          <w:bCs/>
          <w:lang w:val="uk-UA"/>
        </w:rPr>
        <w:t xml:space="preserve">                   </w:t>
      </w:r>
      <w:r w:rsidR="005B2196">
        <w:rPr>
          <w:bCs/>
          <w:lang w:val="uk-UA"/>
        </w:rPr>
        <w:t xml:space="preserve">               </w:t>
      </w:r>
      <w:r w:rsidRPr="00115948">
        <w:rPr>
          <w:bCs/>
          <w:lang w:val="uk-UA"/>
        </w:rPr>
        <w:t xml:space="preserve">            Ю. Закорчемний</w:t>
      </w:r>
    </w:p>
    <w:p w:rsidR="00115948" w:rsidRDefault="00115948" w:rsidP="003F64B5">
      <w:pPr>
        <w:jc w:val="center"/>
        <w:rPr>
          <w:bCs/>
          <w:lang w:val="uk-UA"/>
        </w:rPr>
      </w:pPr>
    </w:p>
    <w:p w:rsidR="008E2DB0" w:rsidRDefault="008E2DB0" w:rsidP="003F64B5">
      <w:pPr>
        <w:jc w:val="center"/>
        <w:rPr>
          <w:bCs/>
          <w:lang w:val="uk-UA"/>
        </w:rPr>
      </w:pPr>
    </w:p>
    <w:p w:rsidR="008E2DB0" w:rsidRPr="00115948" w:rsidRDefault="008E2DB0" w:rsidP="003F64B5">
      <w:pPr>
        <w:jc w:val="center"/>
        <w:rPr>
          <w:bCs/>
          <w:lang w:val="uk-UA"/>
        </w:rPr>
      </w:pPr>
      <w:bookmarkStart w:id="0" w:name="_GoBack"/>
      <w:bookmarkEnd w:id="0"/>
    </w:p>
    <w:p w:rsidR="00115948" w:rsidRPr="007C52CD" w:rsidRDefault="00115948" w:rsidP="007C52CD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Директор  АХІ                                                 В. </w:t>
      </w:r>
      <w:r w:rsidR="007C52CD">
        <w:rPr>
          <w:bCs/>
          <w:lang w:val="uk-UA"/>
        </w:rPr>
        <w:t>Уреньов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7050E"/>
    <w:rsid w:val="000C788C"/>
    <w:rsid w:val="000E1D5A"/>
    <w:rsid w:val="000F0CAB"/>
    <w:rsid w:val="000F1319"/>
    <w:rsid w:val="00115948"/>
    <w:rsid w:val="00123012"/>
    <w:rsid w:val="00133974"/>
    <w:rsid w:val="001525AB"/>
    <w:rsid w:val="001565F4"/>
    <w:rsid w:val="001620FB"/>
    <w:rsid w:val="0016579E"/>
    <w:rsid w:val="00171087"/>
    <w:rsid w:val="00174C13"/>
    <w:rsid w:val="00186FDF"/>
    <w:rsid w:val="001A30FC"/>
    <w:rsid w:val="001B702A"/>
    <w:rsid w:val="001C2297"/>
    <w:rsid w:val="001C6866"/>
    <w:rsid w:val="001E170A"/>
    <w:rsid w:val="001E6DF8"/>
    <w:rsid w:val="001F2711"/>
    <w:rsid w:val="00217ADD"/>
    <w:rsid w:val="00256A2F"/>
    <w:rsid w:val="00257AE7"/>
    <w:rsid w:val="00260E49"/>
    <w:rsid w:val="002721DC"/>
    <w:rsid w:val="002743BE"/>
    <w:rsid w:val="002E2564"/>
    <w:rsid w:val="002F594C"/>
    <w:rsid w:val="002F63E2"/>
    <w:rsid w:val="00327189"/>
    <w:rsid w:val="0034723B"/>
    <w:rsid w:val="00382A49"/>
    <w:rsid w:val="003C6C48"/>
    <w:rsid w:val="003E60D3"/>
    <w:rsid w:val="003F64B5"/>
    <w:rsid w:val="004053A5"/>
    <w:rsid w:val="00414470"/>
    <w:rsid w:val="00421517"/>
    <w:rsid w:val="004315CA"/>
    <w:rsid w:val="00463F8B"/>
    <w:rsid w:val="0048419F"/>
    <w:rsid w:val="004B3B9A"/>
    <w:rsid w:val="004F5E50"/>
    <w:rsid w:val="00500D00"/>
    <w:rsid w:val="005067B8"/>
    <w:rsid w:val="00511140"/>
    <w:rsid w:val="00526515"/>
    <w:rsid w:val="00546DF6"/>
    <w:rsid w:val="00574383"/>
    <w:rsid w:val="00584C12"/>
    <w:rsid w:val="00586DCF"/>
    <w:rsid w:val="005B2196"/>
    <w:rsid w:val="005E191F"/>
    <w:rsid w:val="005F67CB"/>
    <w:rsid w:val="0060557A"/>
    <w:rsid w:val="00605C17"/>
    <w:rsid w:val="00612EF1"/>
    <w:rsid w:val="006572D9"/>
    <w:rsid w:val="0067633E"/>
    <w:rsid w:val="00682409"/>
    <w:rsid w:val="006C2315"/>
    <w:rsid w:val="006E10A8"/>
    <w:rsid w:val="006E4EED"/>
    <w:rsid w:val="00731A31"/>
    <w:rsid w:val="00735AEC"/>
    <w:rsid w:val="00750FE5"/>
    <w:rsid w:val="00754F9E"/>
    <w:rsid w:val="00775B6B"/>
    <w:rsid w:val="007A18D4"/>
    <w:rsid w:val="007B04A2"/>
    <w:rsid w:val="007C52CD"/>
    <w:rsid w:val="007E4806"/>
    <w:rsid w:val="007F7CD6"/>
    <w:rsid w:val="00822AA0"/>
    <w:rsid w:val="00867E29"/>
    <w:rsid w:val="0087308E"/>
    <w:rsid w:val="00885CD4"/>
    <w:rsid w:val="00894D25"/>
    <w:rsid w:val="00895C36"/>
    <w:rsid w:val="008C3630"/>
    <w:rsid w:val="008E2DB0"/>
    <w:rsid w:val="00914D16"/>
    <w:rsid w:val="00932025"/>
    <w:rsid w:val="00936A5E"/>
    <w:rsid w:val="00956376"/>
    <w:rsid w:val="009A333A"/>
    <w:rsid w:val="009B1D09"/>
    <w:rsid w:val="009C3A19"/>
    <w:rsid w:val="009E7DD2"/>
    <w:rsid w:val="00A0745C"/>
    <w:rsid w:val="00A13238"/>
    <w:rsid w:val="00A16017"/>
    <w:rsid w:val="00A22F27"/>
    <w:rsid w:val="00AB0D37"/>
    <w:rsid w:val="00AB5D95"/>
    <w:rsid w:val="00B112B7"/>
    <w:rsid w:val="00B63DB3"/>
    <w:rsid w:val="00B64CCA"/>
    <w:rsid w:val="00B77B87"/>
    <w:rsid w:val="00B86CE9"/>
    <w:rsid w:val="00BD7F86"/>
    <w:rsid w:val="00BE5C4D"/>
    <w:rsid w:val="00C01A9A"/>
    <w:rsid w:val="00C15207"/>
    <w:rsid w:val="00C6052D"/>
    <w:rsid w:val="00C6359D"/>
    <w:rsid w:val="00C65754"/>
    <w:rsid w:val="00C95DEE"/>
    <w:rsid w:val="00CB4AE6"/>
    <w:rsid w:val="00CC0D16"/>
    <w:rsid w:val="00CE7350"/>
    <w:rsid w:val="00D17429"/>
    <w:rsid w:val="00D41B62"/>
    <w:rsid w:val="00D53826"/>
    <w:rsid w:val="00D64AB0"/>
    <w:rsid w:val="00D774F6"/>
    <w:rsid w:val="00DB0DD8"/>
    <w:rsid w:val="00E133D9"/>
    <w:rsid w:val="00E3316E"/>
    <w:rsid w:val="00E4479A"/>
    <w:rsid w:val="00E64BC9"/>
    <w:rsid w:val="00E651C4"/>
    <w:rsid w:val="00EA062C"/>
    <w:rsid w:val="00EA4438"/>
    <w:rsid w:val="00EB4E6C"/>
    <w:rsid w:val="00ED08B3"/>
    <w:rsid w:val="00ED09E9"/>
    <w:rsid w:val="00F22764"/>
    <w:rsid w:val="00F516FA"/>
    <w:rsid w:val="00F97511"/>
    <w:rsid w:val="00FC5079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26</cp:revision>
  <dcterms:created xsi:type="dcterms:W3CDTF">2018-12-06T12:45:00Z</dcterms:created>
  <dcterms:modified xsi:type="dcterms:W3CDTF">2020-05-14T10:48:00Z</dcterms:modified>
</cp:coreProperties>
</file>