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54533" w14:textId="77777777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16BC966A" w14:textId="77777777" w:rsidR="00421517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5BE30EAA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</w:t>
      </w:r>
      <w:r w:rsidR="00B067DE">
        <w:rPr>
          <w:b/>
          <w:bCs/>
          <w:lang w:val="uk-UA"/>
        </w:rPr>
        <w:t xml:space="preserve">     </w:t>
      </w:r>
      <w:r w:rsidRPr="001A30FC">
        <w:rPr>
          <w:b/>
          <w:bCs/>
          <w:lang w:val="uk-UA"/>
        </w:rPr>
        <w:t>А. Ковров</w:t>
      </w:r>
    </w:p>
    <w:p w14:paraId="30B66567" w14:textId="77777777" w:rsidR="002E233D" w:rsidRPr="001A30FC" w:rsidRDefault="00B067DE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 w:rsidR="0052779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605CEB7F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67C34120" w14:textId="77777777" w:rsidR="00574383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АРХІТЕКТУРНО-ХУДОЖНЬОГО ІНСТИТУТУ</w:t>
      </w:r>
    </w:p>
    <w:p w14:paraId="2E2DF6F2" w14:textId="4500A528" w:rsidR="00FA1789" w:rsidRDefault="00574383" w:rsidP="00516AE0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B067DE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B067DE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B067DE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034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708"/>
        <w:gridCol w:w="2977"/>
        <w:gridCol w:w="3119"/>
        <w:gridCol w:w="2976"/>
      </w:tblGrid>
      <w:tr w:rsidR="00161AD6" w14:paraId="3EFF17B3" w14:textId="77777777" w:rsidTr="007B4EC1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6770E4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629F89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58F3A44" w14:textId="77777777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- 245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</w:tcPr>
          <w:p w14:paraId="62BB00F7" w14:textId="77777777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- 246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7C4D5D3E" w14:textId="284E8A48" w:rsidR="00161AD6" w:rsidRDefault="00161AD6" w:rsidP="0052779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А - 247</w:t>
            </w:r>
          </w:p>
        </w:tc>
      </w:tr>
      <w:tr w:rsidR="00161AD6" w14:paraId="7071AC1E" w14:textId="77777777" w:rsidTr="007B4EC1"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B3CF163" w14:textId="77777777" w:rsidR="00161AD6" w:rsidRPr="00B63DB3" w:rsidRDefault="00161AD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05481E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C88FC" w14:textId="215F1CB2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7B4EC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Скульп.</w:t>
            </w:r>
          </w:p>
          <w:p w14:paraId="530FD61B" w14:textId="77777777" w:rsidR="00161AD6" w:rsidRPr="00516AE0" w:rsidRDefault="00161AD6" w:rsidP="00D24522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516AE0">
              <w:rPr>
                <w:bCs/>
                <w:sz w:val="14"/>
                <w:szCs w:val="14"/>
                <w:lang w:val="uk-UA"/>
              </w:rPr>
              <w:t xml:space="preserve">ЛЮБІМОВА  ОЛЕШКО    </w:t>
            </w:r>
            <w:r w:rsidRPr="00516AE0">
              <w:rPr>
                <w:b/>
                <w:bCs/>
                <w:sz w:val="14"/>
                <w:szCs w:val="14"/>
                <w:lang w:val="uk-UA"/>
              </w:rPr>
              <w:t>А706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95AA3F" w14:textId="77777777" w:rsidR="00161AD6" w:rsidRPr="00ED57CD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A476E2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61AD6" w14:paraId="2DAFA213" w14:textId="77777777" w:rsidTr="007B4EC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E4EA04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F283AE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5B27716" w14:textId="3774435E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Скульп.</w:t>
            </w:r>
          </w:p>
          <w:p w14:paraId="0A8F6EC5" w14:textId="77777777" w:rsidR="00161AD6" w:rsidRDefault="00161AD6" w:rsidP="00D24522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ЛЮБІМОВА  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706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B9944FF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01F8C4C8" w14:textId="77777777" w:rsidR="00161AD6" w:rsidRPr="00516AE0" w:rsidRDefault="00161AD6" w:rsidP="009E7CBA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516AE0">
              <w:rPr>
                <w:bCs/>
                <w:sz w:val="14"/>
                <w:szCs w:val="14"/>
                <w:lang w:val="uk-UA"/>
              </w:rPr>
              <w:t xml:space="preserve">Пр 10 год  УРАЗМИНОВА   </w:t>
            </w:r>
            <w:r w:rsidRPr="00516AE0">
              <w:rPr>
                <w:b/>
                <w:bCs/>
                <w:sz w:val="14"/>
                <w:szCs w:val="14"/>
                <w:lang w:val="uk-UA"/>
              </w:rPr>
              <w:t>а439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F47B9CB" w14:textId="5070D1E5" w:rsidR="00161AD6" w:rsidRPr="00801E35" w:rsidRDefault="00161AD6" w:rsidP="00326208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</w:tr>
      <w:tr w:rsidR="00161AD6" w14:paraId="3E57D610" w14:textId="77777777" w:rsidTr="007B4EC1">
        <w:trPr>
          <w:trHeight w:val="6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5E97A29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0046C5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A7BF2C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DB906" w14:textId="77777777" w:rsidR="00161AD6" w:rsidRPr="009F63D7" w:rsidRDefault="00161AD6" w:rsidP="009E7CBA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  <w:tc>
          <w:tcPr>
            <w:tcW w:w="297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FDDB4D6" w14:textId="77777777" w:rsidR="00161AD6" w:rsidRDefault="00161AD6" w:rsidP="003262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0C980080" w14:textId="376F4551" w:rsidR="00161AD6" w:rsidRPr="00801E35" w:rsidRDefault="00161AD6" w:rsidP="009E7CBA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</w:tr>
      <w:tr w:rsidR="00161AD6" w14:paraId="663A6C6E" w14:textId="77777777" w:rsidTr="007B4EC1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BBFA0E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74C78D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318253F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70599E20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год     ПИСЬМАК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143354" w14:textId="2B138408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Скульп.</w:t>
            </w:r>
          </w:p>
          <w:p w14:paraId="5701E12D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ЛЮБІМОВА  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C7882AF" w14:textId="13310B72" w:rsidR="00161AD6" w:rsidRPr="00801E35" w:rsidRDefault="00161AD6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161AD6" w14:paraId="61CA9175" w14:textId="77777777" w:rsidTr="007B4EC1">
        <w:trPr>
          <w:trHeight w:val="46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5EB7B6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BAB5B4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D9AC81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Лаб 16 год   ПАРУТА 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  <w:tc>
          <w:tcPr>
            <w:tcW w:w="311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BBC335" w14:textId="77777777" w:rsidR="00161AD6" w:rsidRDefault="00161AD6" w:rsidP="009E7CB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497775B" w14:textId="4EEA9874" w:rsidR="00161AD6" w:rsidRPr="00801E35" w:rsidRDefault="00161AD6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</w:t>
            </w:r>
            <w:r w:rsidR="002D7634">
              <w:rPr>
                <w:b/>
                <w:bCs/>
                <w:lang w:val="uk-UA"/>
              </w:rPr>
              <w:t>ії</w:t>
            </w:r>
            <w:r>
              <w:rPr>
                <w:b/>
                <w:bCs/>
                <w:lang w:val="uk-UA"/>
              </w:rPr>
              <w:t>.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18 год  КРАНТОВСЬКА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</w:tr>
      <w:tr w:rsidR="00161AD6" w14:paraId="7720D527" w14:textId="77777777" w:rsidTr="007B4EC1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33B2692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438C8C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D73CB12" w14:textId="6532AB49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</w:t>
            </w:r>
            <w:r w:rsidR="002D7634">
              <w:rPr>
                <w:b/>
                <w:bCs/>
                <w:lang w:val="uk-UA"/>
              </w:rPr>
              <w:t>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Пр 18 год  КРАНТОВСЬКА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E426740" w14:textId="3DAC63D5" w:rsidR="00161AD6" w:rsidRDefault="00161AD6" w:rsidP="009E7CB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Жив.</w:t>
            </w:r>
            <w:r w:rsidR="002D7634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>Скульп.</w:t>
            </w:r>
          </w:p>
          <w:p w14:paraId="147FE9CE" w14:textId="77777777" w:rsidR="00161AD6" w:rsidRPr="00570FF4" w:rsidRDefault="00161AD6" w:rsidP="009E7CB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ЛЮБІМОВА  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503407EC" w14:textId="4152F857" w:rsidR="00161AD6" w:rsidRPr="00801E35" w:rsidRDefault="00161AD6" w:rsidP="007B4EC1">
            <w:pPr>
              <w:ind w:right="-107"/>
              <w:rPr>
                <w:b/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7B4EC1">
              <w:rPr>
                <w:bCs/>
                <w:sz w:val="14"/>
                <w:szCs w:val="14"/>
                <w:lang w:val="uk-UA"/>
              </w:rPr>
              <w:t>ШАЛАМОВА 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B4EC1" w:rsidRPr="007B4EC1">
              <w:rPr>
                <w:b/>
                <w:sz w:val="16"/>
                <w:szCs w:val="16"/>
                <w:lang w:val="uk-UA"/>
              </w:rPr>
              <w:t>А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</w:tc>
      </w:tr>
      <w:tr w:rsidR="00161AD6" w14:paraId="0D58D7A8" w14:textId="77777777" w:rsidTr="007B4EC1">
        <w:trPr>
          <w:trHeight w:val="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19E3300" w14:textId="77777777" w:rsidR="00161AD6" w:rsidRDefault="00161AD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176E53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6F05280" w14:textId="77777777" w:rsidR="00161AD6" w:rsidRDefault="00161AD6" w:rsidP="0032620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3C99C527" w14:textId="77777777" w:rsidR="00161AD6" w:rsidRPr="009F63D7" w:rsidRDefault="00161AD6" w:rsidP="00326208">
            <w:pPr>
              <w:jc w:val="center"/>
              <w:rPr>
                <w:bCs/>
                <w:sz w:val="12"/>
                <w:szCs w:val="12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2D3C09" w14:textId="77777777" w:rsidR="00161AD6" w:rsidRDefault="00161AD6" w:rsidP="009E7CB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vMerge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14:paraId="5EC02BB0" w14:textId="77777777" w:rsidR="00161AD6" w:rsidRPr="00801E35" w:rsidRDefault="00161AD6" w:rsidP="009E7CBA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7B4EC1" w14:paraId="39B43CE2" w14:textId="77777777" w:rsidTr="007B4EC1">
        <w:trPr>
          <w:trHeight w:val="20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455FDE8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1FA77C3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0D13C72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08BBA2" w14:textId="77777777" w:rsidR="007B4EC1" w:rsidRPr="00161AD6" w:rsidRDefault="007B4EC1" w:rsidP="007B4EC1">
            <w:pPr>
              <w:jc w:val="center"/>
              <w:rPr>
                <w:b/>
                <w:bCs/>
                <w:sz w:val="10"/>
                <w:szCs w:val="10"/>
                <w:lang w:val="uk-UA"/>
              </w:rPr>
            </w:pP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26CDA15D" w14:textId="4E0DCAB9" w:rsidR="007B4EC1" w:rsidRPr="00801E35" w:rsidRDefault="007B4EC1" w:rsidP="007B4EC1">
            <w:pPr>
              <w:ind w:right="-107"/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7B4EC1">
              <w:rPr>
                <w:bCs/>
                <w:sz w:val="14"/>
                <w:szCs w:val="14"/>
                <w:lang w:val="uk-UA"/>
              </w:rPr>
              <w:t>ШАЛАМОВА 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B4EC1">
              <w:rPr>
                <w:b/>
                <w:sz w:val="16"/>
                <w:szCs w:val="16"/>
                <w:lang w:val="uk-UA"/>
              </w:rPr>
              <w:t>А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501</w:t>
            </w:r>
          </w:p>
        </w:tc>
      </w:tr>
      <w:tr w:rsidR="007B4EC1" w14:paraId="62757D7B" w14:textId="77777777" w:rsidTr="007B4EC1">
        <w:trPr>
          <w:trHeight w:val="285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08A9C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225AB7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6FEE25D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B3EF95B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Філософія  </w:t>
            </w:r>
          </w:p>
          <w:p w14:paraId="09F0DD4C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Пр 16 г КАРАНФІЛОВА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а330</w:t>
            </w:r>
          </w:p>
        </w:tc>
        <w:tc>
          <w:tcPr>
            <w:tcW w:w="2976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8F8888" w14:textId="77777777" w:rsidR="007B4EC1" w:rsidRPr="00801E35" w:rsidRDefault="007B4EC1" w:rsidP="007B4EC1">
            <w:pPr>
              <w:jc w:val="center"/>
              <w:rPr>
                <w:b/>
                <w:bCs/>
                <w:color w:val="FF0000"/>
                <w:sz w:val="28"/>
                <w:szCs w:val="28"/>
                <w:lang w:val="uk-UA"/>
              </w:rPr>
            </w:pPr>
          </w:p>
        </w:tc>
      </w:tr>
      <w:tr w:rsidR="007B4EC1" w14:paraId="06C62CF2" w14:textId="77777777" w:rsidTr="007B4EC1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05BBABD" w14:textId="77777777" w:rsidR="007B4EC1" w:rsidRDefault="007B4EC1" w:rsidP="007B4EC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17C371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B1BDA3" w14:textId="48ACA2F2" w:rsidR="007B4EC1" w:rsidRDefault="007B4EC1" w:rsidP="007B4EC1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2D7634">
              <w:rPr>
                <w:bCs/>
                <w:sz w:val="14"/>
                <w:szCs w:val="14"/>
                <w:lang w:val="uk-UA"/>
              </w:rPr>
              <w:t>МЕЛЬНИК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A4A17B" w14:textId="006E5359" w:rsidR="007B4EC1" w:rsidRPr="00070FF9" w:rsidRDefault="007B4EC1" w:rsidP="007B4EC1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ПОГОРЕЛОВ 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A9A9155" w14:textId="7786CF3C" w:rsidR="007B4EC1" w:rsidRPr="00801E35" w:rsidRDefault="007B4EC1" w:rsidP="007B4EC1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</w:p>
        </w:tc>
      </w:tr>
      <w:tr w:rsidR="007B4EC1" w14:paraId="22A968EF" w14:textId="77777777" w:rsidTr="007B4EC1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BB6E2D4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28D195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62FD10A0" w14:textId="26EAC4D8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2D7634">
              <w:rPr>
                <w:bCs/>
                <w:sz w:val="14"/>
                <w:szCs w:val="14"/>
                <w:lang w:val="uk-UA"/>
              </w:rPr>
              <w:t>МЕЛЬНИК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08ABCAE" w14:textId="34DF34DE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ПОГОРЕЛОВ 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B8DE52" w14:textId="77777777" w:rsidR="007B4EC1" w:rsidRDefault="007B4EC1" w:rsidP="007B4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8E006B">
              <w:rPr>
                <w:b/>
                <w:bCs/>
                <w:lang w:val="uk-UA"/>
              </w:rPr>
              <w:t>Арх</w:t>
            </w:r>
            <w:r>
              <w:rPr>
                <w:b/>
                <w:bCs/>
                <w:lang w:val="uk-UA"/>
              </w:rPr>
              <w:t>.</w:t>
            </w:r>
            <w:r w:rsidRPr="008E006B">
              <w:rPr>
                <w:b/>
                <w:bCs/>
                <w:lang w:val="uk-UA"/>
              </w:rPr>
              <w:t xml:space="preserve"> конструкції</w:t>
            </w:r>
          </w:p>
          <w:p w14:paraId="26F1BB41" w14:textId="245FB750" w:rsidR="007B4EC1" w:rsidRPr="00801E35" w:rsidRDefault="007B4EC1" w:rsidP="007B4EC1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10 год    </w:t>
            </w:r>
            <w:r w:rsidR="001E7CC6">
              <w:rPr>
                <w:bCs/>
                <w:sz w:val="16"/>
                <w:szCs w:val="16"/>
                <w:lang w:val="uk-UA"/>
              </w:rPr>
              <w:t>ЧОРНА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</w:tc>
      </w:tr>
      <w:tr w:rsidR="007B4EC1" w14:paraId="4A35DD38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2B54C4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5FC909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00BFA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C84804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F3ACB8" w14:textId="77777777" w:rsidR="007B4EC1" w:rsidRPr="00161AD6" w:rsidRDefault="007B4EC1" w:rsidP="007B4EC1">
            <w:pPr>
              <w:jc w:val="center"/>
              <w:rPr>
                <w:b/>
                <w:bCs/>
                <w:color w:val="FF0000"/>
                <w:sz w:val="10"/>
                <w:szCs w:val="10"/>
                <w:lang w:val="uk-UA"/>
              </w:rPr>
            </w:pPr>
          </w:p>
        </w:tc>
      </w:tr>
      <w:tr w:rsidR="007B4EC1" w14:paraId="78038541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748709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6D2802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A48FFE" w14:textId="732472BF" w:rsidR="007B4EC1" w:rsidRPr="00AF6150" w:rsidRDefault="007B4EC1" w:rsidP="007B4E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 </w:t>
            </w:r>
            <w:r w:rsidRPr="002D7634">
              <w:rPr>
                <w:bCs/>
                <w:sz w:val="14"/>
                <w:szCs w:val="14"/>
                <w:lang w:val="uk-UA"/>
              </w:rPr>
              <w:t>МЕЛЬНИК СТАШЕНКО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А503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F8E654" w14:textId="709D3BA6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АП  </w:t>
            </w:r>
            <w:r w:rsidRPr="002D7634">
              <w:rPr>
                <w:bCs/>
                <w:sz w:val="14"/>
                <w:szCs w:val="14"/>
                <w:lang w:val="uk-UA"/>
              </w:rPr>
              <w:t xml:space="preserve">ПОГОРЕЛОВ МАРЦЕНЮК </w:t>
            </w:r>
            <w:r>
              <w:rPr>
                <w:bCs/>
                <w:sz w:val="14"/>
                <w:szCs w:val="14"/>
                <w:lang w:val="uk-UA"/>
              </w:rPr>
              <w:t xml:space="preserve">  </w:t>
            </w:r>
            <w:r w:rsidRPr="00070FF9">
              <w:rPr>
                <w:b/>
                <w:bCs/>
                <w:sz w:val="16"/>
                <w:szCs w:val="16"/>
                <w:lang w:val="uk-UA"/>
              </w:rPr>
              <w:t>А505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1896046" w14:textId="77777777" w:rsidR="007B4EC1" w:rsidRDefault="007B4EC1" w:rsidP="007B4E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1C976B7E" w14:textId="0887E74D" w:rsidR="007B4EC1" w:rsidRPr="00801E35" w:rsidRDefault="007B4EC1" w:rsidP="007B4EC1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</w:t>
            </w:r>
            <w:r w:rsidR="009F661B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</w:t>
            </w:r>
            <w:r w:rsidR="009F661B">
              <w:rPr>
                <w:b/>
                <w:bCs/>
                <w:sz w:val="16"/>
                <w:szCs w:val="16"/>
                <w:lang w:val="uk-UA"/>
              </w:rPr>
              <w:t>804</w:t>
            </w:r>
          </w:p>
        </w:tc>
      </w:tr>
      <w:tr w:rsidR="007B4EC1" w14:paraId="75D15999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A1C0F91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8DF861" w14:textId="77777777" w:rsidR="007B4EC1" w:rsidRDefault="007B4EC1" w:rsidP="007B4EC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7E7EC0" w14:textId="77777777" w:rsidR="007B4EC1" w:rsidRPr="008E006B" w:rsidRDefault="007B4EC1" w:rsidP="007B4EC1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в   и   х   о   в   а   н   н   я</w:t>
            </w:r>
          </w:p>
        </w:tc>
      </w:tr>
      <w:tr w:rsidR="00F8643C" w14:paraId="48513E3F" w14:textId="77777777" w:rsidTr="004A4BC9">
        <w:trPr>
          <w:trHeight w:val="367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F691F36" w14:textId="77777777" w:rsidR="00F8643C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bookmarkStart w:id="0" w:name="_GoBack"/>
            <w:bookmarkEnd w:id="0"/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DF4A0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907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2818EF" w14:textId="3C565060" w:rsidR="00F8643C" w:rsidRPr="009F63D7" w:rsidRDefault="00F8643C" w:rsidP="00F8643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 w:rsidRPr="00326208">
              <w:rPr>
                <w:b/>
                <w:bCs/>
                <w:sz w:val="28"/>
                <w:szCs w:val="28"/>
                <w:lang w:val="uk-UA"/>
              </w:rPr>
              <w:t>Ф  і  л  о  с  о  ф  і  я</w:t>
            </w:r>
            <w:r w:rsidRPr="0032620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26208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КАРАНФІЛОВА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а337</w:t>
            </w:r>
          </w:p>
        </w:tc>
      </w:tr>
      <w:tr w:rsidR="00F8643C" w14:paraId="6DE3AC63" w14:textId="77777777" w:rsidTr="007B4EC1">
        <w:trPr>
          <w:trHeight w:val="10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D889B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029500E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F129F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Основи теорії споруд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КОВТУНЕНКО  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F8643C" w14:paraId="0D689AC4" w14:textId="77777777" w:rsidTr="007B4EC1">
        <w:trPr>
          <w:trHeight w:val="3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595311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D48BD1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04A632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 w:rsidRPr="00C912D3">
              <w:rPr>
                <w:b/>
                <w:bCs/>
                <w:sz w:val="28"/>
                <w:szCs w:val="28"/>
                <w:lang w:val="uk-UA"/>
              </w:rPr>
              <w:t>Матеріалознавство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ПАРУТА 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</w:tc>
      </w:tr>
      <w:tr w:rsidR="00F8643C" w14:paraId="23F016A2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061970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0A950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B054335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Архітектурні  конструкції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ВАРИЧ      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21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F8643C" w14:paraId="2DF714D6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CA0F82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5DC072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5ACB70B" w14:textId="77777777" w:rsidR="00F8643C" w:rsidRPr="00680759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Архітектурне проектування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8 год      МЕЛЬНИК      </w:t>
            </w:r>
            <w:r w:rsidRPr="00680759">
              <w:rPr>
                <w:b/>
                <w:bCs/>
                <w:sz w:val="16"/>
                <w:szCs w:val="16"/>
                <w:lang w:val="uk-UA"/>
              </w:rPr>
              <w:t>А202</w:t>
            </w:r>
          </w:p>
        </w:tc>
      </w:tr>
      <w:tr w:rsidR="00F8643C" w14:paraId="57A71E73" w14:textId="77777777" w:rsidTr="007B4EC1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E72889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B04F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9072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CA0823" w14:textId="77777777" w:rsidR="00F8643C" w:rsidRPr="009F63D7" w:rsidRDefault="00F8643C" w:rsidP="00F8643C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  <w:tr w:rsidR="00F8643C" w14:paraId="5D587F07" w14:textId="77777777" w:rsidTr="007B4EC1">
        <w:trPr>
          <w:trHeight w:val="2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414805CF" w14:textId="77777777" w:rsidR="00F8643C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3139C7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22670310" w14:textId="77777777" w:rsidR="00F8643C" w:rsidRPr="00ED57CD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ED3143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4AD80C31" w14:textId="4F659268" w:rsidR="00F8643C" w:rsidRPr="00570FF4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ШАЛАМОВА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F8643C" w14:paraId="657F2DFD" w14:textId="77777777" w:rsidTr="007B4EC1">
        <w:trPr>
          <w:trHeight w:val="37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70E1778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A72DF5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29B0844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098E0A2" w14:textId="65DA4AE0" w:rsidR="00F8643C" w:rsidRDefault="00F8643C" w:rsidP="00F8643C">
            <w:pPr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EF8AFDB" w14:textId="023B07E1" w:rsidR="00F8643C" w:rsidRPr="00801E35" w:rsidRDefault="00F8643C" w:rsidP="00F8643C">
            <w:pPr>
              <w:jc w:val="center"/>
              <w:rPr>
                <w:b/>
                <w:bCs/>
                <w:color w:val="FF0000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16AE0">
              <w:rPr>
                <w:bCs/>
                <w:sz w:val="14"/>
                <w:szCs w:val="14"/>
                <w:lang w:val="uk-UA"/>
              </w:rPr>
              <w:t>ШАЛАМОВА</w:t>
            </w:r>
            <w:r w:rsidRPr="007B4EC1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F8643C" w14:paraId="3DFAB99D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3B47CD9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E26705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90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3B19054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  і   з   и   ч   н   е        в   и   х   о   в   а   н   н   я</w:t>
            </w:r>
          </w:p>
        </w:tc>
      </w:tr>
      <w:tr w:rsidR="00F8643C" w14:paraId="03A76654" w14:textId="77777777" w:rsidTr="007B4EC1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6AF805E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DC892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86E322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09C43EC9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КАРТЕЛЬ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6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A957AC" w14:textId="489449FF" w:rsidR="00F8643C" w:rsidRPr="002E233D" w:rsidRDefault="00F8643C" w:rsidP="00F8643C">
            <w:pPr>
              <w:rPr>
                <w:b/>
                <w:bCs/>
                <w:sz w:val="16"/>
                <w:szCs w:val="16"/>
                <w:lang w:val="uk-UA"/>
              </w:rPr>
            </w:pPr>
            <w:r w:rsidRPr="007B4EC1"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Pr="00516AE0">
              <w:rPr>
                <w:bCs/>
                <w:sz w:val="14"/>
                <w:szCs w:val="14"/>
                <w:lang w:val="uk-UA"/>
              </w:rPr>
              <w:t>ПОГОРЕЛОВ  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F04BBD9" w14:textId="69DF0A1B" w:rsidR="00F8643C" w:rsidRPr="0021399F" w:rsidRDefault="00F8643C" w:rsidP="00F8643C">
            <w:pPr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АП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516AE0">
              <w:rPr>
                <w:bCs/>
                <w:sz w:val="14"/>
                <w:szCs w:val="14"/>
                <w:lang w:val="uk-UA"/>
              </w:rPr>
              <w:t>ТІТІНОВ</w:t>
            </w:r>
            <w:r>
              <w:rPr>
                <w:bCs/>
                <w:sz w:val="14"/>
                <w:szCs w:val="14"/>
                <w:lang w:val="uk-UA"/>
              </w:rPr>
              <w:t xml:space="preserve"> 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ШАЛАМОВА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А104</w:t>
            </w:r>
          </w:p>
        </w:tc>
      </w:tr>
      <w:tr w:rsidR="00F8643C" w14:paraId="20C6DC38" w14:textId="77777777" w:rsidTr="007B4EC1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D469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5A9AF3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F732AB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B486" w14:textId="0501CD96" w:rsidR="00F8643C" w:rsidRDefault="00F8643C" w:rsidP="00F8643C">
            <w:pPr>
              <w:ind w:left="-111" w:right="-132"/>
              <w:jc w:val="center"/>
              <w:rPr>
                <w:b/>
                <w:bCs/>
                <w:lang w:val="uk-UA"/>
              </w:rPr>
            </w:pPr>
            <w:r w:rsidRPr="007B4EC1">
              <w:rPr>
                <w:b/>
                <w:bCs/>
                <w:sz w:val="28"/>
                <w:szCs w:val="28"/>
                <w:lang w:val="uk-UA"/>
              </w:rPr>
              <w:t>ОПК</w:t>
            </w:r>
            <w:r w:rsidRPr="00516AE0">
              <w:rPr>
                <w:bCs/>
                <w:sz w:val="14"/>
                <w:szCs w:val="14"/>
                <w:lang w:val="uk-UA"/>
              </w:rPr>
              <w:t>ПОГОРЕЛОВ  МАРЦЕНЮК</w:t>
            </w:r>
            <w:r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А501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E4C50D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8643C" w14:paraId="688BDB05" w14:textId="77777777" w:rsidTr="007B4EC1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7FB1116" w14:textId="77777777" w:rsidR="00F8643C" w:rsidRPr="00B63DB3" w:rsidRDefault="00F8643C" w:rsidP="00F8643C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34008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CB2A12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1E19CD68" w14:textId="77777777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5EE9D297" w14:textId="77777777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9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FE1C3CA" w14:textId="4A38DCA2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 Жив. Скульп.</w:t>
            </w:r>
          </w:p>
          <w:p w14:paraId="53E3E317" w14:textId="3320EE81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ЛЮБІМОВА  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</w:tr>
      <w:tr w:rsidR="00F8643C" w14:paraId="2BF05346" w14:textId="77777777" w:rsidTr="007B4EC1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5E3DB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72425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6468BC0E" w14:textId="4715E1BC" w:rsidR="00F8643C" w:rsidRPr="00286A78" w:rsidRDefault="00F8643C" w:rsidP="00F8643C">
            <w:pPr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44C3948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21034FDC" w14:textId="5E1E87CA" w:rsidR="00F8643C" w:rsidRPr="00286A78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БАРАБАШ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  <w:r>
              <w:rPr>
                <w:b/>
                <w:bCs/>
                <w:sz w:val="16"/>
                <w:szCs w:val="16"/>
                <w:lang w:val="uk-UA"/>
              </w:rPr>
              <w:t>а</w:t>
            </w:r>
          </w:p>
        </w:tc>
        <w:tc>
          <w:tcPr>
            <w:tcW w:w="2976" w:type="dxa"/>
            <w:vMerge w:val="restart"/>
            <w:tcBorders>
              <w:top w:val="single" w:sz="2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14:paraId="1A4AD86A" w14:textId="61C4D954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Рис. Жив. Скульп.</w:t>
            </w:r>
          </w:p>
          <w:p w14:paraId="486A2A94" w14:textId="445D13E7" w:rsidR="00F8643C" w:rsidRPr="00801E35" w:rsidRDefault="00F8643C" w:rsidP="00F8643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ЛЮБІМОВА  ОЛЕШКО    </w:t>
            </w:r>
            <w:r w:rsidRPr="00ED57CD">
              <w:rPr>
                <w:b/>
                <w:bCs/>
                <w:sz w:val="16"/>
                <w:szCs w:val="16"/>
                <w:lang w:val="uk-UA"/>
              </w:rPr>
              <w:t>А405</w:t>
            </w:r>
          </w:p>
        </w:tc>
      </w:tr>
      <w:tr w:rsidR="00F8643C" w14:paraId="0EC32F34" w14:textId="77777777" w:rsidTr="007B4EC1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B7604C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F62278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03952DCA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37301F3" w14:textId="1908C71D" w:rsidR="00F8643C" w:rsidRDefault="00F8643C" w:rsidP="00F8643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70383B">
              <w:rPr>
                <w:b/>
                <w:bCs/>
                <w:lang w:val="uk-UA"/>
              </w:rPr>
              <w:t>Основи т</w:t>
            </w:r>
            <w:r>
              <w:rPr>
                <w:b/>
                <w:bCs/>
                <w:lang w:val="uk-UA"/>
              </w:rPr>
              <w:t>еорії</w:t>
            </w:r>
            <w:r w:rsidRPr="0070383B">
              <w:rPr>
                <w:b/>
                <w:bCs/>
                <w:lang w:val="uk-UA"/>
              </w:rPr>
              <w:t xml:space="preserve"> споруд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</w:p>
          <w:p w14:paraId="0D0A49D8" w14:textId="6A7C0905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18 год  КОВТУНЕНКО   </w:t>
            </w:r>
            <w:r w:rsidRPr="00C912D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  <w:tc>
          <w:tcPr>
            <w:tcW w:w="2976" w:type="dxa"/>
            <w:vMerge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13FC4E" w14:textId="77777777" w:rsidR="00F8643C" w:rsidRPr="00801E35" w:rsidRDefault="00F8643C" w:rsidP="00F8643C">
            <w:pPr>
              <w:jc w:val="center"/>
              <w:rPr>
                <w:b/>
                <w:bCs/>
                <w:color w:val="FF0000"/>
                <w:lang w:val="uk-UA"/>
              </w:rPr>
            </w:pPr>
          </w:p>
        </w:tc>
      </w:tr>
      <w:tr w:rsidR="00F8643C" w14:paraId="345B8D62" w14:textId="77777777" w:rsidTr="007B4EC1">
        <w:trPr>
          <w:trHeight w:val="21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F6A2E6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D4368F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283DE018" w14:textId="737C475C" w:rsidR="00F8643C" w:rsidRPr="00680759" w:rsidRDefault="00F8643C" w:rsidP="00F8643C">
            <w:pPr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2D7634">
              <w:rPr>
                <w:bCs/>
                <w:sz w:val="14"/>
                <w:szCs w:val="14"/>
                <w:lang w:val="uk-UA"/>
              </w:rPr>
              <w:t>МЕЛЬНИК  МАРЦЕНЮК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68CAD1E2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 мова</w:t>
            </w:r>
          </w:p>
          <w:p w14:paraId="47E2AAC9" w14:textId="77777777" w:rsidR="00F8643C" w:rsidRPr="00C912D3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34 год    ЗАЙЦЕВА   </w:t>
            </w:r>
            <w:r w:rsidRPr="00AF6150">
              <w:rPr>
                <w:b/>
                <w:bCs/>
                <w:sz w:val="16"/>
                <w:szCs w:val="16"/>
                <w:lang w:val="uk-UA"/>
              </w:rPr>
              <w:t>СТ80</w:t>
            </w:r>
            <w:r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9FDDA66" w14:textId="77777777" w:rsidR="00F8643C" w:rsidRDefault="00F8643C" w:rsidP="00F864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</w:p>
          <w:p w14:paraId="0E5A2C20" w14:textId="79B042C1" w:rsidR="00F8643C" w:rsidRPr="00801E35" w:rsidRDefault="00F8643C" w:rsidP="00F8643C">
            <w:pPr>
              <w:jc w:val="center"/>
              <w:rPr>
                <w:bCs/>
                <w:color w:val="FF0000"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Лаб 16 год    ПАРУТА     </w:t>
            </w:r>
            <w:r w:rsidRPr="00391EEF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</w:tc>
      </w:tr>
      <w:tr w:rsidR="00F8643C" w14:paraId="48A61F43" w14:textId="77777777" w:rsidTr="007B4EC1">
        <w:trPr>
          <w:trHeight w:val="128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5D73FD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76F07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7" w:type="dxa"/>
            <w:vMerge/>
            <w:tcBorders>
              <w:left w:val="single" w:sz="18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6EAB2945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vMerge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14:paraId="375B3214" w14:textId="77777777" w:rsidR="00F8643C" w:rsidRDefault="00F8643C" w:rsidP="00F8643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2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0B6ECA" w14:textId="1AB077AA" w:rsidR="00F8643C" w:rsidRPr="002D7634" w:rsidRDefault="00F8643C" w:rsidP="00F8643C">
            <w:pPr>
              <w:rPr>
                <w:b/>
                <w:bCs/>
                <w:color w:val="FF0000"/>
                <w:sz w:val="10"/>
                <w:szCs w:val="10"/>
                <w:lang w:val="uk-UA"/>
              </w:rPr>
            </w:pPr>
          </w:p>
        </w:tc>
      </w:tr>
      <w:tr w:rsidR="00F8643C" w14:paraId="36062672" w14:textId="77777777" w:rsidTr="007B4EC1"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74BC690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10D539B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74D6496" w14:textId="53FF4C82" w:rsidR="00F8643C" w:rsidRDefault="00F8643C" w:rsidP="00F8643C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ОПК </w:t>
            </w:r>
            <w:r w:rsidRPr="002D7634">
              <w:rPr>
                <w:bCs/>
                <w:sz w:val="14"/>
                <w:szCs w:val="14"/>
                <w:lang w:val="uk-UA"/>
              </w:rPr>
              <w:t>МЕЛЬНИК  МАРЦЕНЮК</w:t>
            </w:r>
            <w:r w:rsidRPr="00516AE0">
              <w:rPr>
                <w:bCs/>
                <w:sz w:val="14"/>
                <w:szCs w:val="14"/>
                <w:lang w:val="uk-UA"/>
              </w:rPr>
              <w:t xml:space="preserve">   </w:t>
            </w:r>
            <w:r w:rsidRPr="007B4EC1">
              <w:rPr>
                <w:b/>
                <w:bCs/>
                <w:sz w:val="16"/>
                <w:szCs w:val="16"/>
                <w:lang w:val="uk-UA"/>
              </w:rPr>
              <w:t>А50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5F188AF5" w14:textId="77777777" w:rsidR="00F8643C" w:rsidRDefault="00F8643C" w:rsidP="00F8643C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F1DC7" w14:textId="25E503D3" w:rsidR="00F8643C" w:rsidRPr="00801E35" w:rsidRDefault="00F8643C" w:rsidP="00F8643C">
            <w:pPr>
              <w:jc w:val="center"/>
              <w:rPr>
                <w:b/>
                <w:bCs/>
                <w:color w:val="FF0000"/>
                <w:sz w:val="14"/>
                <w:szCs w:val="14"/>
                <w:lang w:val="uk-UA"/>
              </w:rPr>
            </w:pPr>
          </w:p>
        </w:tc>
      </w:tr>
    </w:tbl>
    <w:p w14:paraId="0A1E748F" w14:textId="77777777" w:rsidR="007B4EC1" w:rsidRDefault="007B4EC1" w:rsidP="00516AE0">
      <w:pPr>
        <w:rPr>
          <w:bCs/>
          <w:lang w:val="uk-UA"/>
        </w:rPr>
      </w:pPr>
    </w:p>
    <w:p w14:paraId="7A840840" w14:textId="0EB4766B" w:rsidR="007B4EC1" w:rsidRDefault="00115948" w:rsidP="007B4EC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B067DE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     </w:t>
      </w:r>
      <w:r w:rsidR="007B4EC1">
        <w:rPr>
          <w:bCs/>
          <w:lang w:val="uk-UA"/>
        </w:rPr>
        <w:t xml:space="preserve">        </w:t>
      </w:r>
      <w:r w:rsidRPr="00115948">
        <w:rPr>
          <w:bCs/>
          <w:lang w:val="uk-UA"/>
        </w:rPr>
        <w:t xml:space="preserve">       </w:t>
      </w:r>
      <w:r w:rsidR="00B067DE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B067DE">
        <w:rPr>
          <w:bCs/>
          <w:lang w:val="uk-UA"/>
        </w:rPr>
        <w:t>Ширяєва</w:t>
      </w:r>
    </w:p>
    <w:p w14:paraId="713B0C48" w14:textId="77777777" w:rsidR="007B4EC1" w:rsidRDefault="007B4EC1" w:rsidP="007B4EC1">
      <w:pPr>
        <w:jc w:val="center"/>
        <w:rPr>
          <w:bCs/>
          <w:lang w:val="uk-UA"/>
        </w:rPr>
      </w:pPr>
    </w:p>
    <w:p w14:paraId="6A477362" w14:textId="77777777" w:rsidR="007B4EC1" w:rsidRDefault="007B4EC1" w:rsidP="007B4EC1">
      <w:pPr>
        <w:jc w:val="center"/>
        <w:rPr>
          <w:bCs/>
          <w:lang w:val="uk-UA"/>
        </w:rPr>
      </w:pPr>
    </w:p>
    <w:p w14:paraId="7460BA4A" w14:textId="4D45FF04" w:rsidR="00115948" w:rsidRPr="007C52CD" w:rsidRDefault="00115948" w:rsidP="007B4EC1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АХІ         </w:t>
      </w:r>
      <w:r w:rsidR="007B4EC1">
        <w:rPr>
          <w:bCs/>
          <w:lang w:val="uk-UA"/>
        </w:rPr>
        <w:t xml:space="preserve">           </w:t>
      </w:r>
      <w:r w:rsidRPr="00115948">
        <w:rPr>
          <w:bCs/>
          <w:lang w:val="uk-UA"/>
        </w:rPr>
        <w:t xml:space="preserve">          В. </w:t>
      </w:r>
      <w:r w:rsidR="007C52CD">
        <w:rPr>
          <w:bCs/>
          <w:lang w:val="uk-UA"/>
        </w:rPr>
        <w:t>Уреньов</w:t>
      </w:r>
    </w:p>
    <w:sectPr w:rsidR="00115948" w:rsidRPr="007C52CD" w:rsidSect="00516AE0">
      <w:pgSz w:w="11906" w:h="16838"/>
      <w:pgMar w:top="284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35D93"/>
    <w:rsid w:val="000374DE"/>
    <w:rsid w:val="0005459E"/>
    <w:rsid w:val="0007050E"/>
    <w:rsid w:val="00070FF9"/>
    <w:rsid w:val="000C788C"/>
    <w:rsid w:val="000E1D5A"/>
    <w:rsid w:val="000F0A80"/>
    <w:rsid w:val="000F0CAB"/>
    <w:rsid w:val="000F1319"/>
    <w:rsid w:val="00115948"/>
    <w:rsid w:val="00133974"/>
    <w:rsid w:val="001348A9"/>
    <w:rsid w:val="00161AD6"/>
    <w:rsid w:val="001620FB"/>
    <w:rsid w:val="00167B3E"/>
    <w:rsid w:val="00171087"/>
    <w:rsid w:val="00174C13"/>
    <w:rsid w:val="00186FDF"/>
    <w:rsid w:val="001A30FC"/>
    <w:rsid w:val="001B702A"/>
    <w:rsid w:val="001C436A"/>
    <w:rsid w:val="001C6866"/>
    <w:rsid w:val="001E170A"/>
    <w:rsid w:val="001E6DF8"/>
    <w:rsid w:val="001E7CC6"/>
    <w:rsid w:val="001F2711"/>
    <w:rsid w:val="0021399F"/>
    <w:rsid w:val="00217ADD"/>
    <w:rsid w:val="00256A2F"/>
    <w:rsid w:val="00257AE7"/>
    <w:rsid w:val="00260E49"/>
    <w:rsid w:val="002721DC"/>
    <w:rsid w:val="002743BE"/>
    <w:rsid w:val="00286A78"/>
    <w:rsid w:val="002D7634"/>
    <w:rsid w:val="002E233D"/>
    <w:rsid w:val="002F594C"/>
    <w:rsid w:val="00326208"/>
    <w:rsid w:val="00327189"/>
    <w:rsid w:val="0034723B"/>
    <w:rsid w:val="00382A49"/>
    <w:rsid w:val="00391EEF"/>
    <w:rsid w:val="003C44AA"/>
    <w:rsid w:val="003C6C48"/>
    <w:rsid w:val="003E60D3"/>
    <w:rsid w:val="003F64B5"/>
    <w:rsid w:val="004053A5"/>
    <w:rsid w:val="00421517"/>
    <w:rsid w:val="00463F8B"/>
    <w:rsid w:val="00474D9E"/>
    <w:rsid w:val="00494FF9"/>
    <w:rsid w:val="004B3B9A"/>
    <w:rsid w:val="004F5E50"/>
    <w:rsid w:val="00500D00"/>
    <w:rsid w:val="005067B8"/>
    <w:rsid w:val="00511140"/>
    <w:rsid w:val="00516AE0"/>
    <w:rsid w:val="00526515"/>
    <w:rsid w:val="0052779D"/>
    <w:rsid w:val="00531B96"/>
    <w:rsid w:val="00534008"/>
    <w:rsid w:val="00546DF6"/>
    <w:rsid w:val="00570FF4"/>
    <w:rsid w:val="00574383"/>
    <w:rsid w:val="00582068"/>
    <w:rsid w:val="00584C12"/>
    <w:rsid w:val="00586DCF"/>
    <w:rsid w:val="00605C17"/>
    <w:rsid w:val="00612EF1"/>
    <w:rsid w:val="006572D9"/>
    <w:rsid w:val="0067633E"/>
    <w:rsid w:val="00680759"/>
    <w:rsid w:val="006C2315"/>
    <w:rsid w:val="006D52D9"/>
    <w:rsid w:val="006E10A8"/>
    <w:rsid w:val="006E4EED"/>
    <w:rsid w:val="0070383B"/>
    <w:rsid w:val="00731A31"/>
    <w:rsid w:val="00750FE5"/>
    <w:rsid w:val="00775B6B"/>
    <w:rsid w:val="00783E6E"/>
    <w:rsid w:val="007A18D4"/>
    <w:rsid w:val="007B04A2"/>
    <w:rsid w:val="007B4EC1"/>
    <w:rsid w:val="007C52CD"/>
    <w:rsid w:val="007E4806"/>
    <w:rsid w:val="007F7CD6"/>
    <w:rsid w:val="00801E35"/>
    <w:rsid w:val="00822AA0"/>
    <w:rsid w:val="00867E29"/>
    <w:rsid w:val="0087308E"/>
    <w:rsid w:val="00894D25"/>
    <w:rsid w:val="008C029E"/>
    <w:rsid w:val="008E006B"/>
    <w:rsid w:val="008F273C"/>
    <w:rsid w:val="00921028"/>
    <w:rsid w:val="00932025"/>
    <w:rsid w:val="00956376"/>
    <w:rsid w:val="009A333A"/>
    <w:rsid w:val="009B1D09"/>
    <w:rsid w:val="009C3A19"/>
    <w:rsid w:val="009E7CBA"/>
    <w:rsid w:val="009E7DD2"/>
    <w:rsid w:val="009F63D7"/>
    <w:rsid w:val="009F661B"/>
    <w:rsid w:val="00A0745C"/>
    <w:rsid w:val="00A16017"/>
    <w:rsid w:val="00A22F27"/>
    <w:rsid w:val="00AB0D37"/>
    <w:rsid w:val="00AB5D95"/>
    <w:rsid w:val="00AF6150"/>
    <w:rsid w:val="00B067DE"/>
    <w:rsid w:val="00B63DB3"/>
    <w:rsid w:val="00B86CE9"/>
    <w:rsid w:val="00BD7F86"/>
    <w:rsid w:val="00BE5C4D"/>
    <w:rsid w:val="00C01A9A"/>
    <w:rsid w:val="00C57795"/>
    <w:rsid w:val="00C6052D"/>
    <w:rsid w:val="00C6359D"/>
    <w:rsid w:val="00C65754"/>
    <w:rsid w:val="00C912D3"/>
    <w:rsid w:val="00CB4AE6"/>
    <w:rsid w:val="00CC0D16"/>
    <w:rsid w:val="00CE7350"/>
    <w:rsid w:val="00D24522"/>
    <w:rsid w:val="00D302DE"/>
    <w:rsid w:val="00D41736"/>
    <w:rsid w:val="00D41B62"/>
    <w:rsid w:val="00D774F6"/>
    <w:rsid w:val="00DB0DD8"/>
    <w:rsid w:val="00E0477A"/>
    <w:rsid w:val="00E133D9"/>
    <w:rsid w:val="00E13DF5"/>
    <w:rsid w:val="00E64BC9"/>
    <w:rsid w:val="00E651C4"/>
    <w:rsid w:val="00ED08B3"/>
    <w:rsid w:val="00ED09E9"/>
    <w:rsid w:val="00ED57CD"/>
    <w:rsid w:val="00F07004"/>
    <w:rsid w:val="00F22764"/>
    <w:rsid w:val="00F516FA"/>
    <w:rsid w:val="00F8643C"/>
    <w:rsid w:val="00F8739D"/>
    <w:rsid w:val="00F93563"/>
    <w:rsid w:val="00F97511"/>
    <w:rsid w:val="00FA1789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EE70"/>
  <w15:docId w15:val="{7332A673-8696-4168-BBDE-7F006153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C912D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912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12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36</cp:revision>
  <dcterms:created xsi:type="dcterms:W3CDTF">2018-12-06T12:45:00Z</dcterms:created>
  <dcterms:modified xsi:type="dcterms:W3CDTF">2021-09-08T11:28:00Z</dcterms:modified>
</cp:coreProperties>
</file>