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F534" w14:textId="77777777" w:rsidR="002721DC" w:rsidRPr="001A30FC" w:rsidRDefault="00735D76" w:rsidP="00735D76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  <w:lang w:val="uk-UA"/>
        </w:rPr>
        <w:t>ЗАТВЕРДЖУЮ</w:t>
      </w:r>
    </w:p>
    <w:p w14:paraId="22E68DFB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1E1919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459B9C5C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735D76">
        <w:rPr>
          <w:b/>
          <w:bCs/>
          <w:lang w:val="uk-UA"/>
        </w:rPr>
        <w:t>4</w:t>
      </w:r>
      <w:r w:rsidR="001A30FC" w:rsidRPr="001A30FC">
        <w:rPr>
          <w:b/>
          <w:bCs/>
          <w:lang w:val="uk-UA"/>
        </w:rPr>
        <w:t xml:space="preserve"> р.</w:t>
      </w:r>
    </w:p>
    <w:p w14:paraId="7DCA3FF9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53054065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0B845629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6EEA12D9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CC48B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6E69A5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6E69A5">
        <w:rPr>
          <w:b/>
          <w:bCs/>
          <w:lang w:val="uk-UA"/>
        </w:rPr>
        <w:t>4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24E1F244" w14:textId="77777777" w:rsidR="00DD381A" w:rsidRDefault="006E47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</w:p>
    <w:tbl>
      <w:tblPr>
        <w:tblStyle w:val="a3"/>
        <w:tblW w:w="907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938"/>
      </w:tblGrid>
      <w:tr w:rsidR="00047B07" w14:paraId="0098768F" w14:textId="77777777" w:rsidTr="004B099A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7CFAE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709CC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8FAACD" w14:textId="77777777" w:rsidR="00305482" w:rsidRDefault="00305482" w:rsidP="0018414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</w:t>
            </w:r>
            <w:r w:rsidR="00E17261">
              <w:rPr>
                <w:b/>
                <w:bCs/>
                <w:lang w:val="uk-UA"/>
              </w:rPr>
              <w:t>БС</w:t>
            </w:r>
            <w:r>
              <w:rPr>
                <w:b/>
                <w:bCs/>
                <w:lang w:val="uk-UA"/>
              </w:rPr>
              <w:t xml:space="preserve"> – </w:t>
            </w:r>
            <w:r w:rsidR="0018414D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3</w:t>
            </w:r>
            <w:r w:rsidR="0018414D">
              <w:rPr>
                <w:b/>
                <w:bCs/>
                <w:lang w:val="uk-UA"/>
              </w:rPr>
              <w:t>1мн</w:t>
            </w:r>
          </w:p>
        </w:tc>
      </w:tr>
      <w:tr w:rsidR="00047B07" w14:paraId="6F7877B9" w14:textId="77777777" w:rsidTr="004B099A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408F7A1" w14:textId="77777777" w:rsidR="00047B07" w:rsidRPr="00B63DB3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10D7B9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0995D" w14:textId="77777777" w:rsidR="00047B07" w:rsidRPr="000E0015" w:rsidRDefault="00047B07" w:rsidP="00AC334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7B07" w14:paraId="5507AE1A" w14:textId="77777777" w:rsidTr="004B099A">
        <w:trPr>
          <w:trHeight w:val="276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5E69F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BD49B0" w14:textId="77777777" w:rsidR="00047B07" w:rsidRDefault="000D0DF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8C0BC61" w14:textId="77777777" w:rsidR="00047B07" w:rsidRPr="000E0015" w:rsidRDefault="00047B07" w:rsidP="00805B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37F6" w14:paraId="19605A3B" w14:textId="77777777" w:rsidTr="008C37F6">
        <w:trPr>
          <w:trHeight w:val="26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F059F" w14:textId="77777777" w:rsidR="008C37F6" w:rsidRDefault="008C37F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776700" w14:textId="77777777" w:rsidR="008C37F6" w:rsidRDefault="008C37F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B7345C" w14:textId="77777777" w:rsidR="008C37F6" w:rsidRPr="000E0015" w:rsidRDefault="008C37F6" w:rsidP="00BA0D3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7B07" w14:paraId="70D514A1" w14:textId="77777777" w:rsidTr="004B099A">
        <w:trPr>
          <w:trHeight w:val="2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7254BD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299F30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CCEE0C" w14:textId="77777777" w:rsidR="00047B07" w:rsidRPr="000E0015" w:rsidRDefault="00047B07" w:rsidP="006C2D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B4B3A" w14:paraId="355A4AF5" w14:textId="77777777" w:rsidTr="004B4B3A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854F43" w14:textId="77777777" w:rsidR="004B4B3A" w:rsidRDefault="004B4B3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3E9109" w14:textId="77777777" w:rsidR="004B4B3A" w:rsidRDefault="004B4B3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4EDBFC" w14:textId="77777777" w:rsidR="004B4B3A" w:rsidRDefault="004B4B3A" w:rsidP="00033BA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B4B3A" w:rsidRPr="00627BA8" w14:paraId="2BB4627D" w14:textId="77777777" w:rsidTr="005E1BF7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3FA6EDF" w14:textId="77777777" w:rsidR="004B4B3A" w:rsidRDefault="004B4B3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7C40FF" w14:textId="77777777" w:rsidR="004B4B3A" w:rsidRDefault="004B4B3A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D64443" w14:textId="77777777" w:rsidR="004B4B3A" w:rsidRDefault="001C254A" w:rsidP="00D275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412D">
              <w:rPr>
                <w:b/>
                <w:bCs/>
                <w:lang w:val="uk-UA"/>
              </w:rPr>
              <w:t>Архітектурн</w:t>
            </w:r>
            <w:r w:rsidR="00A16811">
              <w:rPr>
                <w:b/>
                <w:bCs/>
                <w:lang w:val="uk-UA"/>
              </w:rPr>
              <w:t>а  колористика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D2758F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A16811">
              <w:rPr>
                <w:bCs/>
                <w:sz w:val="16"/>
                <w:szCs w:val="16"/>
                <w:lang w:val="uk-UA"/>
              </w:rPr>
              <w:t xml:space="preserve">ПРОХОРЕЦЬ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16811"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0D059F13" w14:textId="77777777" w:rsidR="00643930" w:rsidRDefault="00000000" w:rsidP="00D2758F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643930" w:rsidRPr="00712773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</w:tr>
      <w:tr w:rsidR="004B4B3A" w:rsidRPr="00627BA8" w14:paraId="705F52F2" w14:textId="77777777" w:rsidTr="004B099A">
        <w:trPr>
          <w:trHeight w:val="1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330CEF" w14:textId="77777777" w:rsidR="004B4B3A" w:rsidRDefault="004B4B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83F727" w14:textId="77777777" w:rsidR="004B4B3A" w:rsidRDefault="004B4B3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AD7433" w14:textId="77777777" w:rsidR="004B4B3A" w:rsidRDefault="00D2758F" w:rsidP="00D275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758F">
              <w:rPr>
                <w:b/>
                <w:bCs/>
                <w:sz w:val="28"/>
                <w:szCs w:val="28"/>
                <w:lang w:val="uk-UA"/>
              </w:rPr>
              <w:t>Архітектурна  колористика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24 год      ПРОХОРЕЦЬ    </w:t>
            </w:r>
            <w:r>
              <w:rPr>
                <w:b/>
                <w:bCs/>
                <w:sz w:val="16"/>
                <w:szCs w:val="16"/>
                <w:lang w:val="uk-UA"/>
              </w:rPr>
              <w:t>А403</w:t>
            </w:r>
          </w:p>
          <w:p w14:paraId="294FAAFC" w14:textId="77777777" w:rsidR="00643930" w:rsidRDefault="00000000" w:rsidP="00D2758F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643930" w:rsidRPr="00712773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https://meet.google.com/ycc-wbuo-dqo</w:t>
              </w:r>
            </w:hyperlink>
          </w:p>
        </w:tc>
      </w:tr>
      <w:tr w:rsidR="004B4B3A" w14:paraId="75AE952F" w14:textId="77777777" w:rsidTr="000F345C">
        <w:trPr>
          <w:trHeight w:val="1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FE001C" w14:textId="77777777" w:rsidR="004B4B3A" w:rsidRDefault="004B4B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6DEC2" w14:textId="77777777" w:rsidR="004B4B3A" w:rsidRDefault="004B4B3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AC6EE0" w14:textId="77777777" w:rsidR="004B4B3A" w:rsidRDefault="00E24B76" w:rsidP="009958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Містобудівні  аспекти  АП</w:t>
            </w:r>
          </w:p>
          <w:p w14:paraId="57265C45" w14:textId="77777777" w:rsidR="004B4B3A" w:rsidRDefault="004B4B3A" w:rsidP="00217EBC">
            <w:pPr>
              <w:jc w:val="center"/>
              <w:rPr>
                <w:b/>
                <w:bCs/>
                <w:lang w:val="uk-UA"/>
              </w:rPr>
            </w:pPr>
            <w:r w:rsidRPr="00F72378">
              <w:rPr>
                <w:b/>
                <w:bCs/>
                <w:sz w:val="26"/>
                <w:szCs w:val="26"/>
                <w:lang w:val="uk-UA"/>
              </w:rPr>
              <w:t xml:space="preserve">   </w:t>
            </w:r>
            <w:r w:rsidR="00E24B76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217EBC">
              <w:rPr>
                <w:bCs/>
                <w:sz w:val="16"/>
                <w:szCs w:val="16"/>
                <w:lang w:val="uk-UA"/>
              </w:rPr>
              <w:t xml:space="preserve">24 год +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217EBC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 </w:t>
            </w:r>
            <w:r w:rsidR="00217EBC">
              <w:rPr>
                <w:bCs/>
                <w:sz w:val="16"/>
                <w:szCs w:val="16"/>
                <w:lang w:val="uk-UA"/>
              </w:rPr>
              <w:t>ШИШКІН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  <w:r w:rsidR="00217EBC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643930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643930" w:rsidRPr="001D386A">
                <w:rPr>
                  <w:rStyle w:val="a7"/>
                  <w:bCs/>
                  <w:sz w:val="20"/>
                  <w:lang w:val="uk-UA"/>
                </w:rPr>
                <w:t>https://meet.google.com/emd-jamr-dnx</w:t>
              </w:r>
            </w:hyperlink>
          </w:p>
        </w:tc>
      </w:tr>
      <w:tr w:rsidR="004B4B3A" w:rsidRPr="00627BA8" w14:paraId="7B14FCB2" w14:textId="77777777" w:rsidTr="000F345C">
        <w:trPr>
          <w:trHeight w:val="1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9E2F46" w14:textId="77777777" w:rsidR="004B4B3A" w:rsidRDefault="004B4B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886C5D" w14:textId="77777777" w:rsidR="004B4B3A" w:rsidRDefault="004B4B3A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B2271D" w14:textId="77777777" w:rsidR="004B4B3A" w:rsidRDefault="008E6DBB" w:rsidP="008E6D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Концептуальне  АП</w:t>
            </w:r>
            <w:r w:rsidR="00217EB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217EBC"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17EBC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  <w:r w:rsidR="00217EBC">
              <w:rPr>
                <w:bCs/>
                <w:sz w:val="16"/>
                <w:szCs w:val="16"/>
                <w:lang w:val="uk-UA"/>
              </w:rPr>
              <w:t xml:space="preserve">2 год      </w:t>
            </w:r>
            <w:r>
              <w:rPr>
                <w:bCs/>
                <w:sz w:val="16"/>
                <w:szCs w:val="16"/>
                <w:lang w:val="uk-UA"/>
              </w:rPr>
              <w:t>БЕЛЬСЬКА</w:t>
            </w:r>
            <w:r w:rsidR="00217EB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217EB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61</w:t>
            </w:r>
            <w:r w:rsidR="00217EBC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099382FE" w14:textId="77777777" w:rsidR="00643930" w:rsidRPr="00643930" w:rsidRDefault="00000000" w:rsidP="008E6DBB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7" w:history="1">
              <w:r w:rsidR="00643930" w:rsidRPr="00643930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https://meet.google.com/rbf-wggj-gan</w:t>
              </w:r>
            </w:hyperlink>
            <w:r w:rsidR="00643930" w:rsidRPr="00643930">
              <w:rPr>
                <w:bCs/>
                <w:sz w:val="20"/>
                <w:szCs w:val="28"/>
                <w:lang w:val="uk-UA"/>
              </w:rPr>
              <w:t xml:space="preserve"> </w:t>
            </w:r>
          </w:p>
        </w:tc>
      </w:tr>
      <w:tr w:rsidR="004B4B3A" w:rsidRPr="00627BA8" w14:paraId="6B52B7F5" w14:textId="77777777" w:rsidTr="005E1BF7">
        <w:trPr>
          <w:trHeight w:val="1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2F423B" w14:textId="77777777" w:rsidR="004B4B3A" w:rsidRDefault="004B4B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0CBE29" w14:textId="77777777" w:rsidR="004B4B3A" w:rsidRDefault="004B4B3A" w:rsidP="004B4B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E7CD97" w14:textId="77777777" w:rsidR="004B4B3A" w:rsidRDefault="008C37F6" w:rsidP="008C37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37F6">
              <w:rPr>
                <w:b/>
                <w:bCs/>
                <w:lang w:val="uk-UA"/>
              </w:rPr>
              <w:t>Концептуальне  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БЕЛЬСЬКА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А610</w:t>
            </w:r>
          </w:p>
          <w:p w14:paraId="49C6D128" w14:textId="77777777" w:rsidR="00643930" w:rsidRPr="00C912D3" w:rsidRDefault="00000000" w:rsidP="008C37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643930" w:rsidRPr="00643930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https://meet.google.com/rbf-wggj-gan</w:t>
              </w:r>
            </w:hyperlink>
          </w:p>
        </w:tc>
      </w:tr>
      <w:tr w:rsidR="004B4B3A" w:rsidRPr="00627BA8" w14:paraId="1B807D19" w14:textId="77777777" w:rsidTr="004D7327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681655" w14:textId="77777777" w:rsidR="004B4B3A" w:rsidRDefault="004B4B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2D9D1C" w14:textId="77777777" w:rsidR="004B4B3A" w:rsidRDefault="004B4B3A" w:rsidP="004B4B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F11A07" w14:textId="77777777" w:rsidR="004B4B3A" w:rsidRPr="00C912D3" w:rsidRDefault="004B4B3A" w:rsidP="00F73B2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D4F97" w:rsidRPr="00924B19" w14:paraId="230EA742" w14:textId="77777777" w:rsidTr="001C254A">
        <w:trPr>
          <w:trHeight w:val="1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B4BF9FB" w14:textId="77777777" w:rsidR="006D4F97" w:rsidRPr="00924B19" w:rsidRDefault="006D4F97" w:rsidP="00B63DB3">
            <w:pPr>
              <w:ind w:left="113" w:right="113"/>
              <w:jc w:val="center"/>
              <w:rPr>
                <w:b/>
                <w:bCs/>
                <w:sz w:val="28"/>
                <w:lang w:val="uk-UA"/>
              </w:rPr>
            </w:pPr>
            <w:r w:rsidRPr="00924B19">
              <w:rPr>
                <w:b/>
                <w:bCs/>
                <w:sz w:val="28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C1DA1E" w14:textId="77777777" w:rsidR="006D4F97" w:rsidRPr="00924B19" w:rsidRDefault="006D4F97" w:rsidP="00C81AD3">
            <w:pPr>
              <w:jc w:val="center"/>
              <w:rPr>
                <w:b/>
                <w:bCs/>
                <w:sz w:val="28"/>
                <w:lang w:val="uk-UA"/>
              </w:rPr>
            </w:pPr>
            <w:r w:rsidRPr="00924B19">
              <w:rPr>
                <w:b/>
                <w:bCs/>
                <w:sz w:val="28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D972C2" w14:textId="77777777" w:rsidR="006D4F97" w:rsidRPr="00924B19" w:rsidRDefault="006D4F97" w:rsidP="00D96C16">
            <w:pPr>
              <w:jc w:val="center"/>
              <w:rPr>
                <w:b/>
                <w:bCs/>
                <w:sz w:val="28"/>
                <w:lang w:val="uk-UA"/>
              </w:rPr>
            </w:pPr>
            <w:r w:rsidRPr="00924B19">
              <w:rPr>
                <w:b/>
                <w:bCs/>
                <w:sz w:val="28"/>
                <w:lang w:val="uk-UA"/>
              </w:rPr>
              <w:t>Промислова  інфраструктура  міста  і  міських  агломерацій</w:t>
            </w:r>
          </w:p>
          <w:p w14:paraId="58146FB7" w14:textId="77777777" w:rsidR="006D4F97" w:rsidRPr="00B17E59" w:rsidRDefault="006D4F97" w:rsidP="006D4F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7E59">
              <w:rPr>
                <w:bCs/>
                <w:sz w:val="16"/>
                <w:szCs w:val="16"/>
                <w:lang w:val="uk-UA"/>
              </w:rPr>
              <w:t xml:space="preserve">Л  16 год      СТОРОЖУК            </w:t>
            </w:r>
            <w:r w:rsidRPr="00B17E59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643930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9" w:history="1">
              <w:r w:rsidR="00643930" w:rsidRPr="004A13B0">
                <w:rPr>
                  <w:rStyle w:val="a7"/>
                  <w:rFonts w:eastAsiaTheme="majorEastAsia"/>
                  <w:sz w:val="20"/>
                  <w:szCs w:val="28"/>
                  <w:lang w:val="uk-UA"/>
                </w:rPr>
                <w:t>https://meet.google.com/dvt-nxct-atw</w:t>
              </w:r>
            </w:hyperlink>
          </w:p>
        </w:tc>
      </w:tr>
      <w:tr w:rsidR="006D4F97" w:rsidRPr="00627BA8" w14:paraId="2C80BA85" w14:textId="77777777" w:rsidTr="00506A3A">
        <w:trPr>
          <w:trHeight w:val="184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335869" w14:textId="77777777" w:rsidR="006D4F97" w:rsidRDefault="006D4F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D367EC" w14:textId="77777777" w:rsidR="006D4F97" w:rsidRDefault="006D4F9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468FEB" w14:textId="77777777" w:rsidR="006D4F97" w:rsidRDefault="00280B71" w:rsidP="004B6A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Містобудівний  кадастр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4B6A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16 год      КОЛОСЮК    </w:t>
            </w:r>
            <w:r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14:paraId="730BF346" w14:textId="77777777" w:rsidR="00643930" w:rsidRPr="00A63A32" w:rsidRDefault="00000000" w:rsidP="004B6AC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643930" w:rsidRPr="00CC0D21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http://meet.google.com/jhk-knzy-tav</w:t>
              </w:r>
            </w:hyperlink>
          </w:p>
        </w:tc>
      </w:tr>
      <w:tr w:rsidR="006D4F97" w14:paraId="3B27AE9D" w14:textId="77777777" w:rsidTr="00343902">
        <w:trPr>
          <w:trHeight w:val="30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803DFB" w14:textId="77777777" w:rsidR="006D4F97" w:rsidRDefault="006D4F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D6B2D5" w14:textId="77777777" w:rsidR="006D4F97" w:rsidRDefault="006D4F9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975764" w14:textId="77777777" w:rsidR="006D4F97" w:rsidRDefault="004B6ACC" w:rsidP="000A6C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Проблеми  реконструкції  та  реновації  історичної  забудови</w:t>
            </w:r>
          </w:p>
          <w:p w14:paraId="5B007224" w14:textId="77777777" w:rsidR="006D4F97" w:rsidRDefault="00077DAE" w:rsidP="00077DA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16 год         ДМИТРИК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  <w:r w:rsidR="0064393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1" w:history="1">
              <w:r w:rsidR="00643930" w:rsidRPr="00643930">
                <w:rPr>
                  <w:rStyle w:val="a7"/>
                  <w:rFonts w:eastAsiaTheme="majorEastAsia"/>
                  <w:sz w:val="18"/>
                  <w:szCs w:val="20"/>
                </w:rPr>
                <w:t>https</w:t>
              </w:r>
              <w:r w:rsidR="00643930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://</w:t>
              </w:r>
              <w:r w:rsidR="00643930" w:rsidRPr="00643930">
                <w:rPr>
                  <w:rStyle w:val="a7"/>
                  <w:rFonts w:eastAsiaTheme="majorEastAsia"/>
                  <w:sz w:val="18"/>
                  <w:szCs w:val="20"/>
                </w:rPr>
                <w:t>meet</w:t>
              </w:r>
              <w:r w:rsidR="00643930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.</w:t>
              </w:r>
              <w:r w:rsidR="00643930" w:rsidRPr="00643930">
                <w:rPr>
                  <w:rStyle w:val="a7"/>
                  <w:rFonts w:eastAsiaTheme="majorEastAsia"/>
                  <w:sz w:val="18"/>
                  <w:szCs w:val="20"/>
                </w:rPr>
                <w:t>google</w:t>
              </w:r>
              <w:r w:rsidR="00643930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.</w:t>
              </w:r>
              <w:r w:rsidR="00643930" w:rsidRPr="00643930">
                <w:rPr>
                  <w:rStyle w:val="a7"/>
                  <w:rFonts w:eastAsiaTheme="majorEastAsia"/>
                  <w:sz w:val="18"/>
                  <w:szCs w:val="20"/>
                </w:rPr>
                <w:t>com</w:t>
              </w:r>
              <w:r w:rsidR="00643930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/</w:t>
              </w:r>
              <w:r w:rsidR="00643930" w:rsidRPr="00643930">
                <w:rPr>
                  <w:rStyle w:val="a7"/>
                  <w:rFonts w:eastAsiaTheme="majorEastAsia"/>
                  <w:sz w:val="18"/>
                  <w:szCs w:val="20"/>
                </w:rPr>
                <w:t>pnn</w:t>
              </w:r>
              <w:r w:rsidR="00643930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-</w:t>
              </w:r>
              <w:r w:rsidR="00643930" w:rsidRPr="00643930">
                <w:rPr>
                  <w:rStyle w:val="a7"/>
                  <w:rFonts w:eastAsiaTheme="majorEastAsia"/>
                  <w:sz w:val="18"/>
                  <w:szCs w:val="20"/>
                </w:rPr>
                <w:t>nzow</w:t>
              </w:r>
              <w:r w:rsidR="00643930" w:rsidRPr="00643930">
                <w:rPr>
                  <w:rStyle w:val="a7"/>
                  <w:rFonts w:eastAsiaTheme="majorEastAsia"/>
                  <w:sz w:val="18"/>
                  <w:szCs w:val="20"/>
                  <w:lang w:val="uk-UA"/>
                </w:rPr>
                <w:t>-</w:t>
              </w:r>
              <w:r w:rsidR="00643930" w:rsidRPr="00643930">
                <w:rPr>
                  <w:rStyle w:val="a7"/>
                  <w:rFonts w:eastAsiaTheme="majorEastAsia"/>
                  <w:sz w:val="18"/>
                  <w:szCs w:val="20"/>
                </w:rPr>
                <w:t>rxv</w:t>
              </w:r>
            </w:hyperlink>
            <w:r w:rsidR="00643930" w:rsidRPr="00643930">
              <w:rPr>
                <w:rFonts w:eastAsiaTheme="majorEastAsia"/>
                <w:sz w:val="18"/>
                <w:szCs w:val="20"/>
                <w:lang w:val="uk-UA"/>
              </w:rPr>
              <w:t xml:space="preserve"> </w:t>
            </w:r>
          </w:p>
        </w:tc>
      </w:tr>
      <w:tr w:rsidR="00286789" w14:paraId="287F1137" w14:textId="77777777" w:rsidTr="004B099A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628736" w14:textId="77777777" w:rsidR="00286789" w:rsidRDefault="002867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EA1C13" w14:textId="77777777"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43EFAD" w14:textId="77777777" w:rsidR="00286789" w:rsidRDefault="00286789" w:rsidP="00D96C1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технологічного  аналізу  в  архітектурі  і  МБ</w:t>
            </w:r>
          </w:p>
          <w:p w14:paraId="734E938A" w14:textId="77777777" w:rsidR="00286789" w:rsidRDefault="00286789" w:rsidP="009D376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9D376E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+ Пр  6 год         </w:t>
            </w:r>
            <w:r w:rsidR="009D376E">
              <w:rPr>
                <w:bCs/>
                <w:sz w:val="16"/>
                <w:szCs w:val="16"/>
                <w:lang w:val="uk-UA"/>
              </w:rPr>
              <w:t>МЕРЖИЄВСЬКА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5B2C2F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D376E">
              <w:rPr>
                <w:b/>
                <w:bCs/>
                <w:sz w:val="16"/>
                <w:szCs w:val="16"/>
                <w:lang w:val="uk-UA"/>
              </w:rPr>
              <w:t>7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9D376E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64393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2" w:tgtFrame="_blank" w:history="1">
              <w:r w:rsidR="00643930" w:rsidRPr="009D5A9C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https://meet.google.com/krk-kavz-gkv</w:t>
              </w:r>
            </w:hyperlink>
          </w:p>
        </w:tc>
      </w:tr>
      <w:tr w:rsidR="00286789" w14:paraId="77297DC4" w14:textId="77777777" w:rsidTr="004B099A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C43D07" w14:textId="77777777" w:rsidR="00286789" w:rsidRDefault="002867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660B69" w14:textId="77777777"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D09B20" w14:textId="77777777" w:rsidR="00286789" w:rsidRDefault="00286789" w:rsidP="0069381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Промислова  інфраструктура  міста  і  міських  агломерацій</w:t>
            </w:r>
          </w:p>
          <w:p w14:paraId="4ADC0E9D" w14:textId="77777777" w:rsidR="00286789" w:rsidRDefault="00286789" w:rsidP="00C80C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год      СТОРОЖУК        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64393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3" w:history="1">
              <w:r w:rsidR="00643930" w:rsidRPr="004A13B0">
                <w:rPr>
                  <w:rStyle w:val="a7"/>
                  <w:rFonts w:eastAsiaTheme="majorEastAsia"/>
                  <w:sz w:val="20"/>
                  <w:szCs w:val="28"/>
                  <w:lang w:val="uk-UA"/>
                </w:rPr>
                <w:t>https://meet.google.com/dvt-nxct-atw</w:t>
              </w:r>
            </w:hyperlink>
          </w:p>
        </w:tc>
      </w:tr>
      <w:tr w:rsidR="00286789" w14:paraId="225CB54E" w14:textId="77777777" w:rsidTr="001C254A">
        <w:trPr>
          <w:trHeight w:val="2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DCAB527" w14:textId="77777777" w:rsidR="00286789" w:rsidRDefault="002867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9450D7" w14:textId="77777777"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EE205F" w14:textId="77777777" w:rsidR="00286789" w:rsidRPr="00ED57CD" w:rsidRDefault="00286789" w:rsidP="00E7008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789" w:rsidRPr="00627BA8" w14:paraId="18AF35A3" w14:textId="77777777" w:rsidTr="00FF10BE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9A42E2D" w14:textId="77777777" w:rsidR="00286789" w:rsidRDefault="002867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C6112" w14:textId="77777777"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74B885" w14:textId="77777777" w:rsidR="00286789" w:rsidRDefault="00286789" w:rsidP="007B6F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Містобудівний  кадастр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КОЛОСЮК    </w:t>
            </w:r>
            <w:r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14:paraId="06D79D03" w14:textId="77777777" w:rsidR="00643930" w:rsidRPr="006D0B31" w:rsidRDefault="00000000" w:rsidP="007B6F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643930" w:rsidRPr="00CC0D21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http://meet.google.com/jhk-knzy-tav</w:t>
              </w:r>
            </w:hyperlink>
          </w:p>
        </w:tc>
      </w:tr>
      <w:tr w:rsidR="00286789" w:rsidRPr="00627BA8" w14:paraId="6C62A5AA" w14:textId="77777777" w:rsidTr="004B099A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A974E0" w14:textId="77777777" w:rsidR="00286789" w:rsidRDefault="002867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573DE" w14:textId="77777777"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6AD1DB" w14:textId="77777777" w:rsidR="00286789" w:rsidRDefault="0076045A" w:rsidP="007604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Концептуальне  АП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   ІНЯКІНА   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2F019FF7" w14:textId="77777777" w:rsidR="00643930" w:rsidRDefault="00000000" w:rsidP="0076045A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ups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xuah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ebo</w:t>
              </w:r>
            </w:hyperlink>
          </w:p>
        </w:tc>
      </w:tr>
      <w:tr w:rsidR="00286789" w:rsidRPr="00627BA8" w14:paraId="19943A37" w14:textId="77777777" w:rsidTr="004B099A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7A49EB" w14:textId="77777777" w:rsidR="00286789" w:rsidRDefault="002867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728A39" w14:textId="77777777"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2D7BFC" w14:textId="77777777" w:rsidR="00286789" w:rsidRDefault="002B7460" w:rsidP="007C37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Концептуальне  АП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   ІНЯКІНА   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75FA2CC3" w14:textId="77777777" w:rsidR="00643930" w:rsidRDefault="00000000" w:rsidP="007C3750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ups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xuah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ebo</w:t>
              </w:r>
            </w:hyperlink>
          </w:p>
        </w:tc>
      </w:tr>
      <w:tr w:rsidR="00286789" w:rsidRPr="00627BA8" w14:paraId="3E8F2CBC" w14:textId="77777777" w:rsidTr="00251F38">
        <w:trPr>
          <w:trHeight w:val="1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8A0FBE" w14:textId="77777777" w:rsidR="00286789" w:rsidRDefault="002867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8ADBF7" w14:textId="77777777" w:rsidR="00286789" w:rsidRDefault="00286789" w:rsidP="0026145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7ACE" w14:textId="77777777" w:rsidR="00286789" w:rsidRDefault="002B7460" w:rsidP="002B74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B7460">
              <w:rPr>
                <w:b/>
                <w:bCs/>
                <w:lang w:val="uk-UA"/>
              </w:rPr>
              <w:t>Концептуальне  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2758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ІНЯКІНА    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1BE51624" w14:textId="77777777" w:rsidR="00643930" w:rsidRDefault="00000000" w:rsidP="002B7460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://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.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/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ups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xuah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uk-UA"/>
                </w:rPr>
                <w:t>-</w:t>
              </w:r>
              <w:r w:rsidR="00643930" w:rsidRPr="00114408">
                <w:rPr>
                  <w:rStyle w:val="a7"/>
                  <w:rFonts w:eastAsiaTheme="majorEastAsia"/>
                  <w:sz w:val="20"/>
                  <w:szCs w:val="20"/>
                  <w:lang w:val="en-US"/>
                </w:rPr>
                <w:t>ebo</w:t>
              </w:r>
            </w:hyperlink>
          </w:p>
        </w:tc>
      </w:tr>
      <w:tr w:rsidR="00286789" w:rsidRPr="00627BA8" w14:paraId="57F1DFD9" w14:textId="77777777" w:rsidTr="00251F38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3F0FB" w14:textId="77777777" w:rsidR="00286789" w:rsidRDefault="002867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308801" w14:textId="77777777" w:rsidR="00286789" w:rsidRDefault="00286789" w:rsidP="0026145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E5864" w14:textId="77777777" w:rsidR="00286789" w:rsidRDefault="00286789" w:rsidP="007C189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6789" w14:paraId="35DA57C2" w14:textId="77777777" w:rsidTr="004B099A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5257AC5" w14:textId="77777777" w:rsidR="00286789" w:rsidRPr="00B63DB3" w:rsidRDefault="002867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7C189F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E3C9D5" w14:textId="77777777"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C2CA5D" w14:textId="77777777" w:rsidR="00286789" w:rsidRPr="00C912D3" w:rsidRDefault="00286789" w:rsidP="00AD466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789" w14:paraId="630ED0A9" w14:textId="77777777" w:rsidTr="004B099A">
        <w:trPr>
          <w:trHeight w:val="22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657EA0" w14:textId="77777777" w:rsidR="00286789" w:rsidRDefault="002867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B78F1A" w14:textId="77777777"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0F99D27" w14:textId="77777777" w:rsidR="00286789" w:rsidRPr="00286A78" w:rsidRDefault="00286789" w:rsidP="00020DD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789" w14:paraId="796BEAF8" w14:textId="77777777" w:rsidTr="0026145B">
        <w:trPr>
          <w:trHeight w:val="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67C806" w14:textId="77777777" w:rsidR="00286789" w:rsidRDefault="002867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7165D9" w14:textId="77777777" w:rsidR="00286789" w:rsidRDefault="00286789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B5CFD3D" w14:textId="77777777" w:rsidR="00286789" w:rsidRPr="00625843" w:rsidRDefault="00286789" w:rsidP="002464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789" w14:paraId="58EFE625" w14:textId="77777777" w:rsidTr="004B099A">
        <w:trPr>
          <w:trHeight w:val="24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215D1" w14:textId="77777777" w:rsidR="00286789" w:rsidRDefault="002867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ABD828" w14:textId="77777777" w:rsidR="00286789" w:rsidRDefault="00286789" w:rsidP="000F345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903938" w14:textId="77777777" w:rsidR="00286789" w:rsidRDefault="00286789" w:rsidP="00B346E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65D1141" w14:textId="77777777" w:rsidR="00D302DE" w:rsidRDefault="00D302DE" w:rsidP="003F64B5">
      <w:pPr>
        <w:jc w:val="center"/>
        <w:rPr>
          <w:bCs/>
          <w:lang w:val="uk-UA"/>
        </w:rPr>
      </w:pPr>
    </w:p>
    <w:p w14:paraId="3B6BAF19" w14:textId="77777777" w:rsidR="00047B07" w:rsidRDefault="00047B07" w:rsidP="003F64B5">
      <w:pPr>
        <w:jc w:val="center"/>
        <w:rPr>
          <w:bCs/>
          <w:lang w:val="uk-UA"/>
        </w:rPr>
      </w:pPr>
    </w:p>
    <w:p w14:paraId="2D292CAC" w14:textId="77777777" w:rsidR="00047B07" w:rsidRDefault="00047B07" w:rsidP="003F64B5">
      <w:pPr>
        <w:jc w:val="center"/>
        <w:rPr>
          <w:bCs/>
          <w:lang w:val="uk-UA"/>
        </w:rPr>
      </w:pPr>
    </w:p>
    <w:p w14:paraId="1FA38D1E" w14:textId="77777777" w:rsidR="00735D76" w:rsidRDefault="00047B07" w:rsidP="00735D76">
      <w:pPr>
        <w:spacing w:after="240" w:line="140" w:lineRule="atLeast"/>
        <w:jc w:val="center"/>
        <w:rPr>
          <w:sz w:val="28"/>
          <w:szCs w:val="28"/>
          <w:lang w:val="uk-UA"/>
        </w:rPr>
      </w:pPr>
      <w:r>
        <w:rPr>
          <w:bCs/>
          <w:lang w:val="uk-UA"/>
        </w:rPr>
        <w:t xml:space="preserve">              </w:t>
      </w:r>
      <w:r w:rsidR="00735D76">
        <w:rPr>
          <w:sz w:val="28"/>
          <w:szCs w:val="28"/>
          <w:lang w:val="uk-UA"/>
        </w:rPr>
        <w:t>Керівник навчального відділу                                   Т. Комлєва</w:t>
      </w:r>
    </w:p>
    <w:p w14:paraId="60696813" w14:textId="0FE12EF8" w:rsidR="00735D76" w:rsidRDefault="00735D76" w:rsidP="00735D76">
      <w:pPr>
        <w:spacing w:after="240" w:line="140" w:lineRule="atLeast"/>
        <w:jc w:val="center"/>
        <w:rPr>
          <w:bCs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Директор АХІ                                   В. Суханов</w:t>
      </w:r>
    </w:p>
    <w:p w14:paraId="46CA993D" w14:textId="77777777" w:rsidR="00115948" w:rsidRPr="007C52CD" w:rsidRDefault="00115948" w:rsidP="00735D76">
      <w:pPr>
        <w:jc w:val="center"/>
        <w:rPr>
          <w:bCs/>
          <w:lang w:val="uk-UA"/>
        </w:rPr>
      </w:pPr>
    </w:p>
    <w:sectPr w:rsidR="00115948" w:rsidRPr="007C52CD" w:rsidSect="001014B7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0DD0"/>
    <w:rsid w:val="00031231"/>
    <w:rsid w:val="00033BAB"/>
    <w:rsid w:val="00035D93"/>
    <w:rsid w:val="000374DE"/>
    <w:rsid w:val="00037F51"/>
    <w:rsid w:val="00045E9A"/>
    <w:rsid w:val="00047B07"/>
    <w:rsid w:val="00054559"/>
    <w:rsid w:val="0005459E"/>
    <w:rsid w:val="0007050E"/>
    <w:rsid w:val="00070FF9"/>
    <w:rsid w:val="00077DAE"/>
    <w:rsid w:val="000A6CDA"/>
    <w:rsid w:val="000C788C"/>
    <w:rsid w:val="000D0DF8"/>
    <w:rsid w:val="000E0015"/>
    <w:rsid w:val="000E1D5A"/>
    <w:rsid w:val="000F0CAB"/>
    <w:rsid w:val="000F1319"/>
    <w:rsid w:val="000F345C"/>
    <w:rsid w:val="001014B7"/>
    <w:rsid w:val="00115948"/>
    <w:rsid w:val="00117632"/>
    <w:rsid w:val="00133974"/>
    <w:rsid w:val="001348A9"/>
    <w:rsid w:val="0015403A"/>
    <w:rsid w:val="001620FB"/>
    <w:rsid w:val="00167B3E"/>
    <w:rsid w:val="00171087"/>
    <w:rsid w:val="00174C13"/>
    <w:rsid w:val="0018414D"/>
    <w:rsid w:val="00186FDF"/>
    <w:rsid w:val="001A30FC"/>
    <w:rsid w:val="001B702A"/>
    <w:rsid w:val="001C254A"/>
    <w:rsid w:val="001C6866"/>
    <w:rsid w:val="001E170A"/>
    <w:rsid w:val="001E6DF8"/>
    <w:rsid w:val="001F2711"/>
    <w:rsid w:val="002028E8"/>
    <w:rsid w:val="002040C5"/>
    <w:rsid w:val="00217ADD"/>
    <w:rsid w:val="00217EBC"/>
    <w:rsid w:val="0024649E"/>
    <w:rsid w:val="00256A2F"/>
    <w:rsid w:val="00257AE7"/>
    <w:rsid w:val="00260E49"/>
    <w:rsid w:val="0026145B"/>
    <w:rsid w:val="0026707D"/>
    <w:rsid w:val="002721DC"/>
    <w:rsid w:val="002743BE"/>
    <w:rsid w:val="00280B71"/>
    <w:rsid w:val="00286789"/>
    <w:rsid w:val="00286A78"/>
    <w:rsid w:val="002B7460"/>
    <w:rsid w:val="002E233D"/>
    <w:rsid w:val="002F594C"/>
    <w:rsid w:val="00305482"/>
    <w:rsid w:val="00327189"/>
    <w:rsid w:val="00343902"/>
    <w:rsid w:val="0034723B"/>
    <w:rsid w:val="00382A49"/>
    <w:rsid w:val="00391EEF"/>
    <w:rsid w:val="003C14F0"/>
    <w:rsid w:val="003C44AA"/>
    <w:rsid w:val="003C6C48"/>
    <w:rsid w:val="003E60D3"/>
    <w:rsid w:val="003F64B5"/>
    <w:rsid w:val="004053A5"/>
    <w:rsid w:val="00421517"/>
    <w:rsid w:val="004458AB"/>
    <w:rsid w:val="00463F8B"/>
    <w:rsid w:val="00494FF9"/>
    <w:rsid w:val="004B099A"/>
    <w:rsid w:val="004B3B9A"/>
    <w:rsid w:val="004B4B3A"/>
    <w:rsid w:val="004B6ACC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605C17"/>
    <w:rsid w:val="00612EF1"/>
    <w:rsid w:val="00625843"/>
    <w:rsid w:val="00627BA8"/>
    <w:rsid w:val="00643930"/>
    <w:rsid w:val="006572D9"/>
    <w:rsid w:val="0067633E"/>
    <w:rsid w:val="00680759"/>
    <w:rsid w:val="00693810"/>
    <w:rsid w:val="006C2315"/>
    <w:rsid w:val="006C2D7B"/>
    <w:rsid w:val="006D4F97"/>
    <w:rsid w:val="006E10A8"/>
    <w:rsid w:val="006E47DE"/>
    <w:rsid w:val="006E4EED"/>
    <w:rsid w:val="006E69A5"/>
    <w:rsid w:val="0070383B"/>
    <w:rsid w:val="00731A31"/>
    <w:rsid w:val="00735D76"/>
    <w:rsid w:val="00750FE5"/>
    <w:rsid w:val="0076045A"/>
    <w:rsid w:val="00775B6B"/>
    <w:rsid w:val="00783E6E"/>
    <w:rsid w:val="007A18D4"/>
    <w:rsid w:val="007B04A2"/>
    <w:rsid w:val="007B3569"/>
    <w:rsid w:val="007B6F4C"/>
    <w:rsid w:val="007C189F"/>
    <w:rsid w:val="007C3750"/>
    <w:rsid w:val="007C52CD"/>
    <w:rsid w:val="007E4806"/>
    <w:rsid w:val="007F7CD6"/>
    <w:rsid w:val="00805B96"/>
    <w:rsid w:val="00822AA0"/>
    <w:rsid w:val="00864D4F"/>
    <w:rsid w:val="00867E29"/>
    <w:rsid w:val="0087308E"/>
    <w:rsid w:val="00894D25"/>
    <w:rsid w:val="008B46E3"/>
    <w:rsid w:val="008C37F6"/>
    <w:rsid w:val="008E006B"/>
    <w:rsid w:val="008E6DBB"/>
    <w:rsid w:val="008F273C"/>
    <w:rsid w:val="00924B19"/>
    <w:rsid w:val="00932025"/>
    <w:rsid w:val="00956376"/>
    <w:rsid w:val="009958FE"/>
    <w:rsid w:val="009A333A"/>
    <w:rsid w:val="009B1D09"/>
    <w:rsid w:val="009C3A19"/>
    <w:rsid w:val="009D376E"/>
    <w:rsid w:val="009E7CBA"/>
    <w:rsid w:val="009E7DD2"/>
    <w:rsid w:val="00A0745C"/>
    <w:rsid w:val="00A16017"/>
    <w:rsid w:val="00A16811"/>
    <w:rsid w:val="00A22F27"/>
    <w:rsid w:val="00A27197"/>
    <w:rsid w:val="00A63A32"/>
    <w:rsid w:val="00A77A09"/>
    <w:rsid w:val="00AB0D37"/>
    <w:rsid w:val="00AB5D95"/>
    <w:rsid w:val="00AC3344"/>
    <w:rsid w:val="00AD4668"/>
    <w:rsid w:val="00AF3D74"/>
    <w:rsid w:val="00AF6150"/>
    <w:rsid w:val="00B067DE"/>
    <w:rsid w:val="00B17E59"/>
    <w:rsid w:val="00B30808"/>
    <w:rsid w:val="00B346E3"/>
    <w:rsid w:val="00B63DB3"/>
    <w:rsid w:val="00B86CE9"/>
    <w:rsid w:val="00BA0D3E"/>
    <w:rsid w:val="00BB471F"/>
    <w:rsid w:val="00BD064D"/>
    <w:rsid w:val="00BD7F86"/>
    <w:rsid w:val="00BE5C4D"/>
    <w:rsid w:val="00C01A9A"/>
    <w:rsid w:val="00C20817"/>
    <w:rsid w:val="00C57795"/>
    <w:rsid w:val="00C6052D"/>
    <w:rsid w:val="00C6359D"/>
    <w:rsid w:val="00C6412D"/>
    <w:rsid w:val="00C65754"/>
    <w:rsid w:val="00C77741"/>
    <w:rsid w:val="00C80C5E"/>
    <w:rsid w:val="00C81AD3"/>
    <w:rsid w:val="00C90E47"/>
    <w:rsid w:val="00C912D3"/>
    <w:rsid w:val="00C9714A"/>
    <w:rsid w:val="00CB4AE6"/>
    <w:rsid w:val="00CC0D16"/>
    <w:rsid w:val="00CC48B1"/>
    <w:rsid w:val="00CE7350"/>
    <w:rsid w:val="00D2758F"/>
    <w:rsid w:val="00D302DE"/>
    <w:rsid w:val="00D41B62"/>
    <w:rsid w:val="00D75985"/>
    <w:rsid w:val="00D774F6"/>
    <w:rsid w:val="00DB0DD8"/>
    <w:rsid w:val="00DD381A"/>
    <w:rsid w:val="00E133D9"/>
    <w:rsid w:val="00E17261"/>
    <w:rsid w:val="00E24B76"/>
    <w:rsid w:val="00E64BC9"/>
    <w:rsid w:val="00E651C4"/>
    <w:rsid w:val="00E7008D"/>
    <w:rsid w:val="00ED08B3"/>
    <w:rsid w:val="00ED09E9"/>
    <w:rsid w:val="00ED57CD"/>
    <w:rsid w:val="00F07004"/>
    <w:rsid w:val="00F22764"/>
    <w:rsid w:val="00F516FA"/>
    <w:rsid w:val="00F73B23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93D6"/>
  <w15:docId w15:val="{7CE7262F-B5B8-4BFF-9A5B-2F33E97E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43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bf-wggj-gan" TargetMode="External"/><Relationship Id="rId13" Type="http://schemas.openxmlformats.org/officeDocument/2006/relationships/hyperlink" Target="https://meet.google.com/dvt-nxct-at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rbf-wggj-gan" TargetMode="External"/><Relationship Id="rId12" Type="http://schemas.openxmlformats.org/officeDocument/2006/relationships/hyperlink" Target="https://meet.google.com/krk-kavz-gkv" TargetMode="External"/><Relationship Id="rId17" Type="http://schemas.openxmlformats.org/officeDocument/2006/relationships/hyperlink" Target="https://meet.google.com/ups-xuah-eb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ups-xuah-ebo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emd-jamr-dnx" TargetMode="External"/><Relationship Id="rId11" Type="http://schemas.openxmlformats.org/officeDocument/2006/relationships/hyperlink" Target="https://meet.google.com/pnn-nzow-rxv" TargetMode="External"/><Relationship Id="rId5" Type="http://schemas.openxmlformats.org/officeDocument/2006/relationships/hyperlink" Target="https://meet.google.com/ycc-wbuo-dqo" TargetMode="External"/><Relationship Id="rId15" Type="http://schemas.openxmlformats.org/officeDocument/2006/relationships/hyperlink" Target="https://meet.google.com/ups-xuah-ebo" TargetMode="External"/><Relationship Id="rId10" Type="http://schemas.openxmlformats.org/officeDocument/2006/relationships/hyperlink" Target="http://meet.google.com/jhk-knzy-tav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ycc-wbuo-dqo" TargetMode="External"/><Relationship Id="rId9" Type="http://schemas.openxmlformats.org/officeDocument/2006/relationships/hyperlink" Target="https://meet.google.com/dvt-nxct-atw" TargetMode="External"/><Relationship Id="rId14" Type="http://schemas.openxmlformats.org/officeDocument/2006/relationships/hyperlink" Target="http://meet.google.com/jhk-knzy-t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47</cp:revision>
  <dcterms:created xsi:type="dcterms:W3CDTF">2018-12-06T12:45:00Z</dcterms:created>
  <dcterms:modified xsi:type="dcterms:W3CDTF">2024-02-09T11:01:00Z</dcterms:modified>
</cp:coreProperties>
</file>