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A" w:rsidRDefault="007E494A" w:rsidP="00B84547">
      <w:pPr>
        <w:ind w:left="7371"/>
        <w:rPr>
          <w:b/>
          <w:bCs/>
          <w:lang w:val="uk-UA"/>
        </w:rPr>
      </w:pPr>
    </w:p>
    <w:p w:rsidR="00F75D31" w:rsidRDefault="00F75D31" w:rsidP="00B84547">
      <w:pPr>
        <w:ind w:left="7371"/>
        <w:rPr>
          <w:b/>
          <w:bCs/>
          <w:lang w:val="uk-UA"/>
        </w:rPr>
      </w:pP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Pr="007E494A">
        <w:rPr>
          <w:b/>
          <w:bCs/>
          <w:lang w:val="uk-UA"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p w:rsidR="00B84547" w:rsidRPr="007E494A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A04AE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B84547" w:rsidRPr="007E494A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B84547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tbl>
      <w:tblPr>
        <w:tblStyle w:val="a3"/>
        <w:tblW w:w="4635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5"/>
        <w:gridCol w:w="707"/>
        <w:gridCol w:w="8652"/>
      </w:tblGrid>
      <w:tr w:rsidR="00B84547" w:rsidTr="00F75D31">
        <w:tc>
          <w:tcPr>
            <w:tcW w:w="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АД-5 М(п)</w:t>
            </w:r>
          </w:p>
        </w:tc>
      </w:tr>
      <w:tr w:rsidR="00B84547" w:rsidTr="00F75D31">
        <w:trPr>
          <w:trHeight w:val="145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Pr="00B63DB3" w:rsidRDefault="00B84547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E43BB7" w:rsidRDefault="00B84547" w:rsidP="0032563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5057EE" w:rsidRPr="00442B2E" w:rsidTr="00F75D31">
        <w:trPr>
          <w:trHeight w:val="10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E43BB7" w:rsidP="00325631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Будівництво та реконструкція автомобільних доріг та штучних споруд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 ЛУЦКІН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ГС303</w:t>
            </w:r>
          </w:p>
        </w:tc>
      </w:tr>
      <w:tr w:rsidR="00B84547" w:rsidRPr="00534955" w:rsidTr="00F75D31">
        <w:trPr>
          <w:trHeight w:val="297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534955" w:rsidP="00442B2E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B84547" w:rsidRPr="004E6A97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B84547" w:rsidRPr="000F0310" w:rsidRDefault="004E6A9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томобільних доріг та аеродромів 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КРОВ</w:t>
            </w:r>
            <w:r w:rsidRPr="000F0310">
              <w:rPr>
                <w:bCs/>
                <w:sz w:val="16"/>
                <w:szCs w:val="16"/>
              </w:rPr>
              <w:t>`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ЯКОВ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>ГС303</w:t>
            </w:r>
          </w:p>
        </w:tc>
      </w:tr>
      <w:tr w:rsidR="00B84547" w:rsidRPr="004E6A97" w:rsidTr="00F75D31">
        <w:trPr>
          <w:trHeight w:val="21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Default="00B84547" w:rsidP="0032563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547" w:rsidRPr="004E6A97" w:rsidTr="00F75D31">
        <w:trPr>
          <w:trHeight w:val="24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C822ED" w:rsidP="00442B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</w:rPr>
              <w:t xml:space="preserve">МАРТИНОВ В.І.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</w:p>
        </w:tc>
      </w:tr>
      <w:tr w:rsidR="005057EE" w:rsidRPr="004E6A97" w:rsidTr="00F75D31">
        <w:trPr>
          <w:trHeight w:val="213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7C0C58" w:rsidP="002A2404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 xml:space="preserve">КАМБУР     </w:t>
            </w:r>
            <w:r w:rsidRPr="000F0310">
              <w:rPr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B84547" w:rsidTr="00F75D31">
        <w:trPr>
          <w:trHeight w:val="2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7E494A" w:rsidP="00325631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Експлуатація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автомобільних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доріг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аеродромів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ПЕТРІЧКО  </w:t>
            </w:r>
            <w:r w:rsidR="003C18ED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>ГС303</w:t>
            </w:r>
          </w:p>
        </w:tc>
      </w:tr>
      <w:tr w:rsidR="005057EE" w:rsidTr="00F75D31">
        <w:trPr>
          <w:trHeight w:val="19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314FB9" w:rsidP="00C02A1D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ЗБ констркуції </w:t>
            </w:r>
            <w:r w:rsidR="00D675D5"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</w:t>
            </w:r>
            <w:r w:rsidR="00C02A1D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02A1D" w:rsidRPr="000F0310">
              <w:rPr>
                <w:bCs/>
                <w:sz w:val="16"/>
                <w:szCs w:val="16"/>
                <w:lang w:val="uk-UA"/>
              </w:rPr>
              <w:t>МАЛАХОВ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02A1D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B84547" w:rsidTr="00F75D31">
        <w:trPr>
          <w:trHeight w:val="289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Default="00B84547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547" w:rsidTr="00F75D31">
        <w:trPr>
          <w:trHeight w:val="27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2D71DF" w:rsidP="00715DC6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господарської діяльності та інтелектуальна власність  </w:t>
            </w:r>
            <w:r w:rsidRPr="000F0310">
              <w:rPr>
                <w:bCs/>
                <w:sz w:val="16"/>
                <w:szCs w:val="16"/>
                <w:lang w:val="uk-UA"/>
              </w:rPr>
              <w:t>(КОНС)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0310">
              <w:rPr>
                <w:sz w:val="16"/>
                <w:szCs w:val="16"/>
                <w:lang w:val="uk-UA"/>
              </w:rPr>
              <w:t xml:space="preserve">ЄРМАКОВА </w:t>
            </w:r>
            <w:r w:rsidR="00715DC6" w:rsidRPr="000F0310">
              <w:rPr>
                <w:sz w:val="20"/>
                <w:szCs w:val="20"/>
                <w:lang w:val="uk-UA"/>
              </w:rPr>
              <w:t xml:space="preserve">  </w:t>
            </w:r>
            <w:r w:rsidR="00715DC6" w:rsidRPr="000F0310">
              <w:rPr>
                <w:b/>
                <w:sz w:val="20"/>
                <w:szCs w:val="20"/>
                <w:lang w:val="uk-UA"/>
              </w:rPr>
              <w:t>а329</w:t>
            </w:r>
          </w:p>
        </w:tc>
      </w:tr>
      <w:tr w:rsidR="00B84547" w:rsidRPr="007E494A" w:rsidTr="00F75D31">
        <w:trPr>
          <w:trHeight w:val="2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5C30B1" w:rsidP="0022118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Pr="000F0310">
              <w:rPr>
                <w:b/>
                <w:bCs/>
                <w:lang w:val="uk-UA"/>
              </w:rPr>
              <w:t xml:space="preserve">   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</w:tc>
      </w:tr>
      <w:tr w:rsidR="00B84547" w:rsidRPr="00F90C4A" w:rsidTr="00F75D31">
        <w:trPr>
          <w:trHeight w:val="14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4547" w:rsidRPr="000F0310" w:rsidRDefault="002A2404" w:rsidP="00221185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інженерні мережі та обладнання  </w:t>
            </w:r>
            <w:r w:rsidR="00170C29" w:rsidRPr="00170C29">
              <w:rPr>
                <w:bCs/>
                <w:sz w:val="16"/>
                <w:szCs w:val="16"/>
                <w:lang w:val="uk-UA"/>
              </w:rPr>
              <w:t>(КОНС)</w:t>
            </w:r>
            <w:r w:rsidR="00442B2E" w:rsidRPr="00170C2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2B2E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D30BB" w:rsidRPr="00170C29">
              <w:rPr>
                <w:sz w:val="16"/>
                <w:szCs w:val="16"/>
                <w:lang w:val="uk-UA"/>
              </w:rPr>
              <w:t>каф ТГПіВ</w:t>
            </w:r>
            <w:r w:rsidR="00BD30BB" w:rsidRPr="000F0310">
              <w:rPr>
                <w:b/>
                <w:sz w:val="16"/>
                <w:szCs w:val="16"/>
                <w:lang w:val="uk-UA"/>
              </w:rPr>
              <w:t xml:space="preserve"> СТ406</w:t>
            </w:r>
          </w:p>
        </w:tc>
      </w:tr>
      <w:tr w:rsidR="00B84547" w:rsidRPr="00F90C4A" w:rsidTr="00F75D31">
        <w:trPr>
          <w:trHeight w:val="114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RPr="00565B1D" w:rsidTr="00F75D31">
        <w:trPr>
          <w:trHeight w:val="326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57EE" w:rsidRDefault="005057EE" w:rsidP="00D63513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57EE" w:rsidRPr="00565B1D" w:rsidRDefault="005057EE" w:rsidP="0032563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57EE" w:rsidRPr="00F90C4A" w:rsidTr="00F75D31">
        <w:trPr>
          <w:trHeight w:val="13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2A2404" w:rsidRDefault="005057EE" w:rsidP="002A2404">
            <w:pPr>
              <w:jc w:val="center"/>
              <w:rPr>
                <w:sz w:val="20"/>
                <w:szCs w:val="20"/>
              </w:rPr>
            </w:pPr>
          </w:p>
        </w:tc>
      </w:tr>
      <w:tr w:rsidR="005057EE" w:rsidTr="00F75D31">
        <w:trPr>
          <w:trHeight w:val="25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CE7CAA" w:rsidRDefault="005057EE" w:rsidP="002A24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Tr="00F75D31">
        <w:trPr>
          <w:trHeight w:val="99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57EE" w:rsidRPr="00A527C8" w:rsidRDefault="005057EE" w:rsidP="002A24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057EE" w:rsidTr="00F75D31">
        <w:trPr>
          <w:trHeight w:val="228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57EE" w:rsidRPr="00B63DB3" w:rsidRDefault="005057EE" w:rsidP="00D63513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57EE" w:rsidTr="00F75D31">
        <w:trPr>
          <w:trHeight w:val="29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RPr="00EB5731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Default="005057EE" w:rsidP="004E6A9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0F0310" w:rsidRPr="00D6686A" w:rsidTr="00F75D31">
        <w:trPr>
          <w:trHeight w:val="23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0310" w:rsidRDefault="000F0310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0310" w:rsidRDefault="000F0310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F0310" w:rsidRPr="000D2842" w:rsidRDefault="000F0310" w:rsidP="000142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Pr="003971AA" w:rsidRDefault="00B84547" w:rsidP="00B84547">
      <w:r>
        <w:rPr>
          <w:bCs/>
          <w:lang w:val="uk-UA"/>
        </w:rPr>
        <w:t xml:space="preserve">                                           Директор ІГБЦІ                                      В.Ф. Ісаев</w:t>
      </w:r>
    </w:p>
    <w:p w:rsidR="00B84547" w:rsidRDefault="00B84547" w:rsidP="00B84547"/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9"/>
    <w:rsid w:val="000933D9"/>
    <w:rsid w:val="000A04AE"/>
    <w:rsid w:val="000B5851"/>
    <w:rsid w:val="000D2842"/>
    <w:rsid w:val="000E05B4"/>
    <w:rsid w:val="000F0310"/>
    <w:rsid w:val="00170C29"/>
    <w:rsid w:val="00221185"/>
    <w:rsid w:val="002A2404"/>
    <w:rsid w:val="002D71DF"/>
    <w:rsid w:val="00314FB9"/>
    <w:rsid w:val="003C18ED"/>
    <w:rsid w:val="00442B2E"/>
    <w:rsid w:val="00460DE0"/>
    <w:rsid w:val="004E6A97"/>
    <w:rsid w:val="004F4BC2"/>
    <w:rsid w:val="005057EE"/>
    <w:rsid w:val="00534955"/>
    <w:rsid w:val="005C30B1"/>
    <w:rsid w:val="00715DC6"/>
    <w:rsid w:val="007C0C58"/>
    <w:rsid w:val="007E494A"/>
    <w:rsid w:val="008F56DD"/>
    <w:rsid w:val="00A527C8"/>
    <w:rsid w:val="00AF694B"/>
    <w:rsid w:val="00B0523B"/>
    <w:rsid w:val="00B84547"/>
    <w:rsid w:val="00BD30BB"/>
    <w:rsid w:val="00BF6BD2"/>
    <w:rsid w:val="00C02A1D"/>
    <w:rsid w:val="00C64BF2"/>
    <w:rsid w:val="00C822ED"/>
    <w:rsid w:val="00D63513"/>
    <w:rsid w:val="00D675D5"/>
    <w:rsid w:val="00E43BB7"/>
    <w:rsid w:val="00F325B5"/>
    <w:rsid w:val="00F42720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36</cp:revision>
  <cp:lastPrinted>2020-10-10T14:46:00Z</cp:lastPrinted>
  <dcterms:created xsi:type="dcterms:W3CDTF">2020-10-02T09:12:00Z</dcterms:created>
  <dcterms:modified xsi:type="dcterms:W3CDTF">2020-10-10T14:47:00Z</dcterms:modified>
</cp:coreProperties>
</file>