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684F" w:rsidRDefault="001D684F" w:rsidP="001D684F">
      <w:pPr>
        <w:jc w:val="center"/>
        <w:rPr>
          <w:b/>
          <w:bCs/>
        </w:rPr>
      </w:pPr>
      <w:r w:rsidRPr="001731D6">
        <w:rPr>
          <w:b/>
          <w:bCs/>
        </w:rPr>
        <w:t xml:space="preserve">                                                                                          </w:t>
      </w:r>
      <w:r w:rsidR="0042556F">
        <w:rPr>
          <w:b/>
          <w:bCs/>
          <w:lang w:val="uk-UA"/>
        </w:rPr>
        <w:t xml:space="preserve">    </w:t>
      </w:r>
      <w:r w:rsidRPr="001731D6">
        <w:rPr>
          <w:b/>
          <w:bCs/>
        </w:rPr>
        <w:t xml:space="preserve"> </w:t>
      </w:r>
      <w:r>
        <w:rPr>
          <w:b/>
          <w:bCs/>
        </w:rPr>
        <w:t>ЗАТВЕРДЖУЮ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</w:t>
      </w:r>
      <w:r w:rsidR="0042556F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</w:t>
      </w:r>
      <w:r w:rsidR="0042556F">
        <w:rPr>
          <w:b/>
          <w:bCs/>
          <w:lang w:val="uk-UA"/>
        </w:rPr>
        <w:t>Р</w:t>
      </w:r>
      <w:proofErr w:type="spellStart"/>
      <w:r>
        <w:rPr>
          <w:b/>
          <w:bCs/>
        </w:rPr>
        <w:t>ектор</w:t>
      </w:r>
      <w:proofErr w:type="spellEnd"/>
      <w:r>
        <w:rPr>
          <w:b/>
          <w:bCs/>
        </w:rPr>
        <w:t xml:space="preserve"> ОДАБА</w:t>
      </w:r>
      <w:r>
        <w:rPr>
          <w:b/>
          <w:bCs/>
          <w:lang w:val="uk-UA"/>
        </w:rPr>
        <w:t xml:space="preserve"> 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</w:t>
      </w:r>
      <w:r w:rsidR="0042556F">
        <w:rPr>
          <w:b/>
          <w:bCs/>
          <w:lang w:val="uk-UA"/>
        </w:rPr>
        <w:t xml:space="preserve">             </w:t>
      </w:r>
      <w:r>
        <w:rPr>
          <w:b/>
          <w:bCs/>
          <w:lang w:val="uk-UA"/>
        </w:rPr>
        <w:t xml:space="preserve">                   </w:t>
      </w:r>
      <w:r>
        <w:rPr>
          <w:b/>
          <w:bCs/>
        </w:rPr>
        <w:t xml:space="preserve">А. Ковров                           </w:t>
      </w:r>
    </w:p>
    <w:p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</w:t>
      </w:r>
      <w:r w:rsidR="0042556F">
        <w:rPr>
          <w:b/>
          <w:bCs/>
          <w:lang w:val="uk-UA"/>
        </w:rPr>
        <w:t xml:space="preserve">         </w:t>
      </w:r>
      <w:r>
        <w:rPr>
          <w:b/>
          <w:bCs/>
          <w:lang w:val="uk-UA"/>
        </w:rPr>
        <w:t xml:space="preserve">   </w:t>
      </w:r>
      <w:r>
        <w:rPr>
          <w:b/>
          <w:bCs/>
        </w:rPr>
        <w:t>«___» _________202</w:t>
      </w:r>
      <w:r w:rsidR="00FD5177">
        <w:rPr>
          <w:b/>
          <w:bCs/>
          <w:lang w:val="uk-UA"/>
        </w:rPr>
        <w:t>4</w:t>
      </w:r>
      <w:r>
        <w:rPr>
          <w:b/>
          <w:bCs/>
        </w:rPr>
        <w:t xml:space="preserve"> р.</w:t>
      </w:r>
    </w:p>
    <w:p w:rsidR="001D684F" w:rsidRDefault="001D684F" w:rsidP="001D684F">
      <w:pPr>
        <w:rPr>
          <w:b/>
          <w:bCs/>
          <w:lang w:val="uk-UA"/>
        </w:rPr>
      </w:pPr>
    </w:p>
    <w:p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:rsidR="001D684F" w:rsidRDefault="00C443A3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1D684F">
        <w:rPr>
          <w:b/>
          <w:bCs/>
          <w:lang w:val="uk-UA"/>
        </w:rPr>
        <w:t xml:space="preserve"> ІНСТИТУТУ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 1 семестр 20</w:t>
      </w:r>
      <w:r>
        <w:rPr>
          <w:b/>
          <w:bCs/>
        </w:rPr>
        <w:t>2</w:t>
      </w:r>
      <w:r w:rsidR="00FD5177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FD5177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:rsidR="001D684F" w:rsidRDefault="001D684F" w:rsidP="001D684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Style w:val="a3"/>
        <w:tblW w:w="5184" w:type="pct"/>
        <w:tblInd w:w="-459" w:type="dxa"/>
        <w:tblLook w:val="04A0" w:firstRow="1" w:lastRow="0" w:firstColumn="1" w:lastColumn="0" w:noHBand="0" w:noVBand="1"/>
      </w:tblPr>
      <w:tblGrid>
        <w:gridCol w:w="552"/>
        <w:gridCol w:w="689"/>
        <w:gridCol w:w="8411"/>
      </w:tblGrid>
      <w:tr w:rsidR="001D684F" w:rsidTr="001C78F5">
        <w:tc>
          <w:tcPr>
            <w:tcW w:w="2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D684F" w:rsidRPr="00F1276E" w:rsidRDefault="007C1F3B" w:rsidP="007C1F3B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АТ</w:t>
            </w:r>
            <w:r w:rsidR="00DB6053">
              <w:rPr>
                <w:b/>
                <w:bCs/>
                <w:lang w:val="uk-UA" w:eastAsia="en-US"/>
              </w:rPr>
              <w:t xml:space="preserve"> – </w:t>
            </w:r>
            <w:r w:rsidR="00FD5177">
              <w:rPr>
                <w:b/>
                <w:bCs/>
                <w:lang w:val="uk-UA" w:eastAsia="en-US"/>
              </w:rPr>
              <w:t>4</w:t>
            </w:r>
            <w:r>
              <w:rPr>
                <w:b/>
                <w:bCs/>
                <w:lang w:val="uk-UA" w:eastAsia="en-US"/>
              </w:rPr>
              <w:t>00</w:t>
            </w:r>
            <w:r w:rsidR="00FD5177">
              <w:rPr>
                <w:b/>
                <w:bCs/>
                <w:lang w:val="uk-UA" w:eastAsia="en-US"/>
              </w:rPr>
              <w:t>,     БЦІ – 30</w:t>
            </w:r>
            <w:r>
              <w:rPr>
                <w:b/>
                <w:bCs/>
                <w:lang w:val="uk-UA" w:eastAsia="en-US"/>
              </w:rPr>
              <w:t>3</w:t>
            </w:r>
            <w:r w:rsidR="00FD5177">
              <w:rPr>
                <w:b/>
                <w:bCs/>
                <w:lang w:val="uk-UA" w:eastAsia="en-US"/>
              </w:rPr>
              <w:t>т</w:t>
            </w:r>
          </w:p>
        </w:tc>
      </w:tr>
      <w:tr w:rsidR="001731D6" w:rsidTr="001C78F5">
        <w:trPr>
          <w:trHeight w:val="174"/>
        </w:trPr>
        <w:tc>
          <w:tcPr>
            <w:tcW w:w="2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1731D6" w:rsidRDefault="001731D6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31D6" w:rsidRPr="00DB6053" w:rsidRDefault="001731D6">
            <w:pPr>
              <w:jc w:val="center"/>
              <w:rPr>
                <w:b/>
                <w:bCs/>
                <w:lang w:val="uk-UA" w:eastAsia="en-US"/>
              </w:rPr>
            </w:pPr>
            <w:r w:rsidRPr="00DB60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731D6" w:rsidRPr="00DB6053" w:rsidRDefault="001731D6" w:rsidP="00F1276E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900C85" w:rsidTr="001C78F5">
        <w:trPr>
          <w:trHeight w:val="162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00C85" w:rsidRDefault="00900C8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00C85" w:rsidRDefault="00900C8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C85" w:rsidRDefault="00900C85" w:rsidP="00F1276E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900C85" w:rsidRPr="00864792" w:rsidTr="001C78F5">
        <w:trPr>
          <w:trHeight w:val="175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C85" w:rsidRDefault="00900C8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0C85" w:rsidRDefault="00900C85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C85" w:rsidRDefault="00F448D8" w:rsidP="00EF55AE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для   БЦІ – 302т   </w:t>
            </w:r>
            <w:r w:rsidR="00C126A0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Виробнича  база  виробництва     </w:t>
            </w:r>
            <w:proofErr w:type="spellStart"/>
            <w:r w:rsidR="00EF55AE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МАКАРОВА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К215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:rsidR="00864792" w:rsidRPr="00F448D8" w:rsidRDefault="00864792" w:rsidP="00EF55AE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4" w:history="1">
              <w:r w:rsidRPr="00864792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https://meet.google.com/wqy-fduj-jhb</w:t>
              </w:r>
            </w:hyperlink>
          </w:p>
        </w:tc>
      </w:tr>
      <w:tr w:rsidR="00C126A0" w:rsidRPr="00864792" w:rsidTr="001C78F5">
        <w:trPr>
          <w:trHeight w:val="100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126A0" w:rsidRDefault="00C126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126A0" w:rsidRDefault="00C126A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26A0" w:rsidRDefault="00EF55AE" w:rsidP="00F1276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для   БЦІ – 302т        </w:t>
            </w:r>
            <w:r>
              <w:rPr>
                <w:b/>
                <w:bCs/>
                <w:lang w:val="uk-UA"/>
              </w:rPr>
              <w:t xml:space="preserve">Виробнича  база  виробництва     </w:t>
            </w:r>
            <w:r>
              <w:rPr>
                <w:bCs/>
                <w:sz w:val="16"/>
                <w:szCs w:val="16"/>
                <w:lang w:val="uk-UA"/>
              </w:rPr>
              <w:t xml:space="preserve">Л  14 год     МАКАРОВА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К215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:rsidR="00864792" w:rsidRPr="001731D6" w:rsidRDefault="00864792" w:rsidP="00F1276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5" w:history="1">
              <w:r w:rsidRPr="00864792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https://meet.google.com/wqy-fduj-jhb</w:t>
              </w:r>
            </w:hyperlink>
          </w:p>
        </w:tc>
      </w:tr>
      <w:tr w:rsidR="00C126A0" w:rsidRPr="00EA655F" w:rsidTr="001C78F5">
        <w:trPr>
          <w:trHeight w:val="163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6A0" w:rsidRDefault="00C126A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126A0" w:rsidRDefault="00C126A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26A0" w:rsidRDefault="00802531" w:rsidP="0080253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02531">
              <w:rPr>
                <w:b/>
                <w:bCs/>
                <w:lang w:val="uk-UA"/>
              </w:rPr>
              <w:t>Основи  технічної  модернізації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  АФАНАСЬЄВ       </w:t>
            </w:r>
            <w:r>
              <w:rPr>
                <w:b/>
                <w:bCs/>
                <w:sz w:val="16"/>
                <w:szCs w:val="16"/>
                <w:lang w:val="uk-UA"/>
              </w:rPr>
              <w:t>К204</w:t>
            </w:r>
          </w:p>
          <w:p w:rsidR="00EA655F" w:rsidRPr="001731D6" w:rsidRDefault="00EA655F" w:rsidP="0080253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6" w:history="1">
              <w:r w:rsidRPr="00EA655F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https://meet.google.com/fce-wohe-mpc</w:t>
              </w:r>
            </w:hyperlink>
          </w:p>
        </w:tc>
      </w:tr>
      <w:tr w:rsidR="00900C85" w:rsidRPr="00EA655F" w:rsidTr="001C78F5">
        <w:trPr>
          <w:trHeight w:val="207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00C85" w:rsidRDefault="00900C8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C85" w:rsidRDefault="00900C8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0C85" w:rsidRDefault="002D4BBF" w:rsidP="00AC1EAE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</w:t>
            </w:r>
            <w:r w:rsidR="005934AE">
              <w:rPr>
                <w:b/>
                <w:bCs/>
                <w:sz w:val="28"/>
                <w:szCs w:val="28"/>
                <w:lang w:val="uk-UA"/>
              </w:rPr>
              <w:t xml:space="preserve">технічної  модернізації </w:t>
            </w:r>
            <w:r w:rsidR="00802531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5934A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849EC">
              <w:rPr>
                <w:bCs/>
                <w:sz w:val="16"/>
                <w:szCs w:val="16"/>
                <w:lang w:val="uk-UA"/>
              </w:rPr>
              <w:t>Л  2</w:t>
            </w:r>
            <w:r w:rsidR="003829CA">
              <w:rPr>
                <w:bCs/>
                <w:sz w:val="16"/>
                <w:szCs w:val="16"/>
                <w:lang w:val="uk-UA"/>
              </w:rPr>
              <w:t>4</w:t>
            </w:r>
            <w:r w:rsidR="006849EC">
              <w:rPr>
                <w:bCs/>
                <w:sz w:val="16"/>
                <w:szCs w:val="16"/>
                <w:lang w:val="uk-UA"/>
              </w:rPr>
              <w:t xml:space="preserve"> год </w:t>
            </w:r>
            <w:r w:rsidR="005934AE">
              <w:rPr>
                <w:bCs/>
                <w:sz w:val="16"/>
                <w:szCs w:val="16"/>
                <w:lang w:val="uk-UA"/>
              </w:rPr>
              <w:t xml:space="preserve">+ </w:t>
            </w:r>
            <w:proofErr w:type="spellStart"/>
            <w:r w:rsidR="005934AE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5934AE">
              <w:rPr>
                <w:bCs/>
                <w:sz w:val="16"/>
                <w:szCs w:val="16"/>
                <w:lang w:val="uk-UA"/>
              </w:rPr>
              <w:t xml:space="preserve">  2 год</w:t>
            </w:r>
            <w:r w:rsidR="006849EC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071283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6849EC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071283">
              <w:rPr>
                <w:bCs/>
                <w:sz w:val="16"/>
                <w:szCs w:val="16"/>
                <w:lang w:val="uk-UA"/>
              </w:rPr>
              <w:t>АФАНАСЬЄВ</w:t>
            </w:r>
            <w:r w:rsidR="000278F3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6849EC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6849EC"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AC1EAE">
              <w:rPr>
                <w:b/>
                <w:bCs/>
                <w:sz w:val="16"/>
                <w:szCs w:val="16"/>
                <w:lang w:val="uk-UA"/>
              </w:rPr>
              <w:t>04</w:t>
            </w:r>
          </w:p>
          <w:p w:rsidR="00EA655F" w:rsidRPr="001731D6" w:rsidRDefault="00EA655F" w:rsidP="00AC1EAE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7" w:history="1">
              <w:r w:rsidRPr="00EA655F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https://meet.google.com/fce-wohe-mpc</w:t>
              </w:r>
            </w:hyperlink>
          </w:p>
        </w:tc>
      </w:tr>
      <w:tr w:rsidR="0035207B" w:rsidTr="0035207B">
        <w:trPr>
          <w:trHeight w:val="114"/>
        </w:trPr>
        <w:tc>
          <w:tcPr>
            <w:tcW w:w="2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35207B" w:rsidRDefault="0035207B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5207B" w:rsidRDefault="0035207B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3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207B" w:rsidRDefault="0035207B" w:rsidP="0097552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1C78F5" w:rsidTr="001C78F5">
        <w:trPr>
          <w:trHeight w:val="137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C78F5" w:rsidRDefault="001C78F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C78F5" w:rsidRDefault="001C78F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8F5" w:rsidRDefault="001C78F5" w:rsidP="002745B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78F5" w:rsidRPr="00EA655F" w:rsidTr="001C78F5">
        <w:trPr>
          <w:trHeight w:val="126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78F5" w:rsidRDefault="001C78F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8F5" w:rsidRDefault="001C78F5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78F5" w:rsidRDefault="00710B09" w:rsidP="002745B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E6A1E">
              <w:rPr>
                <w:b/>
                <w:bCs/>
                <w:lang w:val="uk-UA"/>
              </w:rPr>
              <w:t>Каркасно-монолітне  домобудування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НЕПОМНЯЩИЙ  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</w:p>
          <w:p w:rsidR="00EA655F" w:rsidRDefault="00EA655F" w:rsidP="002745B6">
            <w:pPr>
              <w:jc w:val="center"/>
              <w:rPr>
                <w:b/>
                <w:bCs/>
                <w:lang w:val="uk-UA"/>
              </w:rPr>
            </w:pPr>
            <w:hyperlink r:id="rId8" w:history="1">
              <w:r w:rsidRPr="00EA655F">
                <w:rPr>
                  <w:rStyle w:val="a4"/>
                  <w:b/>
                  <w:bCs/>
                  <w:lang w:val="uk-UA"/>
                </w:rPr>
                <w:t>https://meet.google.com/ovq-jzxs-wdj</w:t>
              </w:r>
            </w:hyperlink>
          </w:p>
        </w:tc>
      </w:tr>
      <w:tr w:rsidR="0042556F" w:rsidRPr="00EA655F" w:rsidTr="001C78F5">
        <w:trPr>
          <w:trHeight w:val="190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2556F" w:rsidRDefault="0042556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556F" w:rsidRDefault="0042556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0B09" w:rsidRPr="008E6B53" w:rsidRDefault="00710B09" w:rsidP="00710B09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Каркасно-монолітне  домобудування</w:t>
            </w:r>
          </w:p>
          <w:p w:rsidR="0042556F" w:rsidRDefault="00710B09" w:rsidP="00710B0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НЕПОМНЯЩИЙ  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</w:p>
          <w:p w:rsidR="00EA655F" w:rsidRPr="00983CBA" w:rsidRDefault="00EA655F" w:rsidP="00710B0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9" w:history="1">
              <w:r w:rsidRPr="00EA655F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https://meet.google.com/ovq-jzxs-wdj</w:t>
              </w:r>
            </w:hyperlink>
          </w:p>
        </w:tc>
      </w:tr>
      <w:tr w:rsidR="0040262D" w:rsidRPr="00EA655F" w:rsidTr="00B364E8">
        <w:trPr>
          <w:trHeight w:val="162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262D" w:rsidRDefault="0040262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262D" w:rsidRDefault="0040262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62D" w:rsidRDefault="006A7DED" w:rsidP="006A7DED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55C14">
              <w:rPr>
                <w:b/>
                <w:bCs/>
                <w:lang w:val="uk-UA"/>
              </w:rPr>
              <w:t>Організація  будівництва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год     ПОСТЕРНАК І     </w:t>
            </w:r>
            <w:r>
              <w:rPr>
                <w:b/>
                <w:bCs/>
                <w:sz w:val="16"/>
                <w:szCs w:val="16"/>
                <w:lang w:val="uk-UA"/>
              </w:rPr>
              <w:t>ГС806</w:t>
            </w:r>
          </w:p>
          <w:p w:rsidR="00EA655F" w:rsidRDefault="00EA655F" w:rsidP="006A7DED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0" w:history="1">
              <w:r w:rsidRPr="00EA655F">
                <w:rPr>
                  <w:rStyle w:val="a4"/>
                  <w:b/>
                  <w:bCs/>
                  <w:sz w:val="28"/>
                  <w:szCs w:val="28"/>
                  <w:lang w:val="en-US"/>
                </w:rPr>
                <w:t>https</w:t>
              </w:r>
              <w:r w:rsidRPr="00EA655F">
                <w:rPr>
                  <w:rStyle w:val="a4"/>
                  <w:b/>
                  <w:bCs/>
                  <w:sz w:val="28"/>
                  <w:szCs w:val="28"/>
                  <w:lang w:val="uk-UA"/>
                </w:rPr>
                <w:t>://</w:t>
              </w:r>
              <w:r w:rsidRPr="00EA655F">
                <w:rPr>
                  <w:rStyle w:val="a4"/>
                  <w:b/>
                  <w:bCs/>
                  <w:sz w:val="28"/>
                  <w:szCs w:val="28"/>
                  <w:lang w:val="en-US"/>
                </w:rPr>
                <w:t>meet</w:t>
              </w:r>
              <w:r w:rsidRPr="00EA655F">
                <w:rPr>
                  <w:rStyle w:val="a4"/>
                  <w:b/>
                  <w:bCs/>
                  <w:sz w:val="28"/>
                  <w:szCs w:val="28"/>
                  <w:lang w:val="uk-UA"/>
                </w:rPr>
                <w:t>.</w:t>
              </w:r>
              <w:r w:rsidRPr="00EA655F">
                <w:rPr>
                  <w:rStyle w:val="a4"/>
                  <w:b/>
                  <w:bCs/>
                  <w:sz w:val="28"/>
                  <w:szCs w:val="28"/>
                  <w:lang w:val="en-US"/>
                </w:rPr>
                <w:t>google</w:t>
              </w:r>
              <w:r w:rsidRPr="00EA655F">
                <w:rPr>
                  <w:rStyle w:val="a4"/>
                  <w:b/>
                  <w:bCs/>
                  <w:sz w:val="28"/>
                  <w:szCs w:val="28"/>
                  <w:lang w:val="uk-UA"/>
                </w:rPr>
                <w:t>.</w:t>
              </w:r>
              <w:r w:rsidRPr="00EA655F">
                <w:rPr>
                  <w:rStyle w:val="a4"/>
                  <w:b/>
                  <w:bCs/>
                  <w:sz w:val="28"/>
                  <w:szCs w:val="28"/>
                  <w:lang w:val="en-US"/>
                </w:rPr>
                <w:t>com</w:t>
              </w:r>
              <w:r w:rsidRPr="00EA655F">
                <w:rPr>
                  <w:rStyle w:val="a4"/>
                  <w:b/>
                  <w:bCs/>
                  <w:sz w:val="28"/>
                  <w:szCs w:val="28"/>
                  <w:lang w:val="uk-UA"/>
                </w:rPr>
                <w:t>/</w:t>
              </w:r>
              <w:r w:rsidRPr="00EA655F">
                <w:rPr>
                  <w:rStyle w:val="a4"/>
                  <w:b/>
                  <w:bCs/>
                  <w:sz w:val="28"/>
                  <w:szCs w:val="28"/>
                  <w:lang w:val="en-US"/>
                </w:rPr>
                <w:t>nob</w:t>
              </w:r>
              <w:r w:rsidRPr="00EA655F">
                <w:rPr>
                  <w:rStyle w:val="a4"/>
                  <w:b/>
                  <w:bCs/>
                  <w:sz w:val="28"/>
                  <w:szCs w:val="28"/>
                  <w:lang w:val="uk-UA"/>
                </w:rPr>
                <w:t>-</w:t>
              </w:r>
              <w:proofErr w:type="spellStart"/>
              <w:r w:rsidRPr="00EA655F">
                <w:rPr>
                  <w:rStyle w:val="a4"/>
                  <w:b/>
                  <w:bCs/>
                  <w:sz w:val="28"/>
                  <w:szCs w:val="28"/>
                  <w:lang w:val="en-US"/>
                </w:rPr>
                <w:t>savy</w:t>
              </w:r>
              <w:proofErr w:type="spellEnd"/>
              <w:r w:rsidRPr="00EA655F">
                <w:rPr>
                  <w:rStyle w:val="a4"/>
                  <w:b/>
                  <w:bCs/>
                  <w:sz w:val="28"/>
                  <w:szCs w:val="28"/>
                  <w:lang w:val="uk-UA"/>
                </w:rPr>
                <w:t>-</w:t>
              </w:r>
              <w:proofErr w:type="spellStart"/>
              <w:r w:rsidRPr="00EA655F">
                <w:rPr>
                  <w:rStyle w:val="a4"/>
                  <w:b/>
                  <w:bCs/>
                  <w:sz w:val="28"/>
                  <w:szCs w:val="28"/>
                  <w:lang w:val="en-US"/>
                </w:rPr>
                <w:t>xsj</w:t>
              </w:r>
              <w:proofErr w:type="spellEnd"/>
            </w:hyperlink>
          </w:p>
        </w:tc>
      </w:tr>
      <w:tr w:rsidR="0040262D" w:rsidRPr="00EA655F" w:rsidTr="00B364E8">
        <w:trPr>
          <w:trHeight w:val="150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262D" w:rsidRDefault="0040262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62D" w:rsidRDefault="0040262D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62D" w:rsidRDefault="0040262D" w:rsidP="00710B09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2556F" w:rsidRPr="00EA655F" w:rsidTr="001C78F5">
        <w:trPr>
          <w:trHeight w:val="190"/>
        </w:trPr>
        <w:tc>
          <w:tcPr>
            <w:tcW w:w="286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556F" w:rsidRDefault="0042556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556F" w:rsidRDefault="0040262D" w:rsidP="0040262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</w:t>
            </w:r>
            <w:r w:rsidR="0042556F">
              <w:rPr>
                <w:b/>
                <w:bCs/>
                <w:lang w:val="uk-UA" w:eastAsia="en-US"/>
              </w:rPr>
              <w:t>-</w:t>
            </w:r>
            <w:r>
              <w:rPr>
                <w:b/>
                <w:bCs/>
                <w:lang w:val="uk-UA" w:eastAsia="en-US"/>
              </w:rPr>
              <w:t>10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556F" w:rsidRDefault="006A7DED" w:rsidP="006A7DED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Організація  будівництва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ФАЙЗУЛІНА     </w:t>
            </w:r>
            <w:r>
              <w:rPr>
                <w:b/>
                <w:bCs/>
                <w:sz w:val="16"/>
                <w:szCs w:val="16"/>
                <w:lang w:val="uk-UA"/>
              </w:rPr>
              <w:t>ГС804</w:t>
            </w:r>
          </w:p>
          <w:p w:rsidR="00EA655F" w:rsidRPr="00983CBA" w:rsidRDefault="00EA655F" w:rsidP="006A7DED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1" w:history="1">
              <w:r w:rsidRPr="00EA655F">
                <w:rPr>
                  <w:rStyle w:val="a4"/>
                  <w:bCs/>
                  <w:sz w:val="16"/>
                  <w:szCs w:val="16"/>
                  <w:lang w:val="en-US" w:eastAsia="en-US"/>
                </w:rPr>
                <w:t>https</w:t>
              </w:r>
              <w:r w:rsidRPr="00EA655F">
                <w:rPr>
                  <w:rStyle w:val="a4"/>
                  <w:bCs/>
                  <w:sz w:val="16"/>
                  <w:szCs w:val="16"/>
                  <w:lang w:val="uk-UA" w:eastAsia="en-US"/>
                </w:rPr>
                <w:t>://</w:t>
              </w:r>
              <w:r w:rsidRPr="00EA655F">
                <w:rPr>
                  <w:rStyle w:val="a4"/>
                  <w:bCs/>
                  <w:sz w:val="16"/>
                  <w:szCs w:val="16"/>
                  <w:lang w:val="en-US" w:eastAsia="en-US"/>
                </w:rPr>
                <w:t>meet</w:t>
              </w:r>
              <w:r w:rsidRPr="00EA655F">
                <w:rPr>
                  <w:rStyle w:val="a4"/>
                  <w:bCs/>
                  <w:sz w:val="16"/>
                  <w:szCs w:val="16"/>
                  <w:lang w:val="uk-UA" w:eastAsia="en-US"/>
                </w:rPr>
                <w:t>.</w:t>
              </w:r>
              <w:r w:rsidRPr="00EA655F">
                <w:rPr>
                  <w:rStyle w:val="a4"/>
                  <w:bCs/>
                  <w:sz w:val="16"/>
                  <w:szCs w:val="16"/>
                  <w:lang w:val="en-US" w:eastAsia="en-US"/>
                </w:rPr>
                <w:t>google</w:t>
              </w:r>
              <w:r w:rsidRPr="00EA655F">
                <w:rPr>
                  <w:rStyle w:val="a4"/>
                  <w:bCs/>
                  <w:sz w:val="16"/>
                  <w:szCs w:val="16"/>
                  <w:lang w:val="uk-UA" w:eastAsia="en-US"/>
                </w:rPr>
                <w:t>.</w:t>
              </w:r>
              <w:r w:rsidRPr="00EA655F">
                <w:rPr>
                  <w:rStyle w:val="a4"/>
                  <w:bCs/>
                  <w:sz w:val="16"/>
                  <w:szCs w:val="16"/>
                  <w:lang w:val="en-US" w:eastAsia="en-US"/>
                </w:rPr>
                <w:t>com</w:t>
              </w:r>
              <w:r w:rsidRPr="00EA655F">
                <w:rPr>
                  <w:rStyle w:val="a4"/>
                  <w:bCs/>
                  <w:sz w:val="16"/>
                  <w:szCs w:val="16"/>
                  <w:lang w:val="uk-UA" w:eastAsia="en-US"/>
                </w:rPr>
                <w:t>/</w:t>
              </w:r>
              <w:proofErr w:type="spellStart"/>
              <w:r w:rsidRPr="00EA655F">
                <w:rPr>
                  <w:rStyle w:val="a4"/>
                  <w:bCs/>
                  <w:sz w:val="16"/>
                  <w:szCs w:val="16"/>
                  <w:lang w:val="en-US" w:eastAsia="en-US"/>
                </w:rPr>
                <w:t>usa</w:t>
              </w:r>
              <w:proofErr w:type="spellEnd"/>
              <w:r w:rsidRPr="00EA655F">
                <w:rPr>
                  <w:rStyle w:val="a4"/>
                  <w:bCs/>
                  <w:sz w:val="16"/>
                  <w:szCs w:val="16"/>
                  <w:lang w:val="uk-UA" w:eastAsia="en-US"/>
                </w:rPr>
                <w:t>-</w:t>
              </w:r>
              <w:proofErr w:type="spellStart"/>
              <w:r w:rsidRPr="00EA655F">
                <w:rPr>
                  <w:rStyle w:val="a4"/>
                  <w:bCs/>
                  <w:sz w:val="16"/>
                  <w:szCs w:val="16"/>
                  <w:lang w:val="en-US" w:eastAsia="en-US"/>
                </w:rPr>
                <w:t>fhaq</w:t>
              </w:r>
              <w:proofErr w:type="spellEnd"/>
              <w:r w:rsidRPr="00EA655F">
                <w:rPr>
                  <w:rStyle w:val="a4"/>
                  <w:bCs/>
                  <w:sz w:val="16"/>
                  <w:szCs w:val="16"/>
                  <w:lang w:val="uk-UA" w:eastAsia="en-US"/>
                </w:rPr>
                <w:t>-</w:t>
              </w:r>
              <w:r w:rsidRPr="00EA655F">
                <w:rPr>
                  <w:rStyle w:val="a4"/>
                  <w:bCs/>
                  <w:sz w:val="16"/>
                  <w:szCs w:val="16"/>
                  <w:lang w:val="en-US" w:eastAsia="en-US"/>
                </w:rPr>
                <w:t>maa</w:t>
              </w:r>
            </w:hyperlink>
          </w:p>
        </w:tc>
      </w:tr>
      <w:tr w:rsidR="007F315B" w:rsidTr="001C78F5">
        <w:trPr>
          <w:trHeight w:val="138"/>
        </w:trPr>
        <w:tc>
          <w:tcPr>
            <w:tcW w:w="2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7F315B" w:rsidRDefault="007F315B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15B" w:rsidRDefault="007F315B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3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315B" w:rsidRDefault="0040262D" w:rsidP="002A475A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Економіка  будівництва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ЖУСЬ     </w:t>
            </w:r>
            <w:r>
              <w:rPr>
                <w:b/>
                <w:bCs/>
                <w:sz w:val="16"/>
                <w:szCs w:val="16"/>
                <w:lang w:val="uk-UA"/>
              </w:rPr>
              <w:t>а302</w:t>
            </w:r>
            <w:r w:rsidR="0086479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="00864792" w:rsidRPr="008647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https://meet.google.com/ark-fwba-cfm</w:t>
              </w:r>
            </w:hyperlink>
          </w:p>
        </w:tc>
      </w:tr>
      <w:tr w:rsidR="007F315B" w:rsidTr="001C78F5">
        <w:trPr>
          <w:trHeight w:val="216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F315B" w:rsidRDefault="007F315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15B" w:rsidRDefault="007F315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315B" w:rsidRPr="007B7ED5" w:rsidRDefault="00A0179E" w:rsidP="00561EE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Економіка  будівництва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ЖУСЬ     </w:t>
            </w:r>
            <w:r>
              <w:rPr>
                <w:b/>
                <w:bCs/>
                <w:sz w:val="16"/>
                <w:szCs w:val="16"/>
                <w:lang w:val="uk-UA"/>
              </w:rPr>
              <w:t>а337</w:t>
            </w:r>
            <w:r w:rsidR="0086479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864792" w:rsidRPr="008647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https://meet.google.com/ark-fwba-cfm</w:t>
              </w:r>
            </w:hyperlink>
          </w:p>
        </w:tc>
      </w:tr>
      <w:tr w:rsidR="007F315B" w:rsidRPr="00864792" w:rsidTr="001C78F5">
        <w:trPr>
          <w:trHeight w:val="95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F315B" w:rsidRDefault="007F315B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F315B" w:rsidRDefault="007F315B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57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315B" w:rsidRDefault="00086D65" w:rsidP="004D384A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Організація  адитивного  виробництва</w:t>
            </w:r>
            <w:r w:rsidR="004D384A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6E034A"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EC0DC3">
              <w:rPr>
                <w:bCs/>
                <w:sz w:val="16"/>
                <w:szCs w:val="16"/>
                <w:lang w:val="uk-UA"/>
              </w:rPr>
              <w:t>24</w:t>
            </w:r>
            <w:r w:rsidR="006E034A">
              <w:rPr>
                <w:bCs/>
                <w:sz w:val="16"/>
                <w:szCs w:val="16"/>
                <w:lang w:val="uk-UA"/>
              </w:rPr>
              <w:t xml:space="preserve"> год    </w:t>
            </w:r>
            <w:r>
              <w:rPr>
                <w:bCs/>
                <w:sz w:val="16"/>
                <w:szCs w:val="16"/>
                <w:lang w:val="uk-UA"/>
              </w:rPr>
              <w:t xml:space="preserve">ЧЕРНОВ   </w:t>
            </w:r>
            <w:r w:rsidR="006E034A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6E034A">
              <w:rPr>
                <w:b/>
                <w:bCs/>
                <w:sz w:val="16"/>
                <w:szCs w:val="16"/>
                <w:lang w:val="uk-UA"/>
              </w:rPr>
              <w:t>К21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:rsidR="00864792" w:rsidRPr="007B7ED5" w:rsidRDefault="00864792" w:rsidP="004D384A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4" w:history="1">
              <w:r w:rsidRPr="00864792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http://meet.google.com/rqq-jfvh-car</w:t>
              </w:r>
            </w:hyperlink>
          </w:p>
        </w:tc>
      </w:tr>
      <w:tr w:rsidR="004D384A" w:rsidRPr="00864792" w:rsidTr="004D384A">
        <w:trPr>
          <w:trHeight w:val="275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D384A" w:rsidRDefault="004D384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D384A" w:rsidRDefault="004D384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384A" w:rsidRDefault="004D384A" w:rsidP="004D384A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Організація  адитивного  виробництва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ЧЕРНОВ 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:rsidR="00864792" w:rsidRPr="00864792" w:rsidRDefault="00864792" w:rsidP="004D384A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15" w:history="1">
              <w:r w:rsidRPr="00864792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http://meet.google.com/rqq-jfvh-car</w:t>
              </w:r>
            </w:hyperlink>
          </w:p>
        </w:tc>
      </w:tr>
      <w:tr w:rsidR="000F7945" w:rsidTr="003F4AD5">
        <w:trPr>
          <w:trHeight w:val="187"/>
        </w:trPr>
        <w:tc>
          <w:tcPr>
            <w:tcW w:w="2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0F7945" w:rsidRDefault="000F7945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F7945" w:rsidRDefault="000F7945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35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7945" w:rsidRPr="000F7945" w:rsidRDefault="000F794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0F7945" w:rsidRPr="00864792" w:rsidTr="00080C25">
        <w:trPr>
          <w:trHeight w:val="125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F7945" w:rsidRDefault="000F7945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7945" w:rsidRDefault="000F7945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43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7945" w:rsidRDefault="0006661D" w:rsidP="0006661D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6661D">
              <w:rPr>
                <w:b/>
                <w:bCs/>
                <w:lang w:val="uk-UA"/>
              </w:rPr>
              <w:t>Основи  графічних  мов  програмування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14 год      ХЛИЦОВ 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:rsidR="00864792" w:rsidRPr="000F7945" w:rsidRDefault="00864792" w:rsidP="0006661D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16" w:history="1">
              <w:r w:rsidRPr="00864792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https://meet.google.com/ogo-bgnv-xxf</w:t>
              </w:r>
            </w:hyperlink>
          </w:p>
        </w:tc>
      </w:tr>
      <w:tr w:rsidR="000F7945" w:rsidRPr="00DB6053" w:rsidTr="001C78F5">
        <w:trPr>
          <w:trHeight w:val="255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F7945" w:rsidRDefault="000F794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F7945" w:rsidRDefault="000F794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2D99" w:rsidRDefault="000F7945" w:rsidP="000F7945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графічних  мов  програмування</w:t>
            </w:r>
          </w:p>
          <w:p w:rsidR="000F7945" w:rsidRPr="00DB6053" w:rsidRDefault="000F7945" w:rsidP="00972D99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 год + </w:t>
            </w:r>
            <w:proofErr w:type="spellStart"/>
            <w:r w:rsidR="00972D99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</w:t>
            </w:r>
            <w:r w:rsidR="00972D99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год    </w:t>
            </w:r>
            <w:r w:rsidR="0006661D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72D99">
              <w:rPr>
                <w:bCs/>
                <w:sz w:val="16"/>
                <w:szCs w:val="16"/>
                <w:lang w:val="uk-UA"/>
              </w:rPr>
              <w:t xml:space="preserve">ХЛИЦОВ  </w:t>
            </w:r>
            <w:r w:rsidR="0006661D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К21</w:t>
            </w:r>
            <w:r w:rsidR="00972D99">
              <w:rPr>
                <w:b/>
                <w:bCs/>
                <w:sz w:val="16"/>
                <w:szCs w:val="16"/>
                <w:lang w:val="uk-UA"/>
              </w:rPr>
              <w:t>4</w:t>
            </w:r>
            <w:r w:rsidR="0086479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7" w:history="1">
              <w:r w:rsidR="00864792" w:rsidRPr="008647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https://meet.google.com/ogo-bgnv-xxf</w:t>
              </w:r>
            </w:hyperlink>
          </w:p>
        </w:tc>
      </w:tr>
      <w:tr w:rsidR="000F7945" w:rsidRPr="00864792" w:rsidTr="001C78F5">
        <w:trPr>
          <w:trHeight w:val="162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F7945" w:rsidRDefault="000F794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F7945" w:rsidRDefault="000F794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945" w:rsidRDefault="00F73123" w:rsidP="0054074C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Зворотний  інжиніринг </w:t>
            </w:r>
            <w:r w:rsidR="000F7945">
              <w:rPr>
                <w:b/>
                <w:bCs/>
                <w:lang w:val="uk-UA"/>
              </w:rPr>
              <w:t xml:space="preserve"> </w:t>
            </w:r>
            <w:r w:rsidR="001C7882">
              <w:rPr>
                <w:b/>
                <w:bCs/>
                <w:lang w:val="uk-UA"/>
              </w:rPr>
              <w:t>в  адитивному  виробництві</w:t>
            </w:r>
            <w:r w:rsidR="000F7945">
              <w:rPr>
                <w:b/>
                <w:bCs/>
                <w:lang w:val="uk-UA"/>
              </w:rPr>
              <w:t xml:space="preserve">   </w:t>
            </w:r>
            <w:r w:rsidR="0054074C">
              <w:rPr>
                <w:bCs/>
                <w:sz w:val="16"/>
                <w:szCs w:val="16"/>
                <w:lang w:val="uk-UA"/>
              </w:rPr>
              <w:t>Л</w:t>
            </w:r>
            <w:r w:rsidR="000F7945">
              <w:rPr>
                <w:bCs/>
                <w:sz w:val="16"/>
                <w:szCs w:val="16"/>
                <w:lang w:val="uk-UA"/>
              </w:rPr>
              <w:t xml:space="preserve">  1</w:t>
            </w:r>
            <w:r w:rsidR="0054074C">
              <w:rPr>
                <w:bCs/>
                <w:sz w:val="16"/>
                <w:szCs w:val="16"/>
                <w:lang w:val="uk-UA"/>
              </w:rPr>
              <w:t>6</w:t>
            </w:r>
            <w:r w:rsidR="000F7945">
              <w:rPr>
                <w:bCs/>
                <w:sz w:val="16"/>
                <w:szCs w:val="16"/>
                <w:lang w:val="uk-UA"/>
              </w:rPr>
              <w:t xml:space="preserve"> год     </w:t>
            </w:r>
            <w:r w:rsidR="001C7882">
              <w:rPr>
                <w:bCs/>
                <w:sz w:val="16"/>
                <w:szCs w:val="16"/>
                <w:lang w:val="uk-UA"/>
              </w:rPr>
              <w:t>ХЛИЦОВ</w:t>
            </w:r>
            <w:r w:rsidR="000F7945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0F7945">
              <w:rPr>
                <w:b/>
                <w:bCs/>
                <w:sz w:val="16"/>
                <w:szCs w:val="16"/>
                <w:lang w:val="uk-UA"/>
              </w:rPr>
              <w:t>К21</w:t>
            </w:r>
            <w:r w:rsidR="0054074C"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:rsidR="00864792" w:rsidRPr="00285ECE" w:rsidRDefault="00864792" w:rsidP="0054074C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8" w:history="1">
              <w:r w:rsidRPr="00864792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https://meet.google.com/ogo-bgnv-xxf</w:t>
              </w:r>
            </w:hyperlink>
          </w:p>
        </w:tc>
      </w:tr>
      <w:tr w:rsidR="000F7945" w:rsidTr="001C78F5">
        <w:trPr>
          <w:trHeight w:val="113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7945" w:rsidRDefault="000F794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945" w:rsidRDefault="000F7945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945" w:rsidRPr="00285ECE" w:rsidRDefault="0054074C" w:rsidP="0083192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/>
              </w:rPr>
              <w:t xml:space="preserve">Зворотний  інжиніринг  в  адитивному  виробництві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</w:t>
            </w:r>
            <w:r w:rsidR="00831928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 год     </w:t>
            </w:r>
            <w:r w:rsidR="00831928">
              <w:rPr>
                <w:bCs/>
                <w:sz w:val="16"/>
                <w:szCs w:val="16"/>
                <w:lang w:val="uk-UA"/>
              </w:rPr>
              <w:t>ОСТРИЖНЮК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86479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 w:rsidR="00864792" w:rsidRPr="008647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</w:tr>
      <w:tr w:rsidR="00831928" w:rsidTr="0002495B">
        <w:trPr>
          <w:trHeight w:val="150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31928" w:rsidRDefault="0083192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31928" w:rsidRDefault="0083192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1928" w:rsidRPr="00285ECE" w:rsidRDefault="00831928" w:rsidP="00DE6AF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/>
              </w:rPr>
              <w:t xml:space="preserve">Зворотний  інжиніринг  в  адитивному  виробництві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год     ОСТРИЖНЮК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  <w:r w:rsidR="0086479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="00864792" w:rsidRPr="008647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</w:tr>
      <w:tr w:rsidR="00831928" w:rsidTr="0002495B">
        <w:trPr>
          <w:trHeight w:val="113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1928" w:rsidRDefault="0083192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1928" w:rsidRDefault="00831928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57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1928" w:rsidRPr="00285ECE" w:rsidRDefault="00831928" w:rsidP="0052363F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831928" w:rsidTr="001C78F5">
        <w:trPr>
          <w:trHeight w:val="242"/>
        </w:trPr>
        <w:tc>
          <w:tcPr>
            <w:tcW w:w="28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831928" w:rsidRDefault="00831928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31928" w:rsidRDefault="00831928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3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1928" w:rsidRDefault="00831928" w:rsidP="00037D09">
            <w:pPr>
              <w:ind w:left="-105" w:right="-107"/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</w:tr>
      <w:tr w:rsidR="00831928" w:rsidTr="001C78F5">
        <w:trPr>
          <w:trHeight w:val="260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31928" w:rsidRDefault="0083192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31928" w:rsidRDefault="0083192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3BDD" w:rsidRPr="008E6B53" w:rsidRDefault="006A3BDD" w:rsidP="006A3BDD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Теплотехнічне  обладнання  будівельної  індустрії</w:t>
            </w:r>
          </w:p>
          <w:p w:rsidR="00831928" w:rsidRPr="00DD48DF" w:rsidRDefault="006A3BDD" w:rsidP="006A3BDD">
            <w:pPr>
              <w:ind w:left="-108" w:right="-106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26 год     САВЧЕНКО 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86479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1" w:history="1">
              <w:r w:rsidR="00864792" w:rsidRPr="008647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https://meet.google.com/ftb-icsv-yzd</w:t>
              </w:r>
            </w:hyperlink>
          </w:p>
        </w:tc>
      </w:tr>
      <w:tr w:rsidR="006A3BDD" w:rsidRPr="00864792" w:rsidTr="003D3749">
        <w:trPr>
          <w:trHeight w:val="137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A3BDD" w:rsidRDefault="006A3BD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A3BDD" w:rsidRDefault="006A3BDD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3BDD" w:rsidRDefault="006A3BDD" w:rsidP="00AF26B5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A3BDD">
              <w:rPr>
                <w:b/>
                <w:bCs/>
                <w:lang w:val="uk-UA"/>
              </w:rPr>
              <w:t>Теплотехнічне  обладнання  будівельної  індустрії</w:t>
            </w:r>
            <w:r w:rsidR="00AF26B5"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САВЧЕНКО 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</w:p>
          <w:p w:rsidR="00864792" w:rsidRPr="007B7ED5" w:rsidRDefault="00864792" w:rsidP="00AF26B5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2" w:history="1">
              <w:r w:rsidRPr="00864792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https://meet.google.com/ftb-icsv-yzd</w:t>
              </w:r>
            </w:hyperlink>
          </w:p>
        </w:tc>
      </w:tr>
      <w:tr w:rsidR="006A3BDD" w:rsidRPr="00572CEE" w:rsidTr="003D3749">
        <w:trPr>
          <w:trHeight w:val="138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A3BDD" w:rsidRDefault="006A3BDD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3BDD" w:rsidRDefault="006A3BDD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57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3BDD" w:rsidRDefault="003649D0" w:rsidP="00583C9A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649D0">
              <w:rPr>
                <w:b/>
                <w:bCs/>
                <w:lang w:val="uk-UA"/>
              </w:rPr>
              <w:t>Матеріалознавство в  адитивних  технологіях</w:t>
            </w:r>
            <w:r w:rsidR="00583C9A"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583C9A">
              <w:rPr>
                <w:bCs/>
                <w:sz w:val="16"/>
                <w:szCs w:val="16"/>
                <w:lang w:val="uk-UA"/>
              </w:rPr>
              <w:t>14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БАЧИНСЬКИЙ    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</w:p>
          <w:p w:rsidR="00572CEE" w:rsidRPr="007B7ED5" w:rsidRDefault="00572CEE" w:rsidP="00583C9A">
            <w:pPr>
              <w:tabs>
                <w:tab w:val="left" w:pos="3010"/>
              </w:tabs>
              <w:ind w:left="143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3" w:history="1">
              <w:r w:rsidRPr="00572CEE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https://meet.google.com/abd-emwr-hme</w:t>
              </w:r>
            </w:hyperlink>
          </w:p>
        </w:tc>
      </w:tr>
      <w:tr w:rsidR="00831928" w:rsidTr="001C78F5">
        <w:trPr>
          <w:trHeight w:val="208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1928" w:rsidRDefault="0083192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1928" w:rsidRDefault="0083192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1928" w:rsidRPr="008E6B53" w:rsidRDefault="00AF26B5" w:rsidP="003E6186">
            <w:pPr>
              <w:tabs>
                <w:tab w:val="left" w:pos="3010"/>
              </w:tabs>
              <w:ind w:left="14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Матеріалознавство в  ад</w:t>
            </w:r>
            <w:r w:rsidR="00EB559B">
              <w:rPr>
                <w:b/>
                <w:bCs/>
                <w:sz w:val="28"/>
                <w:szCs w:val="28"/>
                <w:lang w:val="uk-UA"/>
              </w:rPr>
              <w:t>итивних  технологіях</w:t>
            </w:r>
          </w:p>
          <w:p w:rsidR="00831928" w:rsidRPr="007B7ED5" w:rsidRDefault="003649D0" w:rsidP="00EB559B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lastRenderedPageBreak/>
              <w:t>Л</w:t>
            </w:r>
            <w:r w:rsidR="00831928">
              <w:rPr>
                <w:bCs/>
                <w:sz w:val="16"/>
                <w:szCs w:val="16"/>
                <w:lang w:val="uk-UA"/>
              </w:rPr>
              <w:t xml:space="preserve">  2</w:t>
            </w:r>
            <w:r w:rsidR="00EB559B">
              <w:rPr>
                <w:bCs/>
                <w:sz w:val="16"/>
                <w:szCs w:val="16"/>
                <w:lang w:val="uk-UA"/>
              </w:rPr>
              <w:t>8</w:t>
            </w:r>
            <w:r w:rsidR="00831928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 w:rsidR="00EB559B">
              <w:rPr>
                <w:bCs/>
                <w:sz w:val="16"/>
                <w:szCs w:val="16"/>
                <w:lang w:val="uk-UA"/>
              </w:rPr>
              <w:t>БАЧИНСЬКИЙ</w:t>
            </w:r>
            <w:r w:rsidR="00831928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831928">
              <w:rPr>
                <w:b/>
                <w:bCs/>
                <w:sz w:val="16"/>
                <w:szCs w:val="16"/>
                <w:lang w:val="uk-UA"/>
              </w:rPr>
              <w:t>К21</w:t>
            </w:r>
            <w:r w:rsidR="00EB559B">
              <w:rPr>
                <w:b/>
                <w:bCs/>
                <w:sz w:val="16"/>
                <w:szCs w:val="16"/>
                <w:lang w:val="uk-UA"/>
              </w:rPr>
              <w:t>9</w:t>
            </w:r>
            <w:r w:rsidR="00572CE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4" w:history="1">
              <w:r w:rsidR="00572CEE" w:rsidRPr="00572CEE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https://meet.google.com/abd-emwr-hme</w:t>
              </w:r>
            </w:hyperlink>
          </w:p>
        </w:tc>
      </w:tr>
      <w:tr w:rsidR="00831928" w:rsidTr="001C78F5">
        <w:trPr>
          <w:trHeight w:val="175"/>
        </w:trPr>
        <w:tc>
          <w:tcPr>
            <w:tcW w:w="28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1928" w:rsidRDefault="0083192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1928" w:rsidRDefault="0083192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35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1928" w:rsidRDefault="00583C9A" w:rsidP="006C1BDC">
            <w:pPr>
              <w:tabs>
                <w:tab w:val="left" w:pos="3010"/>
              </w:tabs>
              <w:ind w:left="143"/>
              <w:rPr>
                <w:b/>
                <w:bCs/>
                <w:lang w:val="uk-UA" w:eastAsia="en-US"/>
              </w:rPr>
            </w:pPr>
            <w:r w:rsidRPr="00583C9A">
              <w:rPr>
                <w:b/>
                <w:bCs/>
                <w:lang w:val="uk-UA"/>
              </w:rPr>
              <w:t>Матеріалознавство в  адитивних  технологіях</w:t>
            </w:r>
            <w:r w:rsidR="006C1BDC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 год    БАЧИНСЬКИЙ  </w:t>
            </w:r>
            <w:r w:rsidR="006C1BDC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572CE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5" w:history="1">
              <w:r w:rsidR="00572CEE" w:rsidRPr="00572CEE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https://meet.google.com/abd-emwr-hme</w:t>
              </w:r>
            </w:hyperlink>
          </w:p>
        </w:tc>
      </w:tr>
      <w:tr w:rsidR="00831928" w:rsidTr="001C78F5">
        <w:trPr>
          <w:trHeight w:val="100"/>
        </w:trPr>
        <w:tc>
          <w:tcPr>
            <w:tcW w:w="28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1928" w:rsidRDefault="00831928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1928" w:rsidRDefault="00831928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1928" w:rsidRDefault="00831928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</w:tr>
    </w:tbl>
    <w:p w:rsidR="001D684F" w:rsidRDefault="001D684F" w:rsidP="001D684F">
      <w:pPr>
        <w:jc w:val="center"/>
        <w:rPr>
          <w:bCs/>
          <w:sz w:val="32"/>
          <w:szCs w:val="32"/>
          <w:lang w:val="uk-UA"/>
        </w:rPr>
      </w:pPr>
    </w:p>
    <w:p w:rsidR="003C4AD1" w:rsidRDefault="00195A11" w:rsidP="00195A11">
      <w:pPr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3C4AD1" w:rsidRPr="00115948">
        <w:rPr>
          <w:bCs/>
          <w:lang w:val="uk-UA"/>
        </w:rPr>
        <w:t>Керівник</w:t>
      </w:r>
      <w:r>
        <w:rPr>
          <w:bCs/>
          <w:lang w:val="uk-UA"/>
        </w:rPr>
        <w:t xml:space="preserve">  навчального  відділу</w:t>
      </w:r>
      <w:r w:rsidR="003C4AD1">
        <w:rPr>
          <w:bCs/>
          <w:lang w:val="uk-UA"/>
        </w:rPr>
        <w:t xml:space="preserve">                               </w:t>
      </w:r>
      <w:r>
        <w:rPr>
          <w:bCs/>
          <w:lang w:val="uk-UA"/>
        </w:rPr>
        <w:t xml:space="preserve">    </w:t>
      </w:r>
      <w:r w:rsidR="00F11B74">
        <w:rPr>
          <w:bCs/>
          <w:lang w:val="uk-UA"/>
        </w:rPr>
        <w:t xml:space="preserve">                </w:t>
      </w:r>
      <w:r>
        <w:rPr>
          <w:bCs/>
          <w:lang w:val="uk-UA"/>
        </w:rPr>
        <w:t xml:space="preserve">Т. </w:t>
      </w:r>
      <w:proofErr w:type="spellStart"/>
      <w:r>
        <w:rPr>
          <w:bCs/>
          <w:lang w:val="uk-UA"/>
        </w:rPr>
        <w:t>Комлєва</w:t>
      </w:r>
      <w:proofErr w:type="spellEnd"/>
      <w:r w:rsidR="003C4AD1">
        <w:rPr>
          <w:bCs/>
          <w:lang w:val="uk-UA"/>
        </w:rPr>
        <w:t xml:space="preserve">  </w:t>
      </w:r>
    </w:p>
    <w:p w:rsidR="00A32554" w:rsidRDefault="00A32554" w:rsidP="003C4AD1">
      <w:pPr>
        <w:jc w:val="center"/>
        <w:rPr>
          <w:bCs/>
          <w:lang w:val="uk-UA"/>
        </w:rPr>
      </w:pPr>
    </w:p>
    <w:p w:rsidR="003C4AD1" w:rsidRPr="002D6FFD" w:rsidRDefault="003C4AD1" w:rsidP="003C4AD1">
      <w:pPr>
        <w:rPr>
          <w:bCs/>
          <w:sz w:val="32"/>
          <w:szCs w:val="32"/>
          <w:lang w:val="uk-UA"/>
        </w:rPr>
      </w:pPr>
    </w:p>
    <w:p w:rsidR="00B46826" w:rsidRDefault="00F11B74" w:rsidP="00F11B74">
      <w:r>
        <w:rPr>
          <w:bCs/>
          <w:lang w:val="uk-UA"/>
        </w:rPr>
        <w:t xml:space="preserve">                           </w:t>
      </w:r>
      <w:proofErr w:type="spellStart"/>
      <w:r w:rsidR="00585EE8">
        <w:rPr>
          <w:bCs/>
          <w:lang w:val="uk-UA"/>
        </w:rPr>
        <w:t>Т.в.о</w:t>
      </w:r>
      <w:proofErr w:type="spellEnd"/>
      <w:r w:rsidR="00585EE8">
        <w:rPr>
          <w:bCs/>
          <w:lang w:val="uk-UA"/>
        </w:rPr>
        <w:t>. д</w:t>
      </w:r>
      <w:r w:rsidR="003C4AD1">
        <w:rPr>
          <w:bCs/>
          <w:lang w:val="uk-UA"/>
        </w:rPr>
        <w:t>иректор</w:t>
      </w:r>
      <w:r w:rsidR="00585EE8">
        <w:rPr>
          <w:bCs/>
          <w:lang w:val="uk-UA"/>
        </w:rPr>
        <w:t>а</w:t>
      </w:r>
      <w:r w:rsidR="003C4AD1">
        <w:rPr>
          <w:bCs/>
          <w:lang w:val="uk-UA"/>
        </w:rPr>
        <w:t xml:space="preserve"> БТІ                                </w:t>
      </w:r>
      <w:r w:rsidR="00A32554">
        <w:rPr>
          <w:bCs/>
          <w:lang w:val="uk-UA"/>
        </w:rPr>
        <w:t xml:space="preserve"> </w:t>
      </w:r>
      <w:r w:rsidR="003C4AD1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            </w:t>
      </w:r>
      <w:r w:rsidR="00585EE8">
        <w:rPr>
          <w:bCs/>
          <w:lang w:val="uk-UA"/>
        </w:rPr>
        <w:t>О</w:t>
      </w:r>
      <w:r w:rsidR="003C4AD1">
        <w:rPr>
          <w:bCs/>
          <w:lang w:val="uk-UA"/>
        </w:rPr>
        <w:t xml:space="preserve">. </w:t>
      </w:r>
      <w:proofErr w:type="spellStart"/>
      <w:r w:rsidR="00585EE8">
        <w:rPr>
          <w:bCs/>
          <w:lang w:val="uk-UA"/>
        </w:rPr>
        <w:t>Гара</w:t>
      </w:r>
      <w:proofErr w:type="spellEnd"/>
    </w:p>
    <w:sectPr w:rsidR="00B46826" w:rsidSect="004255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48"/>
    <w:rsid w:val="000278F3"/>
    <w:rsid w:val="00037D09"/>
    <w:rsid w:val="0006661D"/>
    <w:rsid w:val="00071283"/>
    <w:rsid w:val="00086D65"/>
    <w:rsid w:val="000907E6"/>
    <w:rsid w:val="000F7945"/>
    <w:rsid w:val="00106DA1"/>
    <w:rsid w:val="001731D6"/>
    <w:rsid w:val="00195A11"/>
    <w:rsid w:val="0019734C"/>
    <w:rsid w:val="001C7882"/>
    <w:rsid w:val="001C78F5"/>
    <w:rsid w:val="001D684F"/>
    <w:rsid w:val="0022492B"/>
    <w:rsid w:val="00271F2F"/>
    <w:rsid w:val="002745B6"/>
    <w:rsid w:val="00285ECE"/>
    <w:rsid w:val="002A475A"/>
    <w:rsid w:val="002D4BBF"/>
    <w:rsid w:val="002F4F4B"/>
    <w:rsid w:val="0035207B"/>
    <w:rsid w:val="003649D0"/>
    <w:rsid w:val="003829CA"/>
    <w:rsid w:val="003B6E8C"/>
    <w:rsid w:val="003C4AD1"/>
    <w:rsid w:val="003E6186"/>
    <w:rsid w:val="003F4AD5"/>
    <w:rsid w:val="0040262D"/>
    <w:rsid w:val="0042556F"/>
    <w:rsid w:val="00437B46"/>
    <w:rsid w:val="0045624D"/>
    <w:rsid w:val="00473648"/>
    <w:rsid w:val="004D384A"/>
    <w:rsid w:val="00505186"/>
    <w:rsid w:val="0052363F"/>
    <w:rsid w:val="0054074C"/>
    <w:rsid w:val="00553222"/>
    <w:rsid w:val="00561EEE"/>
    <w:rsid w:val="00566B9C"/>
    <w:rsid w:val="00572CEE"/>
    <w:rsid w:val="00583C9A"/>
    <w:rsid w:val="00585EE8"/>
    <w:rsid w:val="005934AE"/>
    <w:rsid w:val="005B09D3"/>
    <w:rsid w:val="005F5314"/>
    <w:rsid w:val="006849EC"/>
    <w:rsid w:val="00697CB6"/>
    <w:rsid w:val="006A3BDD"/>
    <w:rsid w:val="006A7DED"/>
    <w:rsid w:val="006C1BDC"/>
    <w:rsid w:val="006C4479"/>
    <w:rsid w:val="006E034A"/>
    <w:rsid w:val="006E2FD0"/>
    <w:rsid w:val="00710B09"/>
    <w:rsid w:val="00772122"/>
    <w:rsid w:val="00774333"/>
    <w:rsid w:val="007B1417"/>
    <w:rsid w:val="007B7ED5"/>
    <w:rsid w:val="007C1F3B"/>
    <w:rsid w:val="007F315B"/>
    <w:rsid w:val="00802531"/>
    <w:rsid w:val="00823259"/>
    <w:rsid w:val="00831928"/>
    <w:rsid w:val="00864792"/>
    <w:rsid w:val="008914CE"/>
    <w:rsid w:val="008C521F"/>
    <w:rsid w:val="008D3462"/>
    <w:rsid w:val="00900C85"/>
    <w:rsid w:val="00972D99"/>
    <w:rsid w:val="00975522"/>
    <w:rsid w:val="00983CBA"/>
    <w:rsid w:val="00A0179E"/>
    <w:rsid w:val="00A32554"/>
    <w:rsid w:val="00AC1EAE"/>
    <w:rsid w:val="00AF26B5"/>
    <w:rsid w:val="00B46826"/>
    <w:rsid w:val="00B73CB2"/>
    <w:rsid w:val="00B979A1"/>
    <w:rsid w:val="00BA6348"/>
    <w:rsid w:val="00BC4DD4"/>
    <w:rsid w:val="00C126A0"/>
    <w:rsid w:val="00C443A3"/>
    <w:rsid w:val="00DB6053"/>
    <w:rsid w:val="00DD48DF"/>
    <w:rsid w:val="00E136D5"/>
    <w:rsid w:val="00EA655F"/>
    <w:rsid w:val="00EB559B"/>
    <w:rsid w:val="00EC0DC3"/>
    <w:rsid w:val="00EF55AE"/>
    <w:rsid w:val="00F0639A"/>
    <w:rsid w:val="00F11B74"/>
    <w:rsid w:val="00F1276E"/>
    <w:rsid w:val="00F448D8"/>
    <w:rsid w:val="00F73123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1BB8"/>
  <w15:docId w15:val="{8444B198-DFEF-4D34-BBC2-C2CE78C3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479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4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vq-jzxs-wdj" TargetMode="External"/><Relationship Id="rId13" Type="http://schemas.openxmlformats.org/officeDocument/2006/relationships/hyperlink" Target="https://meet.google.com/ark-fwba-cfm" TargetMode="External"/><Relationship Id="rId18" Type="http://schemas.openxmlformats.org/officeDocument/2006/relationships/hyperlink" Target="https://meet.google.com/ogo-bgnv-xx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ftb-icsv-yzd" TargetMode="External"/><Relationship Id="rId7" Type="http://schemas.openxmlformats.org/officeDocument/2006/relationships/hyperlink" Target="https://meet.google.com/fce-wohe-mpc" TargetMode="External"/><Relationship Id="rId12" Type="http://schemas.openxmlformats.org/officeDocument/2006/relationships/hyperlink" Target="https://meet.google.com/ark-fwba-cfm" TargetMode="External"/><Relationship Id="rId17" Type="http://schemas.openxmlformats.org/officeDocument/2006/relationships/hyperlink" Target="https://meet.google.com/ogo-bgnv-xxf" TargetMode="External"/><Relationship Id="rId25" Type="http://schemas.openxmlformats.org/officeDocument/2006/relationships/hyperlink" Target="https://meet.google.com/abd-emwr-hm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ogo-bgnv-xxf" TargetMode="External"/><Relationship Id="rId20" Type="http://schemas.openxmlformats.org/officeDocument/2006/relationships/hyperlink" Target="https://meet.google.com/ogj-mxbd-cux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fce-wohe-mpc" TargetMode="External"/><Relationship Id="rId11" Type="http://schemas.openxmlformats.org/officeDocument/2006/relationships/hyperlink" Target="https://meet.google.com/usa-fhaq-maa" TargetMode="External"/><Relationship Id="rId24" Type="http://schemas.openxmlformats.org/officeDocument/2006/relationships/hyperlink" Target="https://meet.google.com/abd-emwr-hme" TargetMode="External"/><Relationship Id="rId5" Type="http://schemas.openxmlformats.org/officeDocument/2006/relationships/hyperlink" Target="https://meet.google.com/wqy-fduj-jhb" TargetMode="External"/><Relationship Id="rId15" Type="http://schemas.openxmlformats.org/officeDocument/2006/relationships/hyperlink" Target="http://meet.google.com/rqq-jfvh-car" TargetMode="External"/><Relationship Id="rId23" Type="http://schemas.openxmlformats.org/officeDocument/2006/relationships/hyperlink" Target="https://meet.google.com/abd-emwr-hme" TargetMode="External"/><Relationship Id="rId10" Type="http://schemas.openxmlformats.org/officeDocument/2006/relationships/hyperlink" Target="https://meet.google.com/nob-savy-xsj" TargetMode="External"/><Relationship Id="rId19" Type="http://schemas.openxmlformats.org/officeDocument/2006/relationships/hyperlink" Target="https://meet.google.com/ogj-mxbd-cux" TargetMode="External"/><Relationship Id="rId4" Type="http://schemas.openxmlformats.org/officeDocument/2006/relationships/hyperlink" Target="https://meet.google.com/wqy-fduj-jhb" TargetMode="External"/><Relationship Id="rId9" Type="http://schemas.openxmlformats.org/officeDocument/2006/relationships/hyperlink" Target="https://meet.google.com/ovq-jzxs-wdj" TargetMode="External"/><Relationship Id="rId14" Type="http://schemas.openxmlformats.org/officeDocument/2006/relationships/hyperlink" Target="http://meet.google.com/rqq-jfvh-car" TargetMode="External"/><Relationship Id="rId22" Type="http://schemas.openxmlformats.org/officeDocument/2006/relationships/hyperlink" Target="https://meet.google.com/ftb-icsv-yz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2994</Words>
  <Characters>1708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fujitsu</cp:lastModifiedBy>
  <cp:revision>4</cp:revision>
  <dcterms:created xsi:type="dcterms:W3CDTF">2024-08-27T06:33:00Z</dcterms:created>
  <dcterms:modified xsi:type="dcterms:W3CDTF">2024-08-27T06:49:00Z</dcterms:modified>
</cp:coreProperties>
</file>