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2E1A41" w:rsidRPr="002E1A41" w:rsidRDefault="002E1A41" w:rsidP="002E1A4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Pr="002E1A41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1C1BF9" w:rsidRDefault="002576C4" w:rsidP="001E4DE7">
      <w:pPr>
        <w:spacing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0E331A" w:rsidP="008F5E3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="00C9499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CE43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33</w:t>
            </w:r>
            <w:r w:rsidR="008F5E3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1C1BF9" w:rsidRPr="00DC3109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9193B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1C1BF9" w:rsidRPr="0049193B" w:rsidRDefault="001C1BF9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359F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49193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86492" w:rsidRDefault="00986492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Pr="0049193B" w:rsidRDefault="0049193B" w:rsidP="003962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79165A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831A5" w:rsidRDefault="008F5E33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( КОНСУЛЬТАЦІЯ  )           14.00 - 15.00</w:t>
            </w:r>
            <w:r w:rsidR="003D632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</w:p>
          <w:p w:rsidR="003D632D" w:rsidRPr="0079165A" w:rsidRDefault="0079165A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3D632D" w:rsidRPr="0079165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79165A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Pr="0049193B" w:rsidRDefault="008F5E33" w:rsidP="008F5E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Типологія  будівель  і  споруд</w:t>
            </w:r>
          </w:p>
          <w:p w:rsidR="004F31EA" w:rsidRDefault="008F5E33" w:rsidP="008F5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МАЛАШЕНКОВА             10.00</w:t>
            </w:r>
          </w:p>
          <w:p w:rsidR="003D632D" w:rsidRPr="0079165A" w:rsidRDefault="0079165A" w:rsidP="008F5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3D632D" w:rsidRPr="0079165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https://meet.google.com/uwp-pqmq-row</w:t>
              </w:r>
            </w:hyperlink>
          </w:p>
        </w:tc>
      </w:tr>
      <w:tr w:rsidR="004F31EA" w:rsidRPr="003D657C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34521" w:rsidRDefault="00F34521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3D657C" w:rsidRPr="00056DC1" w:rsidRDefault="003D657C" w:rsidP="006257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986492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359F3" w:rsidRDefault="00D359F3" w:rsidP="00D359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34521" w:rsidRPr="0062577C" w:rsidRDefault="00F34521" w:rsidP="0039623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  <w:tr w:rsidR="004F31EA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786518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9193B" w:rsidRPr="00D135BE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E4369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E4369" w:rsidRPr="00F34521" w:rsidRDefault="00CE4369" w:rsidP="0098649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9193B" w:rsidRPr="003D632D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9193B" w:rsidRDefault="008F5E33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   ( КОНСУЛЬТАЦІЯ  )           14.00 - 15.00</w:t>
            </w:r>
          </w:p>
          <w:p w:rsidR="003D632D" w:rsidRPr="0079165A" w:rsidRDefault="0079165A" w:rsidP="00CE4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8" w:history="1">
              <w:r w:rsidR="003D632D" w:rsidRPr="0079165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https://meet.google.com/bsy-ibtr-cte</w:t>
              </w:r>
            </w:hyperlink>
          </w:p>
        </w:tc>
      </w:tr>
      <w:tr w:rsidR="0049193B" w:rsidRPr="003D632D" w:rsidTr="0049193B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F5E33" w:rsidRPr="00F34521" w:rsidRDefault="008F5E33" w:rsidP="008F5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Технологія  будівництва</w:t>
            </w:r>
          </w:p>
          <w:p w:rsidR="0049193B" w:rsidRDefault="008F5E33" w:rsidP="008F5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ЛУКАШЕНКО         10.00</w:t>
            </w:r>
          </w:p>
          <w:p w:rsidR="003D632D" w:rsidRPr="0079165A" w:rsidRDefault="0079165A" w:rsidP="008F5E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3D632D" w:rsidRPr="0079165A">
                <w:rPr>
                  <w:rStyle w:val="a4"/>
                  <w:rFonts w:ascii="Times New Roman" w:hAnsi="Times New Roman" w:cs="Times New Roman"/>
                  <w:bCs/>
                  <w:lang w:val="uk-UA"/>
                </w:rPr>
                <w:t>https://meet.google.com/bsy-ibtr-cte</w:t>
              </w:r>
            </w:hyperlink>
          </w:p>
        </w:tc>
      </w:tr>
      <w:tr w:rsidR="0049193B" w:rsidRPr="00D135BE" w:rsidTr="00010303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7865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9193B" w:rsidRPr="0049193B" w:rsidRDefault="0049193B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19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4521" w:rsidRPr="00F34521" w:rsidRDefault="00F34521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2E1A41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2E1A41">
        <w:rPr>
          <w:rFonts w:ascii="Times New Roman" w:hAnsi="Times New Roman" w:cs="Times New Roman"/>
          <w:sz w:val="24"/>
          <w:szCs w:val="24"/>
          <w:lang w:val="uk-UA"/>
        </w:rPr>
        <w:t>АХІ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0303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1B6B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2793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B6BF3">
        <w:rPr>
          <w:rFonts w:ascii="Times New Roman" w:hAnsi="Times New Roman" w:cs="Times New Roman"/>
          <w:bCs/>
          <w:lang w:val="uk-UA"/>
        </w:rPr>
        <w:t xml:space="preserve">. </w:t>
      </w:r>
      <w:proofErr w:type="spellStart"/>
      <w:r w:rsidR="002E1A41">
        <w:rPr>
          <w:rFonts w:ascii="Times New Roman" w:hAnsi="Times New Roman" w:cs="Times New Roman"/>
          <w:bCs/>
          <w:lang w:val="uk-UA"/>
        </w:rPr>
        <w:t>Урен</w:t>
      </w:r>
      <w:r w:rsidR="000D2793">
        <w:rPr>
          <w:rFonts w:ascii="Times New Roman" w:hAnsi="Times New Roman" w:cs="Times New Roman"/>
          <w:bCs/>
          <w:lang w:val="uk-UA"/>
        </w:rPr>
        <w:t>ьо</w:t>
      </w:r>
      <w:r w:rsidR="002E1A41">
        <w:rPr>
          <w:rFonts w:ascii="Times New Roman" w:hAnsi="Times New Roman" w:cs="Times New Roman"/>
          <w:bCs/>
          <w:lang w:val="uk-UA"/>
        </w:rPr>
        <w:t>в</w:t>
      </w:r>
      <w:proofErr w:type="spellEnd"/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0303"/>
    <w:rsid w:val="00056DC1"/>
    <w:rsid w:val="00076775"/>
    <w:rsid w:val="000D2793"/>
    <w:rsid w:val="000E331A"/>
    <w:rsid w:val="00111403"/>
    <w:rsid w:val="001B6BF3"/>
    <w:rsid w:val="001C1BF9"/>
    <w:rsid w:val="001E4DE7"/>
    <w:rsid w:val="002576C4"/>
    <w:rsid w:val="002E1A41"/>
    <w:rsid w:val="002E6916"/>
    <w:rsid w:val="00314672"/>
    <w:rsid w:val="00327205"/>
    <w:rsid w:val="0039623F"/>
    <w:rsid w:val="003D632D"/>
    <w:rsid w:val="003D657C"/>
    <w:rsid w:val="003E7884"/>
    <w:rsid w:val="00422E55"/>
    <w:rsid w:val="0049193B"/>
    <w:rsid w:val="004F31EA"/>
    <w:rsid w:val="00511520"/>
    <w:rsid w:val="0062577C"/>
    <w:rsid w:val="00673B9F"/>
    <w:rsid w:val="00786518"/>
    <w:rsid w:val="0079165A"/>
    <w:rsid w:val="008F5E33"/>
    <w:rsid w:val="009452C0"/>
    <w:rsid w:val="00986492"/>
    <w:rsid w:val="00990A34"/>
    <w:rsid w:val="009F6BF3"/>
    <w:rsid w:val="00A940A8"/>
    <w:rsid w:val="00AC37C3"/>
    <w:rsid w:val="00B831A5"/>
    <w:rsid w:val="00BD6E16"/>
    <w:rsid w:val="00C13503"/>
    <w:rsid w:val="00C40ACD"/>
    <w:rsid w:val="00C94996"/>
    <w:rsid w:val="00CC25F0"/>
    <w:rsid w:val="00CC406F"/>
    <w:rsid w:val="00CE4369"/>
    <w:rsid w:val="00D231ED"/>
    <w:rsid w:val="00D359F3"/>
    <w:rsid w:val="00DC3109"/>
    <w:rsid w:val="00DE2D79"/>
    <w:rsid w:val="00F3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bsy-ibtr-c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uwp-pqmq-ro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uwp-pqmq-ro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sy-ibtr-c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9036-4C36-4652-B55E-441BF37F6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2022-06-06T10:04:00Z</dcterms:modified>
</cp:coreProperties>
</file>