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54BBAD74" w:rsidR="00952FD0" w:rsidRPr="00A94705" w:rsidRDefault="00616BE3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ДФЕ-3</w:t>
            </w:r>
          </w:p>
        </w:tc>
      </w:tr>
      <w:tr w:rsidR="00D46118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D46118" w:rsidRPr="00B63DB3" w:rsidRDefault="00D46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D46118" w:rsidRDefault="00D461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D46118" w:rsidRPr="0041367D" w:rsidRDefault="00D46118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6118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D46118" w:rsidRDefault="00D46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D46118" w:rsidRDefault="00D461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D46118" w:rsidRPr="00110B00" w:rsidRDefault="00D46118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6118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D46118" w:rsidRDefault="00D46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D46118" w:rsidRDefault="00D461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D46118" w:rsidRPr="00A03018" w:rsidRDefault="00D46118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6118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D46118" w:rsidRPr="00A03018" w:rsidRDefault="00D46118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6118" w:rsidRPr="00342FBE" w14:paraId="6F95505D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469CE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BE206" w14:textId="511A7CCC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658D0" w14:textId="77777777" w:rsidR="00A068DD" w:rsidRDefault="00D46118" w:rsidP="00592CA5">
            <w:pPr>
              <w:jc w:val="center"/>
              <w:rPr>
                <w:sz w:val="16"/>
                <w:szCs w:val="16"/>
                <w:lang w:val="uk-UA"/>
              </w:rPr>
            </w:pPr>
            <w:r w:rsidRPr="00F32472">
              <w:rPr>
                <w:b/>
                <w:bCs/>
                <w:sz w:val="28"/>
                <w:szCs w:val="28"/>
                <w:lang w:val="uk-UA"/>
              </w:rPr>
              <w:t>Наукові проблеми економічної діяльності</w:t>
            </w:r>
            <w:r>
              <w:rPr>
                <w:b/>
                <w:bCs/>
                <w:lang w:val="uk-UA"/>
              </w:rPr>
              <w:t xml:space="preserve">  </w:t>
            </w:r>
            <w:r w:rsidRPr="00F32472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16</w:t>
            </w:r>
            <w:r w:rsidRPr="00F32472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ПАНДАС</w:t>
            </w:r>
            <w:r w:rsidR="00A068DD">
              <w:rPr>
                <w:sz w:val="16"/>
                <w:szCs w:val="16"/>
                <w:lang w:val="uk-UA"/>
              </w:rPr>
              <w:t xml:space="preserve"> </w:t>
            </w:r>
          </w:p>
          <w:p w14:paraId="56AAC004" w14:textId="318E14A0" w:rsidR="00D46118" w:rsidRPr="00A068DD" w:rsidRDefault="00000000" w:rsidP="00592CA5">
            <w:pPr>
              <w:jc w:val="center"/>
              <w:rPr>
                <w:lang w:val="uk-UA"/>
              </w:rPr>
            </w:pPr>
            <w:hyperlink r:id="rId4" w:history="1">
              <w:r w:rsidR="00A068DD" w:rsidRPr="00A068DD">
                <w:rPr>
                  <w:rStyle w:val="a4"/>
                  <w:lang w:val="uk-UA"/>
                </w:rPr>
                <w:t>https://meet.google.com/taq-ciiu-njd</w:t>
              </w:r>
            </w:hyperlink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94EED9E" w:rsidR="00592CA5" w:rsidRPr="005C1729" w:rsidRDefault="00592CA5" w:rsidP="00592CA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5034732A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51DFE65C" w:rsidR="00592CA5" w:rsidRPr="00001F1C" w:rsidRDefault="003B623C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32472">
              <w:rPr>
                <w:b/>
                <w:sz w:val="28"/>
                <w:szCs w:val="28"/>
                <w:lang w:val="uk-UA" w:eastAsia="en-US"/>
              </w:rPr>
              <w:t>Форсайтинг</w:t>
            </w:r>
            <w:proofErr w:type="spellEnd"/>
            <w:r w:rsidRPr="00F32472">
              <w:rPr>
                <w:b/>
                <w:sz w:val="28"/>
                <w:szCs w:val="28"/>
                <w:lang w:val="uk-UA" w:eastAsia="en-US"/>
              </w:rPr>
              <w:t>: методи прогнозування економічного і соціального розвитку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16г  ОКЛАНДЕР   </w:t>
            </w:r>
            <w:hyperlink r:id="rId5" w:history="1">
              <w:r w:rsidRPr="009E722A">
                <w:rPr>
                  <w:rStyle w:val="a4"/>
                  <w:lang w:val="uk-UA"/>
                </w:rPr>
                <w:t>https://meet.google.com/chk-dowv-zrd</w:t>
              </w:r>
            </w:hyperlink>
          </w:p>
        </w:tc>
      </w:tr>
      <w:tr w:rsidR="00592CA5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4B0A5ABD" w:rsidR="00592CA5" w:rsidRPr="00522EC7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4D4C0DDC" w:rsidR="00592CA5" w:rsidRPr="00A007C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3FF99B08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2472" w:rsidRPr="001B3354" w14:paraId="57761414" w14:textId="77777777" w:rsidTr="0031398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F32472" w:rsidRDefault="00F32472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57E86090" w:rsidR="00F32472" w:rsidRDefault="00F32472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1B3354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8CD6130" w:rsidR="00592CA5" w:rsidRDefault="00592CA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7777777" w:rsidR="00592CA5" w:rsidRDefault="00592CA5" w:rsidP="00ED72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46118" w:rsidRPr="00A007CB" w14:paraId="2C978488" w14:textId="77777777" w:rsidTr="00360BDB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D46118" w:rsidRPr="00B63DB3" w:rsidRDefault="00D46118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77777777" w:rsidR="00D46118" w:rsidRPr="004304DE" w:rsidRDefault="00D46118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6118" w:rsidRPr="00A007CB" w14:paraId="551985DA" w14:textId="77777777" w:rsidTr="00360BDB">
        <w:trPr>
          <w:trHeight w:val="15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41399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77777777" w:rsidR="00D46118" w:rsidRPr="004304DE" w:rsidRDefault="00D46118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6118" w:rsidRPr="00384291" w14:paraId="3E582D69" w14:textId="77777777" w:rsidTr="00360BDB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0DC67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D46118" w:rsidRDefault="00D461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D46118" w:rsidRPr="00E376C8" w:rsidRDefault="00D46118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6118" w:rsidRPr="00A007CB" w14:paraId="5390E253" w14:textId="77777777" w:rsidTr="00360BDB">
        <w:trPr>
          <w:trHeight w:val="2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3A2D0D" w14:textId="77777777" w:rsidR="00D46118" w:rsidRDefault="00D46118" w:rsidP="00D461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F1DC5" w14:textId="77777777" w:rsidR="00D46118" w:rsidRDefault="00D46118" w:rsidP="00D461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99564E" w14:textId="301933AB" w:rsidR="00D46118" w:rsidRPr="004304DE" w:rsidRDefault="00D46118" w:rsidP="00A068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6118" w:rsidRPr="00A007CB" w14:paraId="495CE993" w14:textId="77777777" w:rsidTr="00360BDB">
        <w:trPr>
          <w:trHeight w:val="2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46C48" w14:textId="77777777" w:rsidR="00D46118" w:rsidRDefault="00D46118" w:rsidP="00D461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B0CCE" w14:textId="5AB953D7" w:rsidR="00D46118" w:rsidRDefault="00D46118" w:rsidP="00D461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6FE0B" w14:textId="3AE44360" w:rsidR="00D46118" w:rsidRPr="004304DE" w:rsidRDefault="00D46118" w:rsidP="00A068DD">
            <w:pPr>
              <w:jc w:val="center"/>
              <w:rPr>
                <w:b/>
                <w:bCs/>
                <w:sz w:val="28"/>
                <w:szCs w:val="28"/>
              </w:rPr>
            </w:pPr>
            <w:r w:rsidRPr="00F32472">
              <w:rPr>
                <w:b/>
                <w:bCs/>
                <w:sz w:val="28"/>
                <w:szCs w:val="28"/>
                <w:lang w:val="uk-UA" w:eastAsia="en-US"/>
              </w:rPr>
              <w:t>Методи прогнозування технологічного розвитку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Pr="00CE421C">
              <w:rPr>
                <w:sz w:val="16"/>
                <w:szCs w:val="16"/>
                <w:lang w:val="uk-UA" w:eastAsia="en-US"/>
              </w:rPr>
              <w:t>Л 16г ПАНДАС</w:t>
            </w:r>
            <w:r w:rsidR="00A068DD">
              <w:rPr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A068DD" w:rsidRPr="00A068DD">
                <w:rPr>
                  <w:rStyle w:val="a4"/>
                  <w:lang w:val="uk-UA"/>
                </w:rPr>
                <w:t>https://meet.google.com/taq-ciiu-njd</w:t>
              </w:r>
            </w:hyperlink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42FBE"/>
    <w:rsid w:val="0034723B"/>
    <w:rsid w:val="00353BE1"/>
    <w:rsid w:val="00363190"/>
    <w:rsid w:val="00382A49"/>
    <w:rsid w:val="00384291"/>
    <w:rsid w:val="00391C2E"/>
    <w:rsid w:val="00396D3B"/>
    <w:rsid w:val="003B623C"/>
    <w:rsid w:val="003C6C48"/>
    <w:rsid w:val="003E60D3"/>
    <w:rsid w:val="003F260E"/>
    <w:rsid w:val="003F64B5"/>
    <w:rsid w:val="00401F75"/>
    <w:rsid w:val="004053A5"/>
    <w:rsid w:val="00407EDE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16BE3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68DD"/>
    <w:rsid w:val="00A0745C"/>
    <w:rsid w:val="00A16017"/>
    <w:rsid w:val="00A22F27"/>
    <w:rsid w:val="00A25FB8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3DB3"/>
    <w:rsid w:val="00B8265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421C"/>
    <w:rsid w:val="00CE59B6"/>
    <w:rsid w:val="00CE7350"/>
    <w:rsid w:val="00D01BC2"/>
    <w:rsid w:val="00D02934"/>
    <w:rsid w:val="00D03853"/>
    <w:rsid w:val="00D41B62"/>
    <w:rsid w:val="00D46118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aq-ciiu-njd" TargetMode="External"/><Relationship Id="rId5" Type="http://schemas.openxmlformats.org/officeDocument/2006/relationships/hyperlink" Target="https://meet.google.com/chk-dowv-zrd" TargetMode="External"/><Relationship Id="rId4" Type="http://schemas.openxmlformats.org/officeDocument/2006/relationships/hyperlink" Target="https://meet.google.com/taq-ciiu-n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16</cp:revision>
  <dcterms:created xsi:type="dcterms:W3CDTF">2023-08-31T13:04:00Z</dcterms:created>
  <dcterms:modified xsi:type="dcterms:W3CDTF">2023-09-14T06:17:00Z</dcterms:modified>
</cp:coreProperties>
</file>