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2C7ABC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7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731"/>
      </w:tblGrid>
      <w:tr w:rsidR="006C0B21" w:rsidTr="007C29E4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D46AA1" w:rsidP="0003076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МБГ</w:t>
            </w:r>
            <w:r w:rsidR="006C0B21">
              <w:rPr>
                <w:b/>
                <w:bCs/>
                <w:lang w:val="uk-UA"/>
              </w:rPr>
              <w:t xml:space="preserve"> – </w:t>
            </w:r>
            <w:r w:rsidR="00030764">
              <w:rPr>
                <w:b/>
                <w:bCs/>
                <w:lang w:val="uk-UA"/>
              </w:rPr>
              <w:t>5</w:t>
            </w:r>
            <w:r>
              <w:rPr>
                <w:b/>
                <w:bCs/>
                <w:lang w:val="uk-UA"/>
              </w:rPr>
              <w:t>2</w:t>
            </w:r>
            <w:r w:rsidR="00030764">
              <w:rPr>
                <w:b/>
                <w:bCs/>
                <w:lang w:val="uk-UA"/>
              </w:rPr>
              <w:t>1</w:t>
            </w:r>
            <w:r w:rsidR="006C0B21">
              <w:rPr>
                <w:b/>
                <w:bCs/>
                <w:lang w:val="uk-UA"/>
              </w:rPr>
              <w:t>мп</w:t>
            </w:r>
          </w:p>
        </w:tc>
      </w:tr>
      <w:tr w:rsidR="008166DD" w:rsidTr="007C29E4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54BB" w:rsidRPr="009F0A1F" w:rsidTr="001D54BB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78FC" w:rsidRDefault="003178FC" w:rsidP="003178F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Комплексна  реконструкція  міських  територій</w:t>
            </w:r>
          </w:p>
          <w:p w:rsidR="001D54BB" w:rsidRDefault="003178FC" w:rsidP="003178F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30 год       ТОПАЛ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К223</w:t>
            </w:r>
          </w:p>
          <w:p w:rsidR="00D17815" w:rsidRPr="00110B00" w:rsidRDefault="009F0A1F" w:rsidP="003178F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https://meet.google.com/hvd-vxzn-omu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9F0A1F" w:rsidTr="007C29E4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178FC" w:rsidRDefault="003178FC" w:rsidP="003178F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Комплексна  реконструкція  міських  територій</w:t>
            </w:r>
          </w:p>
          <w:p w:rsidR="008166DD" w:rsidRDefault="003178FC" w:rsidP="003178F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 ТОПАЛ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К223</w:t>
            </w:r>
          </w:p>
          <w:p w:rsidR="00D17815" w:rsidRPr="00522EC7" w:rsidRDefault="009F0A1F" w:rsidP="003178F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https://meet.google.com/hvd-vxzn-omu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A25FB8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0FF4" w:rsidRDefault="00846D0A" w:rsidP="003B333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Ремонт  та  реставрація  міських  об’єктів  </w:t>
            </w:r>
          </w:p>
          <w:p w:rsidR="008166DD" w:rsidRDefault="00846D0A" w:rsidP="003B333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30 год       </w:t>
            </w:r>
            <w:r w:rsidR="003B3334">
              <w:rPr>
                <w:bCs/>
                <w:sz w:val="16"/>
                <w:szCs w:val="16"/>
                <w:lang w:val="uk-UA"/>
              </w:rPr>
              <w:t>ТИХОНЮК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3B3334">
              <w:rPr>
                <w:b/>
                <w:bCs/>
                <w:sz w:val="16"/>
                <w:szCs w:val="16"/>
                <w:lang w:val="uk-UA"/>
              </w:rPr>
              <w:t>23</w:t>
            </w:r>
            <w:r>
              <w:rPr>
                <w:b/>
                <w:bCs/>
                <w:sz w:val="16"/>
                <w:szCs w:val="16"/>
              </w:rPr>
              <w:t xml:space="preserve">   </w:t>
            </w:r>
          </w:p>
          <w:p w:rsidR="0015671C" w:rsidRPr="00D17815" w:rsidRDefault="009F0A1F" w:rsidP="003B3334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15671C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https://meet.google.com/kty-unsu-fwa</w:t>
              </w:r>
            </w:hyperlink>
            <w:r w:rsidR="0015671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37923" w:rsidRPr="00F64393" w:rsidTr="007C29E4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Pr="00F250FB" w:rsidRDefault="00237923" w:rsidP="00DC490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4571" w:rsidRPr="009F0A1F" w:rsidTr="007C29E4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B3334" w:rsidP="007F7C0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Реконструкція </w:t>
            </w:r>
            <w:r w:rsidR="00B11690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інженерних</w:t>
            </w:r>
            <w:r w:rsidR="00B11690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систем</w:t>
            </w:r>
            <w:r w:rsidR="00B11690"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</w:t>
            </w:r>
            <w:r w:rsidR="00B11690">
              <w:rPr>
                <w:bCs/>
                <w:sz w:val="16"/>
                <w:szCs w:val="16"/>
                <w:lang w:val="uk-UA" w:eastAsia="en-US"/>
              </w:rPr>
              <w:t>ДАНИЛЮК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</w:t>
            </w:r>
            <w:r w:rsidR="00B11690">
              <w:rPr>
                <w:b/>
                <w:bCs/>
                <w:sz w:val="16"/>
                <w:szCs w:val="16"/>
                <w:lang w:val="uk-UA" w:eastAsia="en-US"/>
              </w:rPr>
              <w:t>3</w:t>
            </w:r>
          </w:p>
          <w:p w:rsidR="00D17815" w:rsidRPr="00F30AF1" w:rsidRDefault="009F0A1F" w:rsidP="007F7C0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https://meet.google.com/wqv-vvvv-qwe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9F0A1F" w:rsidTr="001D54BB">
        <w:trPr>
          <w:trHeight w:val="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B11690" w:rsidP="004C3B5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B11690">
              <w:rPr>
                <w:b/>
                <w:bCs/>
                <w:lang w:val="uk-UA" w:eastAsia="en-US"/>
              </w:rPr>
              <w:t>Реконструкція  інженерних  систем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 w:rsidRPr="00B11690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4C3B58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ДАНИЛЮК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К223</w:t>
            </w:r>
          </w:p>
          <w:p w:rsidR="00D17815" w:rsidRPr="005C1729" w:rsidRDefault="009F0A1F" w:rsidP="004C3B5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https://meet.google.com/wqv-vvvv-qwe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9F0A1F" w:rsidTr="0044026A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7F7C01" w:rsidP="007F7C0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7F7C01">
              <w:rPr>
                <w:b/>
                <w:bCs/>
                <w:lang w:val="uk-UA" w:eastAsia="en-US"/>
              </w:rPr>
              <w:t xml:space="preserve">Основи  </w:t>
            </w:r>
            <w:proofErr w:type="spellStart"/>
            <w:r w:rsidRPr="007F7C01">
              <w:rPr>
                <w:b/>
                <w:bCs/>
                <w:lang w:val="uk-UA" w:eastAsia="en-US"/>
              </w:rPr>
              <w:t>термомодернізації</w:t>
            </w:r>
            <w:proofErr w:type="spellEnd"/>
            <w:r w:rsidRPr="007F7C01">
              <w:rPr>
                <w:b/>
                <w:bCs/>
                <w:lang w:val="uk-UA" w:eastAsia="en-US"/>
              </w:rPr>
              <w:t xml:space="preserve">  будівель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 КЕРШ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К223   </w:t>
            </w:r>
          </w:p>
          <w:p w:rsidR="00D17815" w:rsidRPr="005C1729" w:rsidRDefault="009F0A1F" w:rsidP="007F7C0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https://meet.google.com/cga-fiwa-mbp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F5D16" w:rsidRPr="009F0A1F" w:rsidTr="00DC4900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4C3B58" w:rsidP="00EE489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термомодернізації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будівель</w:t>
            </w:r>
            <w:r w:rsidR="007F7C01"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  КЕРШ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К223   </w:t>
            </w:r>
          </w:p>
          <w:p w:rsidR="00D17815" w:rsidRPr="005C1729" w:rsidRDefault="009F0A1F" w:rsidP="00EE48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https://meet.google.com/cga-fiwa-mbp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Tr="007C29E4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54BB" w:rsidRDefault="001D54B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Pr="00001F1C" w:rsidRDefault="001D54BB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54BB" w:rsidRPr="009F0A1F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EE4899" w:rsidP="00BF511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Управління  міським  господарством</w:t>
            </w:r>
            <w:r w:rsidR="00BF5110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СТРЕЛЬЦОВ  </w:t>
            </w:r>
            <w:r w:rsidR="00BF511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</w:p>
          <w:p w:rsidR="00D17815" w:rsidRPr="00522EC7" w:rsidRDefault="009F0A1F" w:rsidP="00BF511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https://meet.google.com/xuc-abby-sha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9F0A1F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BF5110" w:rsidP="00BF511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міським  господарством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СТРЕЛЬЦОВ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</w:p>
          <w:p w:rsidR="00D17815" w:rsidRPr="009F0A1F" w:rsidRDefault="009F0A1F" w:rsidP="00BF511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D17815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https://meet.google.com/xuc-abby-sha</w:t>
              </w:r>
            </w:hyperlink>
            <w:r w:rsidR="00D17815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Tr="001D54BB">
        <w:trPr>
          <w:trHeight w:val="1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BF5110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</w:rPr>
            </w:pPr>
            <w:r w:rsidRPr="00BF5110">
              <w:rPr>
                <w:b/>
                <w:bCs/>
                <w:lang w:val="uk-UA"/>
              </w:rPr>
              <w:t>Ремонт  та  реставрація  міських  об’єктів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</w:t>
            </w:r>
            <w:r w:rsidR="00F0267B">
              <w:rPr>
                <w:bCs/>
                <w:sz w:val="16"/>
                <w:szCs w:val="16"/>
                <w:lang w:val="uk-UA"/>
              </w:rPr>
              <w:t>КСЬОНШКЕВИЧ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К223</w:t>
            </w:r>
            <w:r>
              <w:rPr>
                <w:b/>
                <w:bCs/>
                <w:sz w:val="16"/>
                <w:szCs w:val="16"/>
              </w:rPr>
              <w:t xml:space="preserve">   </w:t>
            </w:r>
          </w:p>
          <w:p w:rsidR="0015671C" w:rsidRPr="001D54BB" w:rsidRDefault="009F0A1F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4" w:history="1">
              <w:r w:rsidR="0015671C" w:rsidRPr="00CB2E08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https://meet.google.com/kty-unsu-fwa</w:t>
              </w:r>
            </w:hyperlink>
            <w:r w:rsidR="0015671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Tr="004E44CA">
        <w:trPr>
          <w:trHeight w:val="12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Pr="001D54BB" w:rsidRDefault="001D54BB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D54BB" w:rsidRPr="009F0A1F" w:rsidTr="001D54BB">
        <w:trPr>
          <w:trHeight w:val="15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54BB" w:rsidRDefault="001D54B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F0267B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Правове</w:t>
            </w:r>
            <w:r w:rsidR="00D60BAD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регулювання </w:t>
            </w:r>
            <w:r w:rsidR="00D60BAD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будівельної</w:t>
            </w:r>
            <w:r w:rsidR="00D60BAD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діяльності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:rsidR="00D17815" w:rsidRPr="00367202" w:rsidRDefault="009F0A1F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tgtFrame="_blank" w:history="1">
              <w:r>
                <w:rPr>
                  <w:rStyle w:val="a4"/>
                  <w:shd w:val="clear" w:color="auto" w:fill="FFFFFF"/>
                  <w:lang w:val="en-US"/>
                </w:rPr>
                <w:t>https</w:t>
              </w:r>
              <w:r>
                <w:rPr>
                  <w:rStyle w:val="a4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shd w:val="clear" w:color="auto" w:fill="FFFFFF"/>
                  <w:lang w:val="en-US"/>
                </w:rPr>
                <w:t>meet</w:t>
              </w:r>
              <w:r>
                <w:rPr>
                  <w:rStyle w:val="a4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shd w:val="clear" w:color="auto" w:fill="FFFFFF"/>
                  <w:lang w:val="en-US"/>
                </w:rPr>
                <w:t>google</w:t>
              </w:r>
              <w:r>
                <w:rPr>
                  <w:rStyle w:val="a4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shd w:val="clear" w:color="auto" w:fill="FFFFFF"/>
                  <w:lang w:val="en-US"/>
                </w:rPr>
                <w:t>com</w:t>
              </w:r>
              <w:r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</w:p>
        </w:tc>
      </w:tr>
      <w:tr w:rsidR="001D54BB" w:rsidRPr="009F0A1F" w:rsidTr="00D956A3">
        <w:trPr>
          <w:trHeight w:val="125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54BB" w:rsidRDefault="001D54B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D60BAD" w:rsidP="00D60BAD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будівельної  діяльності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:rsidR="00D17815" w:rsidRPr="00367202" w:rsidRDefault="009F0A1F" w:rsidP="00D17815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6" w:tgtFrame="_blank" w:history="1">
              <w:r>
                <w:rPr>
                  <w:rStyle w:val="a4"/>
                  <w:shd w:val="clear" w:color="auto" w:fill="FFFFFF"/>
                  <w:lang w:val="en-US"/>
                </w:rPr>
                <w:t>https</w:t>
              </w:r>
              <w:r>
                <w:rPr>
                  <w:rStyle w:val="a4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shd w:val="clear" w:color="auto" w:fill="FFFFFF"/>
                  <w:lang w:val="en-US"/>
                </w:rPr>
                <w:t>meet</w:t>
              </w:r>
              <w:r>
                <w:rPr>
                  <w:rStyle w:val="a4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shd w:val="clear" w:color="auto" w:fill="FFFFFF"/>
                  <w:lang w:val="en-US"/>
                </w:rPr>
                <w:t>google</w:t>
              </w:r>
              <w:r>
                <w:rPr>
                  <w:rStyle w:val="a4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shd w:val="clear" w:color="auto" w:fill="FFFFFF"/>
                  <w:lang w:val="en-US"/>
                </w:rPr>
                <w:t>com</w:t>
              </w:r>
              <w:r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grz</w:t>
              </w:r>
              <w:proofErr w:type="spellEnd"/>
              <w:r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jbsr</w:t>
              </w:r>
              <w:proofErr w:type="spellEnd"/>
              <w:r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shd w:val="clear" w:color="auto" w:fill="FFFFFF"/>
                  <w:lang w:val="en-US"/>
                </w:rPr>
                <w:t>rxy</w:t>
              </w:r>
              <w:proofErr w:type="spellEnd"/>
            </w:hyperlink>
            <w:bookmarkStart w:id="0" w:name="_GoBack"/>
            <w:bookmarkEnd w:id="0"/>
          </w:p>
        </w:tc>
      </w:tr>
      <w:tr w:rsidR="00367202" w:rsidRPr="009F0A1F" w:rsidTr="007C29E4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60BAD" w:rsidRDefault="00D60BAD" w:rsidP="00D60BAD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Планування  міської  транспортної  інфраструктури</w:t>
            </w:r>
          </w:p>
          <w:p w:rsidR="00367202" w:rsidRDefault="00D60BAD" w:rsidP="00470FF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ДАНИЛЕНКО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К22</w:t>
            </w:r>
            <w:r w:rsidR="00470FF4">
              <w:rPr>
                <w:b/>
                <w:bCs/>
                <w:sz w:val="16"/>
                <w:szCs w:val="16"/>
                <w:lang w:val="uk-UA" w:eastAsia="en-US"/>
              </w:rPr>
              <w:t>3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15671C" w:rsidRPr="00F250FB" w:rsidRDefault="009F0A1F" w:rsidP="00470F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15671C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https://meet.google.com/zdu-hmtv-doh</w:t>
              </w:r>
            </w:hyperlink>
            <w:r w:rsidR="0015671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RPr="009F0A1F" w:rsidTr="007C29E4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0FF4" w:rsidRDefault="00470FF4" w:rsidP="00470FF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Планування  міської  транспортної  інфраструктури</w:t>
            </w:r>
          </w:p>
          <w:p w:rsidR="00931403" w:rsidRDefault="00470FF4" w:rsidP="00470FF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ДАНИЛЕНКО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К223   </w:t>
            </w:r>
          </w:p>
          <w:p w:rsidR="0015671C" w:rsidRPr="00A948BA" w:rsidRDefault="009F0A1F" w:rsidP="00470FF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15671C" w:rsidRPr="00CB2E08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https://meet.google.com/zdu-hmtv-doh</w:t>
              </w:r>
            </w:hyperlink>
            <w:r w:rsidR="0015671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31403" w:rsidTr="007C29E4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820C5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A487E" w:rsidRPr="00A007CB" w:rsidTr="007C29E4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477D58" w:rsidRDefault="00EA487E" w:rsidP="005A7F9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007CB" w:rsidTr="007C29E4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Pr="00477D58" w:rsidRDefault="00817282" w:rsidP="00C762D6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A487E" w:rsidRPr="00A007CB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F71913" w:rsidRDefault="00EA487E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90EFA" w:rsidRPr="00A007CB" w:rsidTr="007C29E4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030764" w:rsidP="0003076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390EFA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C762D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31569" w:rsidTr="007C29E4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731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0764"/>
    <w:rsid w:val="00031569"/>
    <w:rsid w:val="00035D93"/>
    <w:rsid w:val="00051976"/>
    <w:rsid w:val="0005459E"/>
    <w:rsid w:val="0006121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34B53"/>
    <w:rsid w:val="0015671C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D54BB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C7ABC"/>
    <w:rsid w:val="002E2A96"/>
    <w:rsid w:val="002F594C"/>
    <w:rsid w:val="00300506"/>
    <w:rsid w:val="00302DFF"/>
    <w:rsid w:val="0031381F"/>
    <w:rsid w:val="003178FC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B3334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0FF4"/>
    <w:rsid w:val="00477D58"/>
    <w:rsid w:val="00486584"/>
    <w:rsid w:val="00494FF9"/>
    <w:rsid w:val="004A66A7"/>
    <w:rsid w:val="004B3B9A"/>
    <w:rsid w:val="004C3B58"/>
    <w:rsid w:val="004C5FC0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A7F92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2F48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52CD"/>
    <w:rsid w:val="007E4806"/>
    <w:rsid w:val="007F7C01"/>
    <w:rsid w:val="007F7CD6"/>
    <w:rsid w:val="00803942"/>
    <w:rsid w:val="00804B0F"/>
    <w:rsid w:val="008166DD"/>
    <w:rsid w:val="00817282"/>
    <w:rsid w:val="00822AA0"/>
    <w:rsid w:val="0082300F"/>
    <w:rsid w:val="00846D0A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0A1F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1690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110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762D6"/>
    <w:rsid w:val="00C82891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17815"/>
    <w:rsid w:val="00D41B62"/>
    <w:rsid w:val="00D46AA1"/>
    <w:rsid w:val="00D60BAD"/>
    <w:rsid w:val="00D615E7"/>
    <w:rsid w:val="00D7142B"/>
    <w:rsid w:val="00D76CC8"/>
    <w:rsid w:val="00D774F6"/>
    <w:rsid w:val="00D80E20"/>
    <w:rsid w:val="00D840AD"/>
    <w:rsid w:val="00DB0DD8"/>
    <w:rsid w:val="00DC37B8"/>
    <w:rsid w:val="00DC4900"/>
    <w:rsid w:val="00DD22FF"/>
    <w:rsid w:val="00DD5570"/>
    <w:rsid w:val="00DF5843"/>
    <w:rsid w:val="00E133D9"/>
    <w:rsid w:val="00E134EB"/>
    <w:rsid w:val="00E22A28"/>
    <w:rsid w:val="00E35133"/>
    <w:rsid w:val="00E6402E"/>
    <w:rsid w:val="00E64BC9"/>
    <w:rsid w:val="00E651C4"/>
    <w:rsid w:val="00E70FCF"/>
    <w:rsid w:val="00E85221"/>
    <w:rsid w:val="00E93039"/>
    <w:rsid w:val="00EA487E"/>
    <w:rsid w:val="00EA4D78"/>
    <w:rsid w:val="00ED08B3"/>
    <w:rsid w:val="00ED09E9"/>
    <w:rsid w:val="00ED3F77"/>
    <w:rsid w:val="00ED55AC"/>
    <w:rsid w:val="00EE4899"/>
    <w:rsid w:val="00EE6A1E"/>
    <w:rsid w:val="00EF203A"/>
    <w:rsid w:val="00EF3068"/>
    <w:rsid w:val="00EF3C7A"/>
    <w:rsid w:val="00EF638A"/>
    <w:rsid w:val="00F0267B"/>
    <w:rsid w:val="00F03241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0A43B-C051-4506-B41B-BAD1B796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78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qv-vvvv-qwe" TargetMode="External"/><Relationship Id="rId13" Type="http://schemas.openxmlformats.org/officeDocument/2006/relationships/hyperlink" Target="https://meet.google.com/xuc-abby-sha" TargetMode="External"/><Relationship Id="rId18" Type="http://schemas.openxmlformats.org/officeDocument/2006/relationships/hyperlink" Target="https://meet.google.com/zdu-hmtv-do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kty-unsu-fwa" TargetMode="External"/><Relationship Id="rId12" Type="http://schemas.openxmlformats.org/officeDocument/2006/relationships/hyperlink" Target="https://meet.google.com/xuc-abby-sha" TargetMode="External"/><Relationship Id="rId17" Type="http://schemas.openxmlformats.org/officeDocument/2006/relationships/hyperlink" Target="https://meet.google.com/zdu-hmtv-doh" TargetMode="External"/><Relationship Id="rId2" Type="http://schemas.openxmlformats.org/officeDocument/2006/relationships/styles" Target="styles.xml"/><Relationship Id="rId16" Type="http://schemas.openxmlformats.org/officeDocument/2006/relationships/hyperlink" Target="http://meet.google.com/ztx-ufhv-tp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hvd-vxzn-omu" TargetMode="External"/><Relationship Id="rId11" Type="http://schemas.openxmlformats.org/officeDocument/2006/relationships/hyperlink" Target="https://meet.google.com/cga-fiwa-mbp" TargetMode="External"/><Relationship Id="rId5" Type="http://schemas.openxmlformats.org/officeDocument/2006/relationships/hyperlink" Target="https://meet.google.com/hvd-vxzn-omu" TargetMode="External"/><Relationship Id="rId15" Type="http://schemas.openxmlformats.org/officeDocument/2006/relationships/hyperlink" Target="http://meet.google.com/ztx-ufhv-tpe" TargetMode="External"/><Relationship Id="rId10" Type="http://schemas.openxmlformats.org/officeDocument/2006/relationships/hyperlink" Target="https://meet.google.com/cga-fiwa-mbp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qv-vvvv-qwe" TargetMode="External"/><Relationship Id="rId14" Type="http://schemas.openxmlformats.org/officeDocument/2006/relationships/hyperlink" Target="https://meet.google.com/kty-unsu-f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31F28-BA5B-45A8-B7EA-CFC303EA2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49</cp:revision>
  <dcterms:created xsi:type="dcterms:W3CDTF">2018-12-06T12:45:00Z</dcterms:created>
  <dcterms:modified xsi:type="dcterms:W3CDTF">2026-09-10T09:17:00Z</dcterms:modified>
</cp:coreProperties>
</file>