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D1631" w14:textId="77777777" w:rsidR="007830CF" w:rsidRDefault="007830CF" w:rsidP="001543A1">
      <w:pPr>
        <w:rPr>
          <w:b/>
          <w:bCs/>
        </w:rPr>
      </w:pPr>
      <w:r w:rsidRPr="007830CF">
        <w:rPr>
          <w:b/>
          <w:bCs/>
        </w:rPr>
        <w:t xml:space="preserve">                                                                                            </w:t>
      </w:r>
      <w:r w:rsidR="001543A1">
        <w:rPr>
          <w:b/>
          <w:bCs/>
        </w:rPr>
        <w:t xml:space="preserve">                </w:t>
      </w:r>
      <w:r>
        <w:rPr>
          <w:b/>
          <w:bCs/>
        </w:rPr>
        <w:t>ЗАТВЕРДЖУЮ</w:t>
      </w:r>
    </w:p>
    <w:p w14:paraId="7B491483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8C59DB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14:paraId="7A414C37" w14:textId="7DD23142" w:rsidR="000012C9" w:rsidRDefault="007830CF" w:rsidP="004434A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8C59DB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 xml:space="preserve">А. Ковров                  </w:t>
      </w:r>
      <w:r w:rsidR="000012C9">
        <w:rPr>
          <w:b/>
          <w:bCs/>
          <w:lang w:val="uk-UA"/>
        </w:rPr>
        <w:t xml:space="preserve">          </w:t>
      </w:r>
    </w:p>
    <w:p w14:paraId="3615E067" w14:textId="77777777" w:rsidR="007830CF" w:rsidRDefault="007830CF" w:rsidP="00E409C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012C9">
        <w:rPr>
          <w:b/>
          <w:bCs/>
          <w:lang w:val="uk-UA"/>
        </w:rPr>
        <w:t xml:space="preserve">                                                                                   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>«___» _________202</w:t>
      </w:r>
      <w:r w:rsidR="001B6637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004EA42B" w14:textId="77777777" w:rsidR="000012C9" w:rsidRDefault="000012C9" w:rsidP="00E409C7">
      <w:pPr>
        <w:jc w:val="center"/>
        <w:rPr>
          <w:b/>
          <w:bCs/>
          <w:lang w:val="uk-UA"/>
        </w:rPr>
      </w:pPr>
    </w:p>
    <w:p w14:paraId="63FCA371" w14:textId="77777777" w:rsidR="000012C9" w:rsidRPr="000012C9" w:rsidRDefault="000012C9" w:rsidP="00E409C7">
      <w:pPr>
        <w:jc w:val="center"/>
        <w:rPr>
          <w:b/>
          <w:bCs/>
          <w:lang w:val="uk-UA"/>
        </w:rPr>
      </w:pPr>
    </w:p>
    <w:p w14:paraId="6E170B21" w14:textId="77777777" w:rsidR="007830CF" w:rsidRDefault="007830CF" w:rsidP="007830C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0512DA7E" w14:textId="77777777" w:rsidR="00D92664" w:rsidRDefault="00D92664" w:rsidP="00D92664">
      <w:pPr>
        <w:spacing w:line="140" w:lineRule="atLeast"/>
        <w:jc w:val="center"/>
        <w:rPr>
          <w:b/>
          <w:lang w:val="uk-UA"/>
        </w:rPr>
      </w:pPr>
      <w:r>
        <w:rPr>
          <w:b/>
          <w:lang w:val="uk-UA"/>
        </w:rPr>
        <w:t>ІНСТИТУТУ  БІЗНЕСУ та  ІНФОРМАЦІЙНИХ  ТЕХНОЛОГІЙ</w:t>
      </w:r>
    </w:p>
    <w:p w14:paraId="3F54BDA9" w14:textId="77777777" w:rsidR="001B6637" w:rsidRDefault="00D92664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701F98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1B663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1B663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30FCC47A" w14:textId="77777777" w:rsidR="004C38F5" w:rsidRDefault="001B6637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03.02.2025  по  02.05.2025  (</w:t>
      </w:r>
      <w:r w:rsidR="008953A8">
        <w:rPr>
          <w:b/>
          <w:bCs/>
          <w:lang w:val="uk-UA"/>
        </w:rPr>
        <w:t>13 тижнів)</w:t>
      </w:r>
    </w:p>
    <w:p w14:paraId="6C0A4C1E" w14:textId="77777777" w:rsidR="007830CF" w:rsidRDefault="007830CF" w:rsidP="007830C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4813" w:type="pct"/>
        <w:tblInd w:w="108" w:type="dxa"/>
        <w:tblLook w:val="04A0" w:firstRow="1" w:lastRow="0" w:firstColumn="1" w:lastColumn="0" w:noHBand="0" w:noVBand="1"/>
      </w:tblPr>
      <w:tblGrid>
        <w:gridCol w:w="556"/>
        <w:gridCol w:w="704"/>
        <w:gridCol w:w="7953"/>
      </w:tblGrid>
      <w:tr w:rsidR="007830CF" w14:paraId="36DE69BA" w14:textId="77777777" w:rsidTr="009734A4">
        <w:tc>
          <w:tcPr>
            <w:tcW w:w="3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705E5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4A0AB8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9F73B" w14:textId="77777777" w:rsidR="007830CF" w:rsidRPr="00DA65B0" w:rsidRDefault="00950179" w:rsidP="009501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МО</w:t>
            </w:r>
            <w:r w:rsidR="00DA65B0">
              <w:rPr>
                <w:b/>
                <w:bCs/>
                <w:lang w:val="uk-UA" w:eastAsia="en-US"/>
              </w:rPr>
              <w:t xml:space="preserve">  - </w:t>
            </w:r>
            <w:r w:rsidR="008953A8">
              <w:rPr>
                <w:b/>
                <w:bCs/>
                <w:lang w:val="uk-UA" w:eastAsia="en-US"/>
              </w:rPr>
              <w:t>4</w:t>
            </w:r>
            <w:r>
              <w:rPr>
                <w:b/>
                <w:bCs/>
                <w:lang w:val="uk-UA" w:eastAsia="en-US"/>
              </w:rPr>
              <w:t>61</w:t>
            </w:r>
          </w:p>
        </w:tc>
      </w:tr>
      <w:tr w:rsidR="00390F7D" w14:paraId="43DE434D" w14:textId="77777777" w:rsidTr="00390F7D">
        <w:trPr>
          <w:trHeight w:val="23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D8ACF81" w14:textId="77777777" w:rsidR="00390F7D" w:rsidRDefault="00390F7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1472D8E" w14:textId="77777777" w:rsidR="00390F7D" w:rsidRPr="00DA65B0" w:rsidRDefault="00390F7D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AB6213" w14:textId="77777777" w:rsidR="00390F7D" w:rsidRPr="00061DDE" w:rsidRDefault="00390F7D" w:rsidP="00D926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81205" w14:paraId="7D476778" w14:textId="77777777" w:rsidTr="009734A4">
        <w:trPr>
          <w:trHeight w:val="24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0C8B6FE" w14:textId="77777777" w:rsidR="00B81205" w:rsidRDefault="00B812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20F5D4" w14:textId="77777777" w:rsidR="00B81205" w:rsidRDefault="00B812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83B1C3" w14:textId="77777777" w:rsidR="00B81205" w:rsidRPr="00061DDE" w:rsidRDefault="00B81205" w:rsidP="00665C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81205" w14:paraId="49BCC00F" w14:textId="77777777" w:rsidTr="009734A4">
        <w:trPr>
          <w:trHeight w:val="28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7595A6F" w14:textId="77777777" w:rsidR="00B81205" w:rsidRDefault="00B812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EF2744" w14:textId="77777777" w:rsidR="00B81205" w:rsidRDefault="00B812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C25ED3" w14:textId="77777777" w:rsidR="00B81205" w:rsidRPr="00061DDE" w:rsidRDefault="00B81205" w:rsidP="00665C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390F7D" w14:paraId="2F4F4AE0" w14:textId="77777777" w:rsidTr="00390F7D">
        <w:trPr>
          <w:trHeight w:val="21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20DF81" w14:textId="77777777" w:rsidR="00390F7D" w:rsidRDefault="00390F7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2B52D2" w14:textId="77777777" w:rsidR="00390F7D" w:rsidRDefault="00390F7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151EE6" w14:textId="77777777" w:rsidR="00390F7D" w:rsidRPr="00061DDE" w:rsidRDefault="00390F7D" w:rsidP="00E940C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950179" w14:paraId="7511374B" w14:textId="77777777" w:rsidTr="0081682F">
        <w:trPr>
          <w:trHeight w:val="126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FF84DD1" w14:textId="77777777" w:rsidR="00950179" w:rsidRDefault="00950179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8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3CE079E" w14:textId="77777777" w:rsidR="00950179" w:rsidRPr="00DA65B0" w:rsidRDefault="00950179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07172F" w14:textId="77777777" w:rsidR="00950179" w:rsidRPr="00061DDE" w:rsidRDefault="00950179" w:rsidP="00DA65B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950179" w14:paraId="7A664D31" w14:textId="77777777" w:rsidTr="009C56A0">
        <w:trPr>
          <w:trHeight w:val="135"/>
        </w:trPr>
        <w:tc>
          <w:tcPr>
            <w:tcW w:w="302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083348E" w14:textId="77777777" w:rsidR="00950179" w:rsidRDefault="00950179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83EC40" w14:textId="77777777" w:rsidR="00950179" w:rsidRPr="00DA65B0" w:rsidRDefault="00950179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0B23B9" w14:textId="0A3B881C" w:rsidR="00950179" w:rsidRPr="00061DDE" w:rsidRDefault="00287F29" w:rsidP="00287F2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287F29">
              <w:rPr>
                <w:b/>
                <w:lang w:val="uk-UA"/>
              </w:rPr>
              <w:t>Міжнародний менеджмент</w:t>
            </w:r>
            <w:r>
              <w:rPr>
                <w:b/>
                <w:sz w:val="26"/>
                <w:szCs w:val="26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14 год     ШИРЯЄВА    </w:t>
            </w:r>
            <w:r>
              <w:rPr>
                <w:b/>
                <w:sz w:val="16"/>
                <w:szCs w:val="16"/>
                <w:lang w:val="uk-UA"/>
              </w:rPr>
              <w:t>ГС406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4" w:history="1">
              <w:r w:rsidR="000D1B4A" w:rsidRPr="000D1B4A">
                <w:rPr>
                  <w:rStyle w:val="a4"/>
                  <w:sz w:val="20"/>
                  <w:szCs w:val="20"/>
                  <w:lang w:val="uk-UA" w:eastAsia="en-US"/>
                </w:rPr>
                <w:t>http://meet.google.com/nzk-quwr-ysc</w:t>
              </w:r>
            </w:hyperlink>
          </w:p>
        </w:tc>
      </w:tr>
      <w:tr w:rsidR="00950179" w14:paraId="0D5E4C30" w14:textId="77777777" w:rsidTr="009734A4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1AC3A9A" w14:textId="77777777" w:rsidR="00950179" w:rsidRDefault="009501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750EBB5" w14:textId="77777777" w:rsidR="00950179" w:rsidRDefault="009501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6F365A" w14:textId="77777777" w:rsidR="00AD4DDF" w:rsidRDefault="000A560F" w:rsidP="000A560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Міжнародний менеджмент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</w:p>
          <w:p w14:paraId="3384EBFE" w14:textId="5706C000" w:rsidR="00950179" w:rsidRPr="00061DDE" w:rsidRDefault="000A560F" w:rsidP="000A560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  24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 год     ШИРЯЄВА    </w:t>
            </w:r>
            <w:r>
              <w:rPr>
                <w:b/>
                <w:sz w:val="16"/>
                <w:szCs w:val="16"/>
                <w:lang w:val="uk-UA"/>
              </w:rPr>
              <w:t>ГС406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5" w:history="1">
              <w:r w:rsidR="000D1B4A" w:rsidRPr="000D1B4A">
                <w:rPr>
                  <w:rStyle w:val="a4"/>
                  <w:sz w:val="20"/>
                  <w:szCs w:val="20"/>
                  <w:lang w:val="uk-UA" w:eastAsia="en-US"/>
                </w:rPr>
                <w:t>http://meet.google.com/nzk-quwr-ysc</w:t>
              </w:r>
            </w:hyperlink>
          </w:p>
        </w:tc>
      </w:tr>
      <w:tr w:rsidR="00950179" w14:paraId="7EFA7BCB" w14:textId="77777777" w:rsidTr="009734A4">
        <w:trPr>
          <w:trHeight w:val="27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59D89E7" w14:textId="77777777" w:rsidR="00950179" w:rsidRDefault="009501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C05329" w14:textId="77777777" w:rsidR="00950179" w:rsidRDefault="009501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4329A1" w14:textId="77777777" w:rsidR="00AD4DDF" w:rsidRDefault="00287F29" w:rsidP="00AD4D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 наукових  досліджень  </w:t>
            </w:r>
          </w:p>
          <w:p w14:paraId="73A0E83E" w14:textId="4E317A7E" w:rsidR="00950179" w:rsidRPr="00E93B0F" w:rsidRDefault="00287F29" w:rsidP="00AD4DD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16 год</w:t>
            </w:r>
            <w:r w:rsidR="004766E6"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4766E6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4766E6">
              <w:rPr>
                <w:sz w:val="16"/>
                <w:szCs w:val="16"/>
                <w:lang w:val="uk-UA"/>
              </w:rPr>
              <w:t xml:space="preserve">  10</w:t>
            </w:r>
            <w:r w:rsidR="00AD4DDF">
              <w:rPr>
                <w:sz w:val="16"/>
                <w:szCs w:val="16"/>
                <w:lang w:val="uk-UA"/>
              </w:rPr>
              <w:t xml:space="preserve"> год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4766E6">
              <w:rPr>
                <w:sz w:val="16"/>
                <w:szCs w:val="16"/>
                <w:lang w:val="uk-UA"/>
              </w:rPr>
              <w:t>САХАЦЬКИЙ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ГС40</w:t>
            </w:r>
            <w:r w:rsidR="004766E6">
              <w:rPr>
                <w:b/>
                <w:sz w:val="16"/>
                <w:szCs w:val="16"/>
                <w:lang w:val="uk-UA"/>
              </w:rPr>
              <w:t>1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0D1B4A" w:rsidRPr="000D1B4A">
                <w:rPr>
                  <w:rStyle w:val="a4"/>
                  <w:sz w:val="22"/>
                  <w:szCs w:val="22"/>
                  <w:lang w:val="uk-UA" w:eastAsia="en-US"/>
                </w:rPr>
                <w:t>https://meet.google.com/typ-hquv-swo</w:t>
              </w:r>
            </w:hyperlink>
          </w:p>
        </w:tc>
      </w:tr>
      <w:tr w:rsidR="00950179" w:rsidRPr="000D1B4A" w14:paraId="458039BB" w14:textId="77777777" w:rsidTr="00950179">
        <w:trPr>
          <w:trHeight w:val="11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6C22E3" w14:textId="77777777" w:rsidR="00950179" w:rsidRDefault="009501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836051" w14:textId="77777777" w:rsidR="00950179" w:rsidRDefault="009501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F79CA1" w14:textId="77777777" w:rsidR="00950179" w:rsidRDefault="004766E6" w:rsidP="00AD4DD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766E6">
              <w:rPr>
                <w:b/>
                <w:lang w:val="uk-UA"/>
              </w:rPr>
              <w:t xml:space="preserve">Основи  наукових  досліджень 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AD4DDF">
              <w:rPr>
                <w:sz w:val="16"/>
                <w:szCs w:val="16"/>
                <w:lang w:val="uk-UA"/>
              </w:rPr>
              <w:t>6 год</w:t>
            </w:r>
            <w:r>
              <w:rPr>
                <w:sz w:val="16"/>
                <w:szCs w:val="16"/>
                <w:lang w:val="uk-UA"/>
              </w:rPr>
              <w:t xml:space="preserve">     САХАЦЬКИЙ    </w:t>
            </w:r>
            <w:r>
              <w:rPr>
                <w:b/>
                <w:sz w:val="16"/>
                <w:szCs w:val="16"/>
                <w:lang w:val="uk-UA"/>
              </w:rPr>
              <w:t>ГС401</w:t>
            </w:r>
          </w:p>
          <w:p w14:paraId="3812D4F3" w14:textId="12408849" w:rsidR="000D1B4A" w:rsidRPr="00E93B0F" w:rsidRDefault="000D1B4A" w:rsidP="00AD4DD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7" w:history="1">
              <w:r w:rsidRPr="000D1B4A">
                <w:rPr>
                  <w:rStyle w:val="a4"/>
                  <w:sz w:val="22"/>
                  <w:szCs w:val="22"/>
                  <w:lang w:val="uk-UA" w:eastAsia="en-US"/>
                </w:rPr>
                <w:t>https://meet.google.com/typ-hquv-swo</w:t>
              </w:r>
            </w:hyperlink>
          </w:p>
        </w:tc>
      </w:tr>
      <w:tr w:rsidR="00950179" w:rsidRPr="000D1B4A" w14:paraId="6531BA57" w14:textId="77777777" w:rsidTr="005D15DD">
        <w:trPr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339166" w14:textId="77777777" w:rsidR="00950179" w:rsidRDefault="009501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5DE76C" w14:textId="77777777" w:rsidR="00950179" w:rsidRDefault="00950179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83ED41" w14:textId="77777777" w:rsidR="00950179" w:rsidRPr="00E93B0F" w:rsidRDefault="00950179" w:rsidP="004F033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8953A8" w14:paraId="4F53161C" w14:textId="77777777" w:rsidTr="008953A8">
        <w:trPr>
          <w:trHeight w:val="27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FC692BE" w14:textId="77777777" w:rsidR="008953A8" w:rsidRDefault="008953A8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FF85585" w14:textId="77777777" w:rsidR="008953A8" w:rsidRPr="00DA65B0" w:rsidRDefault="008953A8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F5A8A2" w14:textId="77777777" w:rsidR="008953A8" w:rsidRPr="009324D9" w:rsidRDefault="008953A8" w:rsidP="0077203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C32D0" w14:paraId="73671AB0" w14:textId="77777777" w:rsidTr="00BC32D0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184000C" w14:textId="77777777" w:rsidR="00BC32D0" w:rsidRDefault="00BC32D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00297F7" w14:textId="77777777" w:rsidR="00BC32D0" w:rsidRDefault="00BC32D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8C9CC5" w14:textId="682763AD" w:rsidR="00BC32D0" w:rsidRPr="00AD4DDF" w:rsidRDefault="00AD4DDF" w:rsidP="00AA2DB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19.02    </w:t>
            </w:r>
            <w:r w:rsidR="00AA2DBD">
              <w:rPr>
                <w:b/>
                <w:sz w:val="28"/>
                <w:szCs w:val="28"/>
                <w:lang w:val="uk-UA"/>
              </w:rPr>
              <w:t xml:space="preserve">Менеджмент в будівництві     </w:t>
            </w:r>
            <w:r w:rsidR="00AA2DBD">
              <w:rPr>
                <w:sz w:val="16"/>
                <w:szCs w:val="16"/>
                <w:lang w:val="uk-UA"/>
              </w:rPr>
              <w:t xml:space="preserve">Л  16 год    ШИРЯЄВА  </w:t>
            </w:r>
            <w:r w:rsidR="003A5130">
              <w:rPr>
                <w:sz w:val="16"/>
                <w:szCs w:val="16"/>
                <w:lang w:val="uk-UA"/>
              </w:rPr>
              <w:t xml:space="preserve"> </w:t>
            </w:r>
            <w:r w:rsidR="00AA2DBD">
              <w:rPr>
                <w:sz w:val="16"/>
                <w:szCs w:val="16"/>
                <w:lang w:val="uk-UA"/>
              </w:rPr>
              <w:t xml:space="preserve"> </w:t>
            </w:r>
            <w:r w:rsidR="00AA2DBD">
              <w:rPr>
                <w:b/>
                <w:sz w:val="16"/>
                <w:szCs w:val="16"/>
                <w:lang w:val="uk-UA"/>
              </w:rPr>
              <w:t>ГС406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8" w:history="1">
              <w:r w:rsidR="000D1B4A" w:rsidRPr="000D1B4A">
                <w:rPr>
                  <w:rStyle w:val="a4"/>
                  <w:sz w:val="20"/>
                  <w:szCs w:val="20"/>
                  <w:lang w:val="uk-UA" w:eastAsia="en-US"/>
                </w:rPr>
                <w:t>http://meet.google.com/nzk-quwr-ysc</w:t>
              </w:r>
            </w:hyperlink>
          </w:p>
        </w:tc>
      </w:tr>
      <w:tr w:rsidR="00AA2DBD" w14:paraId="46A3756E" w14:textId="77777777" w:rsidTr="00C758E6">
        <w:trPr>
          <w:trHeight w:val="9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577D9EE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F0735F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8703A4" w14:textId="4E1AF5BC" w:rsidR="00AA2DBD" w:rsidRPr="00AD4DDF" w:rsidRDefault="00AA2DBD" w:rsidP="003A513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19.02    </w:t>
            </w:r>
            <w:r>
              <w:rPr>
                <w:b/>
                <w:sz w:val="28"/>
                <w:szCs w:val="28"/>
                <w:lang w:val="uk-UA"/>
              </w:rPr>
              <w:t xml:space="preserve">Менеджмент в будівництві 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ШИРЯЄВА</w:t>
            </w:r>
            <w:r w:rsidR="003A5130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16"/>
                <w:szCs w:val="16"/>
                <w:lang w:val="uk-UA"/>
              </w:rPr>
              <w:t>ГС406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9" w:history="1">
              <w:r w:rsidR="000D1B4A" w:rsidRPr="000D1B4A">
                <w:rPr>
                  <w:rStyle w:val="a4"/>
                  <w:sz w:val="20"/>
                  <w:szCs w:val="20"/>
                  <w:lang w:val="uk-UA" w:eastAsia="en-US"/>
                </w:rPr>
                <w:t>http://meet.google.com/nzk-quwr-ysc</w:t>
              </w:r>
            </w:hyperlink>
          </w:p>
        </w:tc>
      </w:tr>
      <w:tr w:rsidR="00AA2DBD" w14:paraId="33523541" w14:textId="77777777" w:rsidTr="0025068D">
        <w:trPr>
          <w:trHeight w:val="24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7DCE869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0CCC9C1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64C124" w14:textId="77777777" w:rsidR="00AA2DBD" w:rsidRPr="00E409C7" w:rsidRDefault="00AA2DBD" w:rsidP="00E940C0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AA2DBD" w14:paraId="483DAC06" w14:textId="77777777" w:rsidTr="0025068D">
        <w:trPr>
          <w:trHeight w:val="206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3D1DAC6" w14:textId="77777777" w:rsidR="00AA2DBD" w:rsidRDefault="00AA2DB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4C2C7CD" w14:textId="77777777" w:rsidR="00AA2DBD" w:rsidRPr="00DA65B0" w:rsidRDefault="00AA2DBD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77F6A3" w14:textId="71D87811" w:rsidR="00AA2DBD" w:rsidRPr="00080BA4" w:rsidRDefault="00E61E3C" w:rsidP="00BE113B">
            <w:pPr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Адміністративний  менеджмент   </w:t>
            </w:r>
            <w:r>
              <w:rPr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BE113B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год    СТАНКЕВИЧ  </w:t>
            </w:r>
            <w:r>
              <w:rPr>
                <w:b/>
                <w:sz w:val="16"/>
                <w:szCs w:val="16"/>
                <w:lang w:val="uk-UA"/>
              </w:rPr>
              <w:t>ГС40</w:t>
            </w:r>
            <w:r w:rsidR="00BE113B">
              <w:rPr>
                <w:b/>
                <w:sz w:val="16"/>
                <w:szCs w:val="16"/>
                <w:lang w:val="uk-UA"/>
              </w:rPr>
              <w:t>6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0" w:history="1">
              <w:r w:rsidR="000D1B4A" w:rsidRPr="000D1B4A">
                <w:rPr>
                  <w:rStyle w:val="a4"/>
                  <w:sz w:val="22"/>
                  <w:szCs w:val="22"/>
                  <w:lang w:val="uk-UA"/>
                </w:rPr>
                <w:t>https://meet.google.com/stm-cavr-ecc</w:t>
              </w:r>
            </w:hyperlink>
          </w:p>
        </w:tc>
      </w:tr>
      <w:tr w:rsidR="00AA2DBD" w:rsidRPr="001E5119" w14:paraId="493EF9F2" w14:textId="77777777" w:rsidTr="00B81205">
        <w:trPr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0FD2FBC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1CF2B4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85905E" w14:textId="77777777" w:rsidR="001E5119" w:rsidRDefault="00CC043E" w:rsidP="00CC043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Стратегічне управління</w:t>
            </w:r>
            <w:r>
              <w:rPr>
                <w:b/>
                <w:sz w:val="26"/>
                <w:szCs w:val="26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Л  24 год     АЖАМАН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  <w:r w:rsidR="001E5119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4D9787BB" w14:textId="0B543BC4" w:rsidR="00AA2DBD" w:rsidRPr="001E5119" w:rsidRDefault="001E5119" w:rsidP="00CC043E">
            <w:pPr>
              <w:jc w:val="center"/>
              <w:rPr>
                <w:bCs/>
                <w:sz w:val="22"/>
                <w:szCs w:val="22"/>
                <w:lang w:val="uk-UA" w:eastAsia="en-US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Pr="001E5119">
                <w:rPr>
                  <w:rStyle w:val="a4"/>
                  <w:sz w:val="22"/>
                  <w:szCs w:val="22"/>
                  <w:lang w:val="uk-UA"/>
                </w:rPr>
                <w:t>https://meet.google.com/gbq-vacu-joe</w:t>
              </w:r>
            </w:hyperlink>
          </w:p>
        </w:tc>
      </w:tr>
      <w:tr w:rsidR="00BE113B" w:rsidRPr="001E5119" w14:paraId="057BD878" w14:textId="77777777" w:rsidTr="00BE113B">
        <w:trPr>
          <w:trHeight w:val="20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0079561" w14:textId="77777777" w:rsidR="00BE113B" w:rsidRDefault="00BE113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DFA6343" w14:textId="77777777" w:rsidR="00BE113B" w:rsidRDefault="00BE113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1FE710" w14:textId="77777777" w:rsidR="001E5119" w:rsidRDefault="00CC043E" w:rsidP="00CC043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Стратегічне управління</w:t>
            </w:r>
            <w:r>
              <w:rPr>
                <w:b/>
                <w:sz w:val="26"/>
                <w:szCs w:val="2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АЖАМАН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  <w:r w:rsidR="001E5119">
              <w:rPr>
                <w:b/>
                <w:sz w:val="16"/>
                <w:szCs w:val="16"/>
                <w:lang w:val="uk-UA"/>
              </w:rPr>
              <w:t xml:space="preserve">   </w:t>
            </w:r>
          </w:p>
          <w:p w14:paraId="59BEBD95" w14:textId="3586A0E2" w:rsidR="00BE113B" w:rsidRPr="00080BA4" w:rsidRDefault="001E5119" w:rsidP="00CC043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2" w:history="1">
              <w:r w:rsidRPr="001E5119">
                <w:rPr>
                  <w:rStyle w:val="a4"/>
                  <w:sz w:val="22"/>
                  <w:szCs w:val="22"/>
                  <w:lang w:val="uk-UA"/>
                </w:rPr>
                <w:t>https://meet.google.com/gbq-vacu-joe</w:t>
              </w:r>
            </w:hyperlink>
          </w:p>
        </w:tc>
      </w:tr>
      <w:tr w:rsidR="00AA2DBD" w14:paraId="0D804A6C" w14:textId="77777777" w:rsidTr="0025068D">
        <w:trPr>
          <w:trHeight w:val="17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B2C372D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A4DB367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E87293" w14:textId="77777777" w:rsidR="00AA2DBD" w:rsidRDefault="00AA2DBD" w:rsidP="00DF7DE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AA2DBD" w14:paraId="522E6D41" w14:textId="77777777" w:rsidTr="00D55C87">
        <w:trPr>
          <w:trHeight w:val="96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DB3BC9F" w14:textId="77777777" w:rsidR="00AA2DBD" w:rsidRDefault="00AA2DB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8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357D9C2" w14:textId="77777777" w:rsidR="00AA2DBD" w:rsidRPr="00DA65B0" w:rsidRDefault="00AA2DBD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49B195" w14:textId="77777777" w:rsidR="00AA2DBD" w:rsidRPr="00061DDE" w:rsidRDefault="00AA2DBD" w:rsidP="00FC219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AA2DBD" w14:paraId="49C686B7" w14:textId="77777777" w:rsidTr="00D55C87">
        <w:trPr>
          <w:trHeight w:val="165"/>
        </w:trPr>
        <w:tc>
          <w:tcPr>
            <w:tcW w:w="30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A22456E" w14:textId="77777777" w:rsidR="00AA2DBD" w:rsidRDefault="00AA2DB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CE7F99" w14:textId="77777777" w:rsidR="00AA2DBD" w:rsidRPr="00DA65B0" w:rsidRDefault="00AA2DB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20D56" w14:textId="6D4747A1" w:rsidR="00AA2DBD" w:rsidRPr="00061DDE" w:rsidRDefault="00432D7C" w:rsidP="00432D7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432D7C">
              <w:rPr>
                <w:b/>
                <w:lang w:val="uk-UA"/>
              </w:rPr>
              <w:t>Управління ризиками в будівництві</w:t>
            </w:r>
            <w:r>
              <w:rPr>
                <w:b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6 год    ТЮЛЬКІНА   3</w:t>
            </w:r>
            <w:r>
              <w:rPr>
                <w:b/>
                <w:sz w:val="16"/>
                <w:szCs w:val="16"/>
                <w:lang w:val="uk-UA"/>
              </w:rPr>
              <w:t>07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="000D1B4A" w:rsidRPr="000D1B4A">
                <w:rPr>
                  <w:rStyle w:val="a4"/>
                  <w:sz w:val="22"/>
                  <w:szCs w:val="22"/>
                  <w:lang w:val="uk-UA"/>
                </w:rPr>
                <w:t>https://meet.google.com/hah-swbq-jzx</w:t>
              </w:r>
            </w:hyperlink>
          </w:p>
        </w:tc>
      </w:tr>
      <w:tr w:rsidR="00AA2DBD" w14:paraId="48C8777E" w14:textId="77777777" w:rsidTr="00B81205">
        <w:trPr>
          <w:trHeight w:val="21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02AF897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8F9816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CA7F05" w14:textId="77777777" w:rsidR="008F70A0" w:rsidRDefault="008F70A0" w:rsidP="008F70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Управління ризиками в будівництві</w:t>
            </w:r>
          </w:p>
          <w:p w14:paraId="3977ECE9" w14:textId="13183FFD" w:rsidR="00AA2DBD" w:rsidRPr="00E93B0F" w:rsidRDefault="008F70A0" w:rsidP="008F70A0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10 год    ТЮЛЬКІНА   3</w:t>
            </w:r>
            <w:r>
              <w:rPr>
                <w:b/>
                <w:sz w:val="16"/>
                <w:szCs w:val="16"/>
                <w:lang w:val="uk-UA"/>
              </w:rPr>
              <w:t>07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4" w:history="1">
              <w:r w:rsidR="000D1B4A" w:rsidRPr="000D1B4A">
                <w:rPr>
                  <w:rStyle w:val="a4"/>
                  <w:sz w:val="22"/>
                  <w:szCs w:val="22"/>
                  <w:lang w:val="uk-UA"/>
                </w:rPr>
                <w:t>https://meet.google.com/hah-swbq-jzx</w:t>
              </w:r>
            </w:hyperlink>
          </w:p>
        </w:tc>
      </w:tr>
      <w:tr w:rsidR="00AA2DBD" w14:paraId="09D223A8" w14:textId="77777777" w:rsidTr="00B81205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D9CF63D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99F575B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E705B1" w14:textId="6F1B3299" w:rsidR="00AA2DBD" w:rsidRPr="00E409C7" w:rsidRDefault="00573D97" w:rsidP="00573D97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Оцінка будівельного бізнесу</w:t>
            </w:r>
            <w:r>
              <w:rPr>
                <w:b/>
                <w:sz w:val="26"/>
                <w:szCs w:val="26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Л  24 год     ПАНДАС    </w:t>
            </w:r>
            <w:r>
              <w:rPr>
                <w:b/>
                <w:sz w:val="16"/>
                <w:szCs w:val="16"/>
                <w:lang w:val="uk-UA"/>
              </w:rPr>
              <w:t>а311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5" w:history="1">
              <w:r w:rsidR="000D1B4A" w:rsidRPr="000D1B4A">
                <w:rPr>
                  <w:rStyle w:val="a4"/>
                  <w:sz w:val="22"/>
                  <w:szCs w:val="22"/>
                  <w:lang w:val="uk-UA" w:eastAsia="en-US"/>
                </w:rPr>
                <w:t>https://meet.google.com/taq-ciiu-njd</w:t>
              </w:r>
            </w:hyperlink>
          </w:p>
        </w:tc>
      </w:tr>
      <w:tr w:rsidR="00AA2DBD" w14:paraId="241C7AAC" w14:textId="77777777" w:rsidTr="00691496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AE9B07" w14:textId="77777777" w:rsidR="00AA2DBD" w:rsidRDefault="00AA2DB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7E41D3" w14:textId="77777777" w:rsidR="00AA2DBD" w:rsidRDefault="00AA2DB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AFECCF" w14:textId="7FFA18E6" w:rsidR="00AA2DBD" w:rsidRPr="00E409C7" w:rsidRDefault="00573D97" w:rsidP="00573D97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Оцінка будівельного бізнесу</w:t>
            </w:r>
            <w:r>
              <w:rPr>
                <w:b/>
                <w:sz w:val="26"/>
                <w:szCs w:val="26"/>
                <w:lang w:val="uk-UA"/>
              </w:rPr>
              <w:t xml:space="preserve">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ПАНДАС    </w:t>
            </w:r>
            <w:r>
              <w:rPr>
                <w:b/>
                <w:sz w:val="16"/>
                <w:szCs w:val="16"/>
                <w:lang w:val="uk-UA"/>
              </w:rPr>
              <w:t>а311</w:t>
            </w:r>
            <w:r w:rsidR="000D1B4A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6" w:history="1">
              <w:r w:rsidR="000D1B4A" w:rsidRPr="000D1B4A">
                <w:rPr>
                  <w:rStyle w:val="a4"/>
                  <w:sz w:val="22"/>
                  <w:szCs w:val="22"/>
                  <w:lang w:val="uk-UA" w:eastAsia="en-US"/>
                </w:rPr>
                <w:t>https://meet.google.com/taq-ciiu-njd</w:t>
              </w:r>
            </w:hyperlink>
          </w:p>
        </w:tc>
      </w:tr>
    </w:tbl>
    <w:p w14:paraId="1663F8F6" w14:textId="77777777" w:rsidR="00F7122E" w:rsidRDefault="00F7122E" w:rsidP="000D1B4A">
      <w:pPr>
        <w:rPr>
          <w:bCs/>
          <w:lang w:val="uk-UA"/>
        </w:rPr>
      </w:pPr>
    </w:p>
    <w:p w14:paraId="1452BB47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  <w:r>
        <w:rPr>
          <w:bCs/>
          <w:lang w:val="uk-UA"/>
        </w:rPr>
        <w:t xml:space="preserve">  </w:t>
      </w:r>
    </w:p>
    <w:p w14:paraId="7A345791" w14:textId="389A36BA" w:rsidR="006D67B1" w:rsidRPr="00E409C7" w:rsidRDefault="006D67B1" w:rsidP="000D1B4A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2A9DF2DF" w14:textId="77777777" w:rsidR="00480DD7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</w:t>
      </w:r>
    </w:p>
    <w:p w14:paraId="451059B3" w14:textId="53B23743" w:rsidR="006D67B1" w:rsidRDefault="00480DD7" w:rsidP="006D67B1">
      <w:pPr>
        <w:jc w:val="center"/>
      </w:pPr>
      <w:r>
        <w:rPr>
          <w:bCs/>
          <w:lang w:val="uk-UA"/>
        </w:rPr>
        <w:t xml:space="preserve">          </w:t>
      </w:r>
      <w:r w:rsidR="006D67B1">
        <w:rPr>
          <w:bCs/>
          <w:lang w:val="uk-UA"/>
        </w:rPr>
        <w:t xml:space="preserve"> Директор ІБІТ                             </w:t>
      </w:r>
      <w:r w:rsidR="00EC7E0F">
        <w:rPr>
          <w:bCs/>
          <w:lang w:val="uk-UA"/>
        </w:rPr>
        <w:t xml:space="preserve">        </w:t>
      </w:r>
      <w:bookmarkStart w:id="0" w:name="_GoBack"/>
      <w:bookmarkEnd w:id="0"/>
      <w:r w:rsidR="006D67B1">
        <w:rPr>
          <w:bCs/>
          <w:lang w:val="uk-UA"/>
        </w:rPr>
        <w:t xml:space="preserve">        Н. </w:t>
      </w:r>
      <w:proofErr w:type="spellStart"/>
      <w:r w:rsidR="006D67B1">
        <w:rPr>
          <w:bCs/>
          <w:lang w:val="uk-UA"/>
        </w:rPr>
        <w:t>Петрищенко</w:t>
      </w:r>
      <w:proofErr w:type="spellEnd"/>
    </w:p>
    <w:p w14:paraId="0EFAEFB4" w14:textId="77777777" w:rsidR="00D55609" w:rsidRDefault="00D55609" w:rsidP="00480DD7"/>
    <w:sectPr w:rsidR="00D55609" w:rsidSect="000D1B4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56"/>
    <w:rsid w:val="000012C9"/>
    <w:rsid w:val="00036D12"/>
    <w:rsid w:val="00061DDE"/>
    <w:rsid w:val="0006501B"/>
    <w:rsid w:val="00080BA4"/>
    <w:rsid w:val="000A560F"/>
    <w:rsid w:val="000B1D71"/>
    <w:rsid w:val="000C3E4E"/>
    <w:rsid w:val="000D1B4A"/>
    <w:rsid w:val="000F24D8"/>
    <w:rsid w:val="000F69C4"/>
    <w:rsid w:val="001543A1"/>
    <w:rsid w:val="001864FF"/>
    <w:rsid w:val="001B6637"/>
    <w:rsid w:val="001E5119"/>
    <w:rsid w:val="0025068D"/>
    <w:rsid w:val="00275A0A"/>
    <w:rsid w:val="00287F29"/>
    <w:rsid w:val="00295476"/>
    <w:rsid w:val="002957A0"/>
    <w:rsid w:val="002C4670"/>
    <w:rsid w:val="0031497C"/>
    <w:rsid w:val="00390F7D"/>
    <w:rsid w:val="003A5130"/>
    <w:rsid w:val="003C225A"/>
    <w:rsid w:val="003D1374"/>
    <w:rsid w:val="00432D7C"/>
    <w:rsid w:val="004434A9"/>
    <w:rsid w:val="004551BF"/>
    <w:rsid w:val="004766E6"/>
    <w:rsid w:val="00480DD7"/>
    <w:rsid w:val="004C38F5"/>
    <w:rsid w:val="004F0330"/>
    <w:rsid w:val="00535079"/>
    <w:rsid w:val="00573D97"/>
    <w:rsid w:val="005A640B"/>
    <w:rsid w:val="005F24F9"/>
    <w:rsid w:val="00616C4A"/>
    <w:rsid w:val="00616D8E"/>
    <w:rsid w:val="00665C0E"/>
    <w:rsid w:val="006D67B1"/>
    <w:rsid w:val="00701F98"/>
    <w:rsid w:val="00706156"/>
    <w:rsid w:val="00752FC5"/>
    <w:rsid w:val="0077203B"/>
    <w:rsid w:val="007830CF"/>
    <w:rsid w:val="00793B34"/>
    <w:rsid w:val="007968AD"/>
    <w:rsid w:val="007C56C9"/>
    <w:rsid w:val="0081682F"/>
    <w:rsid w:val="00843BEB"/>
    <w:rsid w:val="008607AE"/>
    <w:rsid w:val="008953A8"/>
    <w:rsid w:val="008C59DB"/>
    <w:rsid w:val="008C5CEE"/>
    <w:rsid w:val="008F70A0"/>
    <w:rsid w:val="009130E6"/>
    <w:rsid w:val="009324D9"/>
    <w:rsid w:val="00950179"/>
    <w:rsid w:val="00951B78"/>
    <w:rsid w:val="009734A4"/>
    <w:rsid w:val="00A404BF"/>
    <w:rsid w:val="00A574E4"/>
    <w:rsid w:val="00AA2DBD"/>
    <w:rsid w:val="00AD4DDF"/>
    <w:rsid w:val="00AF03B6"/>
    <w:rsid w:val="00AF3437"/>
    <w:rsid w:val="00B15759"/>
    <w:rsid w:val="00B81205"/>
    <w:rsid w:val="00BC32D0"/>
    <w:rsid w:val="00BE113B"/>
    <w:rsid w:val="00BF55F6"/>
    <w:rsid w:val="00C41563"/>
    <w:rsid w:val="00C4562F"/>
    <w:rsid w:val="00C9036C"/>
    <w:rsid w:val="00CC043E"/>
    <w:rsid w:val="00D02E83"/>
    <w:rsid w:val="00D55609"/>
    <w:rsid w:val="00D92664"/>
    <w:rsid w:val="00DA65B0"/>
    <w:rsid w:val="00DF7DE9"/>
    <w:rsid w:val="00E32342"/>
    <w:rsid w:val="00E409C7"/>
    <w:rsid w:val="00E61E3C"/>
    <w:rsid w:val="00E93B0F"/>
    <w:rsid w:val="00E940C0"/>
    <w:rsid w:val="00EC7E0F"/>
    <w:rsid w:val="00ED4CCB"/>
    <w:rsid w:val="00F06EB4"/>
    <w:rsid w:val="00F7122E"/>
    <w:rsid w:val="00F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7A9D"/>
  <w15:docId w15:val="{0278FE1A-409B-4A40-8ED0-6C80C65D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1B4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E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nzk-quwr-ysc" TargetMode="External"/><Relationship Id="rId13" Type="http://schemas.openxmlformats.org/officeDocument/2006/relationships/hyperlink" Target="https://meet.google.com/hah-swbq-jz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typ-hquv-swo" TargetMode="External"/><Relationship Id="rId12" Type="http://schemas.openxmlformats.org/officeDocument/2006/relationships/hyperlink" Target="https://meet.google.com/gbq-vacu-jo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taq-ciiu-njd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typ-hquv-swo" TargetMode="External"/><Relationship Id="rId11" Type="http://schemas.openxmlformats.org/officeDocument/2006/relationships/hyperlink" Target="https://meet.google.com/gbq-vacu-joe" TargetMode="External"/><Relationship Id="rId5" Type="http://schemas.openxmlformats.org/officeDocument/2006/relationships/hyperlink" Target="http://meet.google.com/nzk-quwr-ysc" TargetMode="External"/><Relationship Id="rId15" Type="http://schemas.openxmlformats.org/officeDocument/2006/relationships/hyperlink" Target="https://meet.google.com/taq-ciiu-njd" TargetMode="External"/><Relationship Id="rId10" Type="http://schemas.openxmlformats.org/officeDocument/2006/relationships/hyperlink" Target="https://meet.google.com/stm-cavr-ecc" TargetMode="External"/><Relationship Id="rId4" Type="http://schemas.openxmlformats.org/officeDocument/2006/relationships/hyperlink" Target="http://meet.google.com/nzk-quwr-ysc" TargetMode="External"/><Relationship Id="rId9" Type="http://schemas.openxmlformats.org/officeDocument/2006/relationships/hyperlink" Target="http://meet.google.com/nzk-quwr-ysc" TargetMode="External"/><Relationship Id="rId14" Type="http://schemas.openxmlformats.org/officeDocument/2006/relationships/hyperlink" Target="https://meet.google.com/hah-swbq-jz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42</cp:revision>
  <dcterms:created xsi:type="dcterms:W3CDTF">2021-08-13T10:37:00Z</dcterms:created>
  <dcterms:modified xsi:type="dcterms:W3CDTF">2025-01-27T11:19:00Z</dcterms:modified>
</cp:coreProperties>
</file>