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02B7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281F36BD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83BC56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68DD1A9D" w14:textId="77777777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</w:t>
      </w:r>
      <w:r w:rsidR="00CA0C60"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552DE0B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571CF9C7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0DA72076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F950830" w14:textId="77777777" w:rsidR="00A94705" w:rsidRDefault="00C07993" w:rsidP="003F64B5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на 1</w:t>
      </w:r>
      <w:r w:rsidR="00667F76">
        <w:rPr>
          <w:b/>
          <w:bCs/>
          <w:lang w:val="uk-UA"/>
        </w:rPr>
        <w:t>се</w:t>
      </w:r>
      <w:r w:rsidRPr="007A7497">
        <w:rPr>
          <w:b/>
          <w:bCs/>
          <w:lang w:val="uk-UA"/>
        </w:rPr>
        <w:t>местр 202</w:t>
      </w:r>
      <w:r w:rsidRPr="007A7497">
        <w:rPr>
          <w:b/>
          <w:bCs/>
        </w:rPr>
        <w:t>1</w:t>
      </w:r>
      <w:r w:rsidRPr="007A7497">
        <w:rPr>
          <w:b/>
          <w:bCs/>
          <w:lang w:val="uk-UA"/>
        </w:rPr>
        <w:t>-2022 навчального року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86"/>
        <w:gridCol w:w="4569"/>
        <w:gridCol w:w="236"/>
        <w:gridCol w:w="4334"/>
      </w:tblGrid>
      <w:tr w:rsidR="00283701" w14:paraId="35496CF0" w14:textId="77777777" w:rsidTr="00732C54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7F18D" w14:textId="77777777" w:rsidR="00283701" w:rsidRDefault="00283701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AA9F70" w14:textId="77777777" w:rsidR="00283701" w:rsidRDefault="00283701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B37736" w14:textId="2076B5FF" w:rsidR="00283701" w:rsidRPr="00690058" w:rsidRDefault="009C5FA4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ТВ-41</w:t>
            </w:r>
            <w:r w:rsidR="00B5081B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5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F11F45" w14:textId="77777777" w:rsidR="00283701" w:rsidRPr="00690058" w:rsidRDefault="009C5FA4" w:rsidP="0028370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АД-426</w:t>
            </w:r>
          </w:p>
        </w:tc>
      </w:tr>
      <w:tr w:rsidR="00E505C5" w14:paraId="6F2FCB5A" w14:textId="77777777" w:rsidTr="00732C54">
        <w:trPr>
          <w:trHeight w:val="1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CE508FB" w14:textId="77777777" w:rsidR="00E505C5" w:rsidRPr="005358A0" w:rsidRDefault="00E505C5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65E32" w14:textId="77777777" w:rsidR="00E505C5" w:rsidRPr="001279C6" w:rsidRDefault="00E505C5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4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A89C45" w14:textId="77777777" w:rsidR="00E505C5" w:rsidRPr="00283701" w:rsidRDefault="00E505C5" w:rsidP="007C77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8009C9" w14:textId="77777777" w:rsidR="00E505C5" w:rsidRDefault="00E505C5" w:rsidP="00E505C5">
            <w:pPr>
              <w:jc w:val="center"/>
              <w:rPr>
                <w:sz w:val="16"/>
                <w:szCs w:val="16"/>
                <w:lang w:val="uk-UA"/>
              </w:rPr>
            </w:pPr>
            <w:r w:rsidRPr="00B3447F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  <w:r w:rsidRPr="00B344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060454A4" w14:textId="77777777" w:rsidR="00E505C5" w:rsidRPr="00283701" w:rsidRDefault="00E505C5" w:rsidP="00667F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     САХАЦЬКИЙ       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</w:tc>
      </w:tr>
      <w:tr w:rsidR="00E505C5" w14:paraId="1F6EE500" w14:textId="77777777" w:rsidTr="00732C54">
        <w:trPr>
          <w:trHeight w:val="1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99293E" w14:textId="77777777" w:rsidR="00E505C5" w:rsidRDefault="00E505C5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9CFF894" w14:textId="77777777" w:rsidR="00E505C5" w:rsidRPr="001279C6" w:rsidRDefault="00E505C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80236C" w14:textId="77777777" w:rsidR="00E505C5" w:rsidRPr="00283701" w:rsidRDefault="00E505C5" w:rsidP="007C77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DBE862" w14:textId="77777777" w:rsidR="00E505C5" w:rsidRPr="00732C54" w:rsidRDefault="00E505C5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505C5" w14:paraId="2646D500" w14:textId="77777777" w:rsidTr="00732C54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53EBF7" w14:textId="77777777" w:rsidR="00E505C5" w:rsidRDefault="00E505C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90610F" w14:textId="77777777" w:rsidR="00E505C5" w:rsidRPr="001279C6" w:rsidRDefault="00E505C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FE85FE1" w14:textId="77777777" w:rsidR="00E505C5" w:rsidRPr="00C07993" w:rsidRDefault="00E505C5" w:rsidP="00E505C5">
            <w:pPr>
              <w:jc w:val="center"/>
              <w:rPr>
                <w:sz w:val="28"/>
                <w:szCs w:val="28"/>
                <w:lang w:val="uk-UA"/>
              </w:rPr>
            </w:pPr>
            <w:r w:rsidRPr="00C07993">
              <w:rPr>
                <w:b/>
                <w:sz w:val="28"/>
                <w:szCs w:val="28"/>
                <w:lang w:val="uk-UA"/>
              </w:rPr>
              <w:t>Вентиляція</w:t>
            </w:r>
          </w:p>
          <w:p w14:paraId="20B31601" w14:textId="77777777" w:rsidR="00E505C5" w:rsidRPr="00283701" w:rsidRDefault="00E505C5" w:rsidP="00667F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24 год         СЕМЕНОВ         </w:t>
            </w:r>
            <w:r>
              <w:rPr>
                <w:b/>
                <w:sz w:val="16"/>
                <w:szCs w:val="16"/>
                <w:lang w:val="uk-UA"/>
              </w:rPr>
              <w:t>СТ401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5FE0FC" w14:textId="77777777" w:rsidR="00E505C5" w:rsidRPr="00E505C5" w:rsidRDefault="00E505C5" w:rsidP="00667F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7993">
              <w:rPr>
                <w:b/>
                <w:sz w:val="24"/>
                <w:szCs w:val="24"/>
                <w:lang w:val="uk-UA"/>
              </w:rPr>
              <w:t>Експлуатац</w:t>
            </w:r>
            <w:r w:rsidR="00C07993">
              <w:rPr>
                <w:b/>
                <w:sz w:val="24"/>
                <w:szCs w:val="24"/>
                <w:lang w:val="uk-UA"/>
              </w:rPr>
              <w:t>.</w:t>
            </w:r>
            <w:r w:rsidRPr="00C07993">
              <w:rPr>
                <w:b/>
                <w:sz w:val="24"/>
                <w:szCs w:val="24"/>
                <w:lang w:val="uk-UA"/>
              </w:rPr>
              <w:t xml:space="preserve"> та інвентар</w:t>
            </w:r>
            <w:r w:rsidR="00C07993">
              <w:rPr>
                <w:b/>
                <w:sz w:val="24"/>
                <w:szCs w:val="24"/>
                <w:lang w:val="uk-UA"/>
              </w:rPr>
              <w:t>.</w:t>
            </w:r>
            <w:r w:rsidRPr="00C07993">
              <w:rPr>
                <w:b/>
                <w:sz w:val="24"/>
                <w:szCs w:val="24"/>
                <w:lang w:val="uk-UA"/>
              </w:rPr>
              <w:t xml:space="preserve"> у дорожній галузі</w:t>
            </w:r>
            <w:r>
              <w:rPr>
                <w:sz w:val="16"/>
                <w:szCs w:val="16"/>
                <w:lang w:val="uk-UA"/>
              </w:rPr>
              <w:t xml:space="preserve">    Л 16 год </w:t>
            </w:r>
            <w:r w:rsidR="00C07993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+</w:t>
            </w:r>
            <w:r w:rsidR="00C0799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Пр</w:t>
            </w:r>
            <w:r w:rsidR="00C07993">
              <w:rPr>
                <w:sz w:val="16"/>
                <w:szCs w:val="16"/>
                <w:lang w:val="uk-UA"/>
              </w:rPr>
              <w:t xml:space="preserve">16 год      ХОМЕНКО   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ГС304</w:t>
            </w:r>
          </w:p>
        </w:tc>
      </w:tr>
      <w:tr w:rsidR="00E505C5" w14:paraId="68736DF9" w14:textId="77777777" w:rsidTr="00732C54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6663659" w14:textId="77777777" w:rsidR="00E505C5" w:rsidRDefault="00E505C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3FA38A" w14:textId="77777777" w:rsidR="00E505C5" w:rsidRPr="001279C6" w:rsidRDefault="00E505C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71A93F" w14:textId="77777777" w:rsidR="00E505C5" w:rsidRPr="00667F76" w:rsidRDefault="00E505C5" w:rsidP="00E505C5">
            <w:pPr>
              <w:jc w:val="center"/>
              <w:rPr>
                <w:sz w:val="28"/>
                <w:szCs w:val="28"/>
                <w:lang w:val="uk-UA"/>
              </w:rPr>
            </w:pPr>
            <w:r w:rsidRPr="00667F76">
              <w:rPr>
                <w:b/>
                <w:sz w:val="28"/>
                <w:szCs w:val="28"/>
                <w:lang w:val="uk-UA"/>
              </w:rPr>
              <w:t>Вентиляція</w:t>
            </w:r>
          </w:p>
          <w:p w14:paraId="21768DA3" w14:textId="77777777" w:rsidR="00E505C5" w:rsidRPr="00283701" w:rsidRDefault="00E505C5" w:rsidP="00667F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24 год         СЕМЕНОВ         </w:t>
            </w:r>
            <w:r>
              <w:rPr>
                <w:b/>
                <w:sz w:val="16"/>
                <w:szCs w:val="16"/>
                <w:lang w:val="uk-UA"/>
              </w:rPr>
              <w:t>СТ407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245F16" w14:textId="77777777" w:rsidR="00566646" w:rsidRPr="00CE7F75" w:rsidRDefault="00E505C5" w:rsidP="005666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 xml:space="preserve">Інфраструктура </w:t>
            </w:r>
            <w:r w:rsidR="00566646" w:rsidRPr="00CE7F75">
              <w:rPr>
                <w:b/>
                <w:sz w:val="28"/>
                <w:szCs w:val="28"/>
                <w:lang w:val="uk-UA"/>
              </w:rPr>
              <w:t>АД та аеродромів</w:t>
            </w:r>
          </w:p>
          <w:p w14:paraId="7A60A3A8" w14:textId="77777777" w:rsidR="00E505C5" w:rsidRPr="00E505C5" w:rsidRDefault="00E505C5" w:rsidP="0056664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Л16 год </w:t>
            </w:r>
            <w:r w:rsidR="00C07993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>+</w:t>
            </w:r>
            <w:r w:rsidR="00C07993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Пр16 год         ХОМЕНКО         </w:t>
            </w:r>
            <w:r>
              <w:rPr>
                <w:b/>
                <w:sz w:val="16"/>
                <w:szCs w:val="16"/>
                <w:lang w:val="uk-UA"/>
              </w:rPr>
              <w:t>ГС304</w:t>
            </w:r>
          </w:p>
        </w:tc>
      </w:tr>
      <w:tr w:rsidR="00E505C5" w14:paraId="752581A0" w14:textId="77777777" w:rsidTr="00732C54">
        <w:trPr>
          <w:trHeight w:val="14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4ED2BC" w14:textId="77777777" w:rsidR="00E505C5" w:rsidRDefault="00E505C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F731A3" w14:textId="77777777" w:rsidR="00E505C5" w:rsidRDefault="00E505C5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383507" w14:textId="77777777" w:rsidR="00732C54" w:rsidRPr="00732C54" w:rsidRDefault="00732C54" w:rsidP="00732C5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6F5ED" w14:textId="77777777" w:rsidR="00732C54" w:rsidRPr="00732C54" w:rsidRDefault="00732C54" w:rsidP="00732C54">
            <w:pPr>
              <w:rPr>
                <w:sz w:val="12"/>
                <w:szCs w:val="12"/>
                <w:lang w:val="uk-UA"/>
              </w:rPr>
            </w:pPr>
          </w:p>
        </w:tc>
      </w:tr>
      <w:tr w:rsidR="00E505C5" w14:paraId="3E413261" w14:textId="77777777" w:rsidTr="00732C54">
        <w:trPr>
          <w:trHeight w:val="2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EAD322" w14:textId="77777777" w:rsidR="00E505C5" w:rsidRDefault="00E505C5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B28A81" w14:textId="77777777" w:rsidR="00E505C5" w:rsidRDefault="00E505C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57857D3" w14:textId="77777777" w:rsidR="00E505C5" w:rsidRDefault="00E505C5" w:rsidP="00E505C5">
            <w:pPr>
              <w:jc w:val="center"/>
              <w:rPr>
                <w:sz w:val="16"/>
                <w:szCs w:val="16"/>
                <w:lang w:val="uk-UA"/>
              </w:rPr>
            </w:pPr>
            <w:r w:rsidRPr="00B3447F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  <w:r w:rsidRPr="00B3447F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14CDEEC8" w14:textId="77777777" w:rsidR="00E505C5" w:rsidRPr="00283701" w:rsidRDefault="00E505C5" w:rsidP="00667F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     САХАЦЬКИЙ       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B4E19D1" w14:textId="77777777" w:rsidR="00E505C5" w:rsidRPr="00283701" w:rsidRDefault="00732C54" w:rsidP="00732C54">
            <w:pPr>
              <w:jc w:val="center"/>
              <w:rPr>
                <w:sz w:val="28"/>
                <w:szCs w:val="28"/>
                <w:lang w:val="uk-UA"/>
              </w:rPr>
            </w:pPr>
            <w:r w:rsidRPr="00CE7F75">
              <w:rPr>
                <w:b/>
                <w:sz w:val="24"/>
                <w:szCs w:val="24"/>
                <w:lang w:val="uk-UA"/>
              </w:rPr>
              <w:t>Фіз.-хім. методи дослідження буд.  матеріалів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Лаб 16 г  СЕМЕНОВА    </w:t>
            </w:r>
            <w:r w:rsidRPr="00732C54">
              <w:rPr>
                <w:b/>
                <w:sz w:val="16"/>
                <w:szCs w:val="16"/>
                <w:lang w:val="uk-UA"/>
              </w:rPr>
              <w:t>СТ43</w:t>
            </w:r>
            <w:r>
              <w:rPr>
                <w:b/>
                <w:sz w:val="16"/>
                <w:szCs w:val="16"/>
                <w:lang w:val="uk-UA"/>
              </w:rPr>
              <w:t>9-443</w:t>
            </w:r>
          </w:p>
        </w:tc>
      </w:tr>
      <w:tr w:rsidR="009A1F54" w14:paraId="4B157DBB" w14:textId="77777777" w:rsidTr="00732C54">
        <w:trPr>
          <w:trHeight w:val="28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63689B4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</w:t>
            </w:r>
            <w:r w:rsidR="003A3ABB">
              <w:rPr>
                <w:b/>
                <w:sz w:val="24"/>
                <w:szCs w:val="24"/>
                <w:lang w:val="uk-UA"/>
              </w:rPr>
              <w:t xml:space="preserve">     </w:t>
            </w:r>
            <w:r>
              <w:rPr>
                <w:b/>
                <w:sz w:val="24"/>
                <w:szCs w:val="24"/>
                <w:lang w:val="uk-UA"/>
              </w:rPr>
              <w:t xml:space="preserve">  вівторок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4DAFC2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5C7880" w14:textId="77777777" w:rsidR="009A1F54" w:rsidRPr="00283701" w:rsidRDefault="009A1F54" w:rsidP="0028370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68783DE" w14:textId="77777777" w:rsidR="009A1F54" w:rsidRPr="00CE7F75" w:rsidRDefault="009A1F54" w:rsidP="00E505C5">
            <w:pPr>
              <w:jc w:val="center"/>
              <w:rPr>
                <w:sz w:val="28"/>
                <w:szCs w:val="28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Штучні водопропускні споруди</w:t>
            </w:r>
            <w:r w:rsidRPr="00CE7F75">
              <w:rPr>
                <w:sz w:val="28"/>
                <w:szCs w:val="28"/>
                <w:lang w:val="uk-UA"/>
              </w:rPr>
              <w:t xml:space="preserve"> </w:t>
            </w:r>
          </w:p>
          <w:p w14:paraId="67DAAC6B" w14:textId="77777777" w:rsidR="009A1F54" w:rsidRPr="00283701" w:rsidRDefault="009A1F54" w:rsidP="00667F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056104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34 год  </w:t>
            </w:r>
            <w:r w:rsidR="00056104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ПЕТРІЧКО        </w:t>
            </w:r>
            <w:r>
              <w:rPr>
                <w:b/>
                <w:sz w:val="16"/>
                <w:szCs w:val="16"/>
                <w:lang w:val="uk-UA"/>
              </w:rPr>
              <w:t>ГС304</w:t>
            </w:r>
          </w:p>
        </w:tc>
      </w:tr>
      <w:tr w:rsidR="009A1F54" w14:paraId="25FCC7E9" w14:textId="77777777" w:rsidTr="00732C54">
        <w:trPr>
          <w:trHeight w:val="2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854840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318682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01F919" w14:textId="77777777" w:rsidR="009A1F54" w:rsidRPr="00C07993" w:rsidRDefault="009A1F54" w:rsidP="00667F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7993">
              <w:rPr>
                <w:b/>
                <w:sz w:val="24"/>
                <w:szCs w:val="24"/>
                <w:lang w:val="uk-UA"/>
              </w:rPr>
              <w:t>Газопостачання</w:t>
            </w:r>
            <w:r w:rsidR="00C07993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 w:rsidR="00C07993">
              <w:rPr>
                <w:sz w:val="16"/>
                <w:szCs w:val="16"/>
                <w:lang w:val="uk-UA"/>
              </w:rPr>
              <w:t>16 год     СКРЕБНЕ</w:t>
            </w:r>
            <w:r w:rsidR="00667F76">
              <w:rPr>
                <w:sz w:val="16"/>
                <w:szCs w:val="16"/>
                <w:lang w:val="uk-UA"/>
              </w:rPr>
              <w:t>В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>СТ401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BE260B" w14:textId="77777777" w:rsidR="009A1F54" w:rsidRDefault="009A1F54" w:rsidP="00C0799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Штучні водопропускні споруди</w:t>
            </w:r>
          </w:p>
          <w:p w14:paraId="3CC67ED7" w14:textId="77777777" w:rsidR="009A1F54" w:rsidRPr="00283701" w:rsidRDefault="009A1F54" w:rsidP="00667F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</w:t>
            </w:r>
            <w:r w:rsidR="00C079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34 год </w:t>
            </w:r>
            <w:r w:rsidR="00C07993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 ПЕТРІЧКО        </w:t>
            </w:r>
            <w:r>
              <w:rPr>
                <w:b/>
                <w:sz w:val="16"/>
                <w:szCs w:val="16"/>
                <w:lang w:val="uk-UA"/>
              </w:rPr>
              <w:t>ГС304</w:t>
            </w:r>
          </w:p>
        </w:tc>
      </w:tr>
      <w:tr w:rsidR="009A1F54" w14:paraId="584EF3D3" w14:textId="77777777" w:rsidTr="00732C54">
        <w:trPr>
          <w:trHeight w:val="2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8E0C42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D793F47" w14:textId="77777777" w:rsidR="009A1F54" w:rsidRDefault="009A1F54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F7D7803" w14:textId="77777777" w:rsidR="009A1F54" w:rsidRPr="00283701" w:rsidRDefault="009A1F54" w:rsidP="009A1F54">
            <w:pPr>
              <w:jc w:val="center"/>
              <w:rPr>
                <w:sz w:val="28"/>
                <w:szCs w:val="28"/>
                <w:lang w:val="uk-UA"/>
              </w:rPr>
            </w:pPr>
            <w:r w:rsidRPr="00C07993">
              <w:rPr>
                <w:b/>
                <w:sz w:val="24"/>
                <w:szCs w:val="24"/>
                <w:lang w:val="uk-UA"/>
              </w:rPr>
              <w:t>Газопостачання</w:t>
            </w:r>
            <w:r w:rsidR="00C07993"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 w:rsidR="00C07993">
              <w:rPr>
                <w:sz w:val="16"/>
                <w:szCs w:val="16"/>
                <w:lang w:val="uk-UA"/>
              </w:rPr>
              <w:t xml:space="preserve">16  год   СКРЕБНЕВ 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СТ503</w:t>
            </w:r>
          </w:p>
        </w:tc>
        <w:tc>
          <w:tcPr>
            <w:tcW w:w="45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71D03F" w14:textId="77777777" w:rsidR="009A1F54" w:rsidRDefault="009A1F54" w:rsidP="009A1F5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A1F54" w14:paraId="58D37DF7" w14:textId="77777777" w:rsidTr="00732C54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ECD811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429EC08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5098F1" w14:textId="77777777" w:rsidR="00C07993" w:rsidRPr="00667F76" w:rsidRDefault="009A1F54" w:rsidP="009A1F54">
            <w:pPr>
              <w:jc w:val="center"/>
              <w:rPr>
                <w:sz w:val="28"/>
                <w:szCs w:val="28"/>
                <w:lang w:val="uk-UA"/>
              </w:rPr>
            </w:pPr>
            <w:r w:rsidRPr="00667F76">
              <w:rPr>
                <w:b/>
                <w:sz w:val="28"/>
                <w:szCs w:val="28"/>
                <w:lang w:val="uk-UA"/>
              </w:rPr>
              <w:t>Кондиціювання повітря</w:t>
            </w:r>
          </w:p>
          <w:p w14:paraId="4A082B91" w14:textId="77777777" w:rsidR="009A1F54" w:rsidRPr="007C77EE" w:rsidRDefault="009A1F54" w:rsidP="00667F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79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</w:t>
            </w:r>
            <w:r w:rsidR="00C0799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24 год        </w:t>
            </w:r>
            <w:r w:rsidR="00C0799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ВИШНЕВСЬКА </w:t>
            </w:r>
            <w:r w:rsidR="00C079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>СТ406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67C4799" w14:textId="77777777" w:rsidR="009A1F54" w:rsidRPr="007C77EE" w:rsidRDefault="009A1F54" w:rsidP="00667F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мова </w:t>
            </w:r>
            <w:r w:rsidRPr="009A1F54">
              <w:rPr>
                <w:sz w:val="16"/>
                <w:szCs w:val="16"/>
                <w:lang w:val="uk-UA"/>
              </w:rPr>
              <w:t>Пр</w:t>
            </w:r>
            <w:r w:rsidR="00056104">
              <w:rPr>
                <w:sz w:val="16"/>
                <w:szCs w:val="16"/>
                <w:lang w:val="uk-UA"/>
              </w:rPr>
              <w:t xml:space="preserve"> </w:t>
            </w:r>
            <w:r w:rsidR="00C07993">
              <w:rPr>
                <w:sz w:val="16"/>
                <w:szCs w:val="16"/>
                <w:lang w:val="uk-UA"/>
              </w:rPr>
              <w:t xml:space="preserve"> </w:t>
            </w:r>
            <w:r w:rsidRPr="009A1F54">
              <w:rPr>
                <w:sz w:val="16"/>
                <w:szCs w:val="16"/>
                <w:lang w:val="uk-UA"/>
              </w:rPr>
              <w:t xml:space="preserve">30 год </w:t>
            </w:r>
            <w:r w:rsidR="00C07993">
              <w:rPr>
                <w:sz w:val="16"/>
                <w:szCs w:val="16"/>
                <w:lang w:val="uk-UA"/>
              </w:rPr>
              <w:t xml:space="preserve">  </w:t>
            </w:r>
            <w:r w:rsidRPr="009A1F54">
              <w:rPr>
                <w:sz w:val="16"/>
                <w:szCs w:val="16"/>
                <w:lang w:val="uk-UA"/>
              </w:rPr>
              <w:t>МАР'ЯНКО</w:t>
            </w:r>
            <w:r w:rsidR="00667F76">
              <w:rPr>
                <w:sz w:val="16"/>
                <w:szCs w:val="16"/>
                <w:lang w:val="uk-UA"/>
              </w:rPr>
              <w:t xml:space="preserve">  </w:t>
            </w:r>
            <w:r w:rsidR="00667F76" w:rsidRPr="00667F76">
              <w:rPr>
                <w:b/>
                <w:sz w:val="16"/>
                <w:szCs w:val="16"/>
                <w:lang w:val="uk-UA"/>
              </w:rPr>
              <w:t>СТ805б</w:t>
            </w:r>
          </w:p>
        </w:tc>
      </w:tr>
      <w:tr w:rsidR="009A1F54" w14:paraId="206F2AA1" w14:textId="77777777" w:rsidTr="00732C54">
        <w:trPr>
          <w:trHeight w:val="2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944E36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895386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55F05B" w14:textId="77777777" w:rsidR="009A1F54" w:rsidRPr="00283701" w:rsidRDefault="009A1F54" w:rsidP="00C07993">
            <w:pPr>
              <w:ind w:left="-183" w:right="-142"/>
              <w:jc w:val="center"/>
              <w:rPr>
                <w:sz w:val="28"/>
                <w:szCs w:val="28"/>
                <w:lang w:val="uk-UA"/>
              </w:rPr>
            </w:pPr>
            <w:r w:rsidRPr="00C07993">
              <w:rPr>
                <w:b/>
                <w:sz w:val="24"/>
                <w:szCs w:val="24"/>
                <w:lang w:val="uk-UA"/>
              </w:rPr>
              <w:t xml:space="preserve">Газопостачання </w:t>
            </w:r>
            <w:r>
              <w:rPr>
                <w:sz w:val="16"/>
                <w:szCs w:val="16"/>
                <w:lang w:val="uk-UA"/>
              </w:rPr>
              <w:t>Лаб</w:t>
            </w:r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 w:rsidR="00C07993">
              <w:rPr>
                <w:sz w:val="16"/>
                <w:szCs w:val="16"/>
                <w:lang w:val="uk-UA"/>
              </w:rPr>
              <w:t xml:space="preserve">8  год   1/2гр  СКРЕБНЕВ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СТ503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F2A122" w14:textId="77777777" w:rsidR="00C07993" w:rsidRDefault="009A1F54" w:rsidP="009A1F54">
            <w:pPr>
              <w:jc w:val="center"/>
              <w:rPr>
                <w:sz w:val="28"/>
                <w:szCs w:val="28"/>
                <w:lang w:val="uk-UA"/>
              </w:rPr>
            </w:pPr>
            <w:r w:rsidRPr="009A1F54">
              <w:rPr>
                <w:b/>
                <w:sz w:val="28"/>
                <w:szCs w:val="28"/>
                <w:lang w:val="uk-UA"/>
              </w:rPr>
              <w:t>Оцінка впливу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14:paraId="351C7988" w14:textId="77777777" w:rsidR="009A1F54" w:rsidRPr="00283701" w:rsidRDefault="009A1F54" w:rsidP="00667F7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="008E0F2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 год  +</w:t>
            </w:r>
            <w:r w:rsidR="00C079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</w:t>
            </w:r>
            <w:r w:rsidR="00667F76">
              <w:rPr>
                <w:sz w:val="16"/>
                <w:szCs w:val="16"/>
                <w:lang w:val="uk-UA"/>
              </w:rPr>
              <w:t xml:space="preserve"> 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КОЛЕСНІКОВ      </w:t>
            </w:r>
          </w:p>
        </w:tc>
      </w:tr>
      <w:tr w:rsidR="009A1F54" w14:paraId="1F964959" w14:textId="77777777" w:rsidTr="00732C54">
        <w:trPr>
          <w:trHeight w:val="2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C31C42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1FEB8A" w14:textId="77777777" w:rsidR="009A1F54" w:rsidRDefault="009A1F54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9BE5A0" w14:textId="77777777" w:rsidR="009A1F54" w:rsidRPr="00283701" w:rsidRDefault="00C07993" w:rsidP="00C07993">
            <w:pPr>
              <w:ind w:left="-41" w:right="-142"/>
              <w:rPr>
                <w:sz w:val="28"/>
                <w:szCs w:val="28"/>
                <w:lang w:val="uk-UA"/>
              </w:rPr>
            </w:pPr>
            <w:r w:rsidRPr="00C07993">
              <w:rPr>
                <w:b/>
                <w:sz w:val="24"/>
                <w:szCs w:val="24"/>
                <w:lang w:val="uk-UA"/>
              </w:rPr>
              <w:t xml:space="preserve">Газопостачання </w:t>
            </w:r>
            <w:r>
              <w:rPr>
                <w:sz w:val="16"/>
                <w:szCs w:val="16"/>
                <w:lang w:val="uk-UA"/>
              </w:rPr>
              <w:t>Лаб</w:t>
            </w:r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8  год   2/2гр  СКРЕБНЕВ  </w:t>
            </w:r>
            <w:r>
              <w:rPr>
                <w:b/>
                <w:sz w:val="16"/>
                <w:szCs w:val="16"/>
                <w:lang w:val="uk-UA"/>
              </w:rPr>
              <w:t>СТ503</w:t>
            </w:r>
          </w:p>
        </w:tc>
        <w:tc>
          <w:tcPr>
            <w:tcW w:w="45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C4F274" w14:textId="77777777" w:rsidR="009A1F54" w:rsidRDefault="009A1F54" w:rsidP="009A1F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1F54" w14:paraId="6E07A595" w14:textId="77777777" w:rsidTr="00732C54">
        <w:trPr>
          <w:trHeight w:val="190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388A2E3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</w:t>
            </w:r>
            <w:r w:rsidR="003A3ABB">
              <w:rPr>
                <w:b/>
                <w:sz w:val="24"/>
                <w:szCs w:val="24"/>
                <w:lang w:val="uk-UA"/>
              </w:rPr>
              <w:t xml:space="preserve">      </w:t>
            </w:r>
            <w:r>
              <w:rPr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7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DDCA37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A35B19" w14:textId="77777777" w:rsidR="009A1F54" w:rsidRPr="00283701" w:rsidRDefault="009A1F54" w:rsidP="007C77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EAB3FC" w14:textId="77777777" w:rsidR="009A1F54" w:rsidRPr="00C07993" w:rsidRDefault="009A1F54" w:rsidP="007C77E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A1F54" w14:paraId="426EA791" w14:textId="77777777" w:rsidTr="00732C54">
        <w:trPr>
          <w:trHeight w:val="1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6683992" w14:textId="77777777" w:rsidR="009A1F54" w:rsidRDefault="009A1F54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755401" w14:textId="77777777" w:rsidR="009A1F54" w:rsidRDefault="009A1F54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248C85" w14:textId="77777777" w:rsidR="009A1F54" w:rsidRPr="00283701" w:rsidRDefault="009A1F54" w:rsidP="007C77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42FA235" w14:textId="77777777" w:rsidR="009A1F54" w:rsidRPr="00283701" w:rsidRDefault="009A1F54" w:rsidP="003A3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праці   </w:t>
            </w:r>
            <w:r>
              <w:rPr>
                <w:sz w:val="16"/>
                <w:szCs w:val="16"/>
                <w:lang w:val="uk-UA"/>
              </w:rPr>
              <w:t>Пр</w:t>
            </w:r>
            <w:r w:rsidR="003A3AB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ДАШКОВСЬКА </w:t>
            </w:r>
            <w:r>
              <w:rPr>
                <w:b/>
                <w:sz w:val="16"/>
                <w:szCs w:val="16"/>
                <w:lang w:val="uk-UA"/>
              </w:rPr>
              <w:t xml:space="preserve">  а103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A1F54" w14:paraId="2AD18278" w14:textId="77777777" w:rsidTr="00732C54">
        <w:trPr>
          <w:trHeight w:val="14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A1F3720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928B1D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1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EF8BC3" w14:textId="77777777" w:rsidR="009A1F54" w:rsidRPr="00283701" w:rsidRDefault="009A1F54" w:rsidP="003A3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праці  </w:t>
            </w:r>
            <w:r w:rsidR="00056104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16 год    </w:t>
            </w:r>
            <w:r w:rsidR="00056104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ДАШКОВСЬКА </w:t>
            </w:r>
            <w:r w:rsidR="00056104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 xml:space="preserve">  ГС801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A1F54" w14:paraId="023E77DA" w14:textId="77777777" w:rsidTr="00732C54">
        <w:trPr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870C23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E96CB0" w14:textId="77777777" w:rsidR="009A1F54" w:rsidRDefault="009A1F54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139" w:type="dxa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2FB6AD7" w14:textId="77777777" w:rsidR="009A1F54" w:rsidRPr="009A1F54" w:rsidRDefault="009A1F54" w:rsidP="003A3ABB">
            <w:pPr>
              <w:jc w:val="center"/>
              <w:rPr>
                <w:sz w:val="16"/>
                <w:szCs w:val="16"/>
                <w:lang w:val="uk-UA"/>
              </w:rPr>
            </w:pPr>
            <w:r w:rsidRPr="00B3447F">
              <w:rPr>
                <w:b/>
                <w:sz w:val="24"/>
                <w:szCs w:val="24"/>
                <w:lang w:val="uk-UA"/>
              </w:rPr>
              <w:t>Основи менеджменту і  маркетингу</w:t>
            </w:r>
            <w:r w:rsidRPr="00B3447F">
              <w:rPr>
                <w:sz w:val="24"/>
                <w:szCs w:val="24"/>
                <w:lang w:val="uk-UA"/>
              </w:rPr>
              <w:t xml:space="preserve"> </w:t>
            </w:r>
            <w:r w:rsidR="00056104"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Л</w:t>
            </w:r>
            <w:r w:rsidR="00056104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16 год         САХАЦЬКИЙ       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</w:tc>
      </w:tr>
      <w:tr w:rsidR="009A1F54" w14:paraId="2F528ABE" w14:textId="77777777" w:rsidTr="00732C54">
        <w:trPr>
          <w:trHeight w:val="10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1888D16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9959E1" w14:textId="77777777" w:rsidR="009A1F54" w:rsidRPr="001279C6" w:rsidRDefault="009A1F54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19FD95" w14:textId="77777777" w:rsidR="009A1F54" w:rsidRPr="00283701" w:rsidRDefault="009A1F54" w:rsidP="00EA017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Охорона праці   </w:t>
            </w:r>
            <w:r>
              <w:rPr>
                <w:sz w:val="16"/>
                <w:szCs w:val="16"/>
                <w:lang w:val="uk-UA"/>
              </w:rPr>
              <w:t xml:space="preserve">Пр 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ДАШКОВСЬКА </w:t>
            </w:r>
            <w:r>
              <w:rPr>
                <w:b/>
                <w:sz w:val="16"/>
                <w:szCs w:val="16"/>
                <w:lang w:val="uk-UA"/>
              </w:rPr>
              <w:t xml:space="preserve">  а103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2205BC" w14:textId="77777777" w:rsidR="009A1F54" w:rsidRPr="00341F5D" w:rsidRDefault="00341F5D" w:rsidP="00C079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1F5D">
              <w:rPr>
                <w:b/>
                <w:sz w:val="28"/>
                <w:szCs w:val="28"/>
                <w:lang w:val="uk-UA"/>
              </w:rPr>
              <w:t>Проектування АД</w:t>
            </w:r>
          </w:p>
          <w:p w14:paraId="5042D783" w14:textId="77777777" w:rsidR="00341F5D" w:rsidRPr="00283701" w:rsidRDefault="00341F5D" w:rsidP="003A3A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16 год</w:t>
            </w:r>
            <w:r w:rsidR="0005610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+</w:t>
            </w:r>
            <w:r w:rsidR="0005610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</w:t>
            </w:r>
            <w:r w:rsidR="00056104">
              <w:rPr>
                <w:sz w:val="16"/>
                <w:szCs w:val="16"/>
                <w:lang w:val="uk-UA"/>
              </w:rPr>
              <w:t xml:space="preserve"> </w:t>
            </w:r>
            <w:r w:rsidR="003A3ABB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6 год         ЛАПІНА         </w:t>
            </w:r>
            <w:r>
              <w:rPr>
                <w:b/>
                <w:sz w:val="16"/>
                <w:szCs w:val="16"/>
                <w:lang w:val="uk-UA"/>
              </w:rPr>
              <w:t>ГС302</w:t>
            </w:r>
          </w:p>
        </w:tc>
      </w:tr>
      <w:tr w:rsidR="009A1F54" w14:paraId="61BD3B6F" w14:textId="77777777" w:rsidTr="00732C54">
        <w:trPr>
          <w:trHeight w:val="2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A15FD0" w14:textId="77777777" w:rsidR="009A1F54" w:rsidRDefault="009A1F54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E5584D" w14:textId="77777777" w:rsidR="009A1F54" w:rsidRDefault="009A1F54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A793C1D" w14:textId="77777777" w:rsidR="009A1F54" w:rsidRPr="00283701" w:rsidRDefault="009A1F54" w:rsidP="003A3ABB">
            <w:pPr>
              <w:jc w:val="center"/>
              <w:rPr>
                <w:sz w:val="28"/>
                <w:szCs w:val="28"/>
                <w:lang w:val="uk-UA"/>
              </w:rPr>
            </w:pPr>
            <w:r w:rsidRPr="00C07993">
              <w:rPr>
                <w:b/>
                <w:sz w:val="24"/>
                <w:szCs w:val="24"/>
                <w:lang w:val="uk-UA"/>
              </w:rPr>
              <w:t>Гідравлічні та аеродинамічні машини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="00C07993">
              <w:rPr>
                <w:sz w:val="16"/>
                <w:szCs w:val="16"/>
                <w:lang w:val="uk-UA"/>
              </w:rPr>
              <w:t xml:space="preserve">  </w:t>
            </w:r>
            <w:r w:rsidR="00341F5D">
              <w:rPr>
                <w:sz w:val="16"/>
                <w:szCs w:val="16"/>
                <w:lang w:val="uk-UA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 год </w:t>
            </w:r>
            <w:r w:rsidR="00C07993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 С</w:t>
            </w:r>
            <w:r w:rsidR="00341F5D">
              <w:rPr>
                <w:sz w:val="16"/>
                <w:szCs w:val="16"/>
                <w:lang w:val="uk-UA"/>
              </w:rPr>
              <w:t>ЕРБОВА</w:t>
            </w:r>
            <w:r>
              <w:rPr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341F5D">
              <w:rPr>
                <w:b/>
                <w:sz w:val="16"/>
                <w:szCs w:val="16"/>
                <w:lang w:val="uk-UA"/>
              </w:rPr>
              <w:t>231</w:t>
            </w:r>
          </w:p>
        </w:tc>
        <w:tc>
          <w:tcPr>
            <w:tcW w:w="45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0422F0" w14:textId="77777777" w:rsidR="009A1F54" w:rsidRPr="00283701" w:rsidRDefault="009A1F54" w:rsidP="00EA017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163" w:rsidRPr="00CE7F75" w14:paraId="3A532AFF" w14:textId="77777777" w:rsidTr="00732C54">
        <w:trPr>
          <w:trHeight w:val="2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39E00E5" w14:textId="77777777" w:rsidR="00EC6163" w:rsidRDefault="00EC6163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95166D" w14:textId="77777777" w:rsidR="00EC6163" w:rsidRPr="0054333F" w:rsidRDefault="00EC6163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58A2725" w14:textId="340D6C50" w:rsidR="00EC6163" w:rsidRPr="00283701" w:rsidRDefault="00EC6163" w:rsidP="003A3ABB">
            <w:pPr>
              <w:jc w:val="center"/>
              <w:rPr>
                <w:sz w:val="28"/>
                <w:szCs w:val="28"/>
                <w:lang w:val="uk-UA"/>
              </w:rPr>
            </w:pPr>
            <w:r w:rsidRPr="00C07993">
              <w:rPr>
                <w:b/>
                <w:sz w:val="24"/>
                <w:szCs w:val="24"/>
                <w:lang w:val="uk-UA"/>
              </w:rPr>
              <w:t>Гідравлічні та аеродинамічні машини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Пр</w:t>
            </w:r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16  год           СЕРБОВА     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B4085D">
              <w:rPr>
                <w:b/>
                <w:sz w:val="16"/>
                <w:szCs w:val="16"/>
                <w:lang w:val="uk-UA"/>
              </w:rPr>
              <w:t>406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00C7E39" w14:textId="77777777" w:rsidR="00EC6163" w:rsidRPr="00CE7F75" w:rsidRDefault="00EC6163" w:rsidP="00CE7F7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454C" w:rsidRPr="00CE7F75" w14:paraId="1926BA0E" w14:textId="77777777" w:rsidTr="00732C54">
        <w:trPr>
          <w:trHeight w:val="110"/>
        </w:trPr>
        <w:tc>
          <w:tcPr>
            <w:tcW w:w="424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textDirection w:val="btLr"/>
            <w:vAlign w:val="center"/>
          </w:tcPr>
          <w:p w14:paraId="23A54DC2" w14:textId="77777777" w:rsidR="0079454C" w:rsidRDefault="0079454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A4CC24" w14:textId="77777777" w:rsidR="0079454C" w:rsidRPr="0054333F" w:rsidRDefault="0079454C" w:rsidP="007945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838518E" w14:textId="7A7525C4" w:rsidR="0079454C" w:rsidRPr="00C07993" w:rsidRDefault="0079454C" w:rsidP="0079454C">
            <w:pPr>
              <w:jc w:val="center"/>
              <w:rPr>
                <w:sz w:val="16"/>
                <w:szCs w:val="16"/>
                <w:lang w:val="uk-UA"/>
              </w:rPr>
            </w:pPr>
            <w:r w:rsidRPr="00C07993">
              <w:rPr>
                <w:b/>
                <w:sz w:val="24"/>
                <w:szCs w:val="24"/>
                <w:lang w:val="uk-UA"/>
              </w:rPr>
              <w:t>Опалення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Лаб 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8 год    1/2гр     ПЕТРАШ       </w:t>
            </w:r>
            <w:r>
              <w:rPr>
                <w:b/>
                <w:sz w:val="16"/>
                <w:szCs w:val="16"/>
                <w:lang w:val="uk-UA"/>
              </w:rPr>
              <w:t>СТ206</w:t>
            </w:r>
          </w:p>
        </w:tc>
        <w:tc>
          <w:tcPr>
            <w:tcW w:w="457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39D6B36" w14:textId="77777777" w:rsidR="0079454C" w:rsidRPr="00732C54" w:rsidRDefault="0079454C" w:rsidP="0079454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9454C" w:rsidRPr="00091BD4" w14:paraId="7821A5E4" w14:textId="77777777" w:rsidTr="00732C54">
        <w:trPr>
          <w:trHeight w:val="1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BC70D7" w14:textId="77777777" w:rsidR="0079454C" w:rsidRDefault="0079454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четверг      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141EC6E" w14:textId="77777777" w:rsidR="0079454C" w:rsidRPr="001279C6" w:rsidRDefault="0079454C" w:rsidP="007945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180969" w14:textId="77777777" w:rsidR="0079454C" w:rsidRDefault="0079454C" w:rsidP="007945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41F5D">
              <w:rPr>
                <w:sz w:val="16"/>
                <w:szCs w:val="16"/>
                <w:lang w:val="uk-UA"/>
              </w:rPr>
              <w:t>З 7.10</w:t>
            </w:r>
            <w:r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CE7F75">
              <w:rPr>
                <w:b/>
                <w:sz w:val="28"/>
                <w:szCs w:val="28"/>
                <w:lang w:val="uk-UA"/>
              </w:rPr>
              <w:t>Кондиціювання повітря</w:t>
            </w:r>
          </w:p>
          <w:p w14:paraId="4A2DC5A1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24 год         ІСАЄВ        </w:t>
            </w:r>
            <w:r>
              <w:rPr>
                <w:b/>
                <w:sz w:val="16"/>
                <w:szCs w:val="16"/>
                <w:lang w:val="uk-UA"/>
              </w:rPr>
              <w:t>(вист.зал СТ)</w:t>
            </w:r>
          </w:p>
        </w:tc>
        <w:tc>
          <w:tcPr>
            <w:tcW w:w="457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038C13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454C" w:rsidRPr="00440B11" w14:paraId="2D55EB07" w14:textId="77777777" w:rsidTr="00732C54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E618BC" w14:textId="77777777" w:rsidR="0079454C" w:rsidRDefault="0079454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F4FB658" w14:textId="77777777" w:rsidR="0079454C" w:rsidRPr="001279C6" w:rsidRDefault="0079454C" w:rsidP="007945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1323D5" w14:textId="77777777" w:rsidR="0079454C" w:rsidRPr="00CE7F75" w:rsidRDefault="0079454C" w:rsidP="0079454C">
            <w:pPr>
              <w:ind w:left="-183" w:right="-142"/>
              <w:jc w:val="center"/>
              <w:rPr>
                <w:b/>
                <w:sz w:val="28"/>
                <w:szCs w:val="28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Енергозбереження</w:t>
            </w:r>
          </w:p>
          <w:p w14:paraId="2952A8BA" w14:textId="77777777" w:rsidR="0079454C" w:rsidRPr="00283701" w:rsidRDefault="0079454C" w:rsidP="0079454C">
            <w:pPr>
              <w:ind w:left="-183" w:right="-14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Л  24</w:t>
            </w:r>
            <w:r w:rsidRPr="007C77EE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7C77EE">
              <w:rPr>
                <w:sz w:val="16"/>
                <w:szCs w:val="16"/>
                <w:lang w:val="uk-UA"/>
              </w:rPr>
              <w:t>ГЕРАС</w:t>
            </w:r>
            <w:r>
              <w:rPr>
                <w:sz w:val="16"/>
                <w:szCs w:val="16"/>
                <w:lang w:val="uk-UA"/>
              </w:rPr>
              <w:t xml:space="preserve">ІМЕНКО       </w:t>
            </w:r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b/>
                <w:sz w:val="16"/>
                <w:szCs w:val="16"/>
                <w:lang w:val="uk-UA"/>
              </w:rPr>
              <w:t>СТ401</w:t>
            </w:r>
            <w:r w:rsidRPr="00283701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1FB545" w14:textId="77777777" w:rsidR="0079454C" w:rsidRPr="00CE7F75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Будівництво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7F75">
              <w:rPr>
                <w:b/>
                <w:sz w:val="28"/>
                <w:szCs w:val="28"/>
                <w:lang w:val="uk-UA"/>
              </w:rPr>
              <w:t xml:space="preserve"> АД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7F75">
              <w:rPr>
                <w:b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E7F75">
              <w:rPr>
                <w:b/>
                <w:sz w:val="28"/>
                <w:szCs w:val="28"/>
                <w:lang w:val="uk-UA"/>
              </w:rPr>
              <w:t>аеродромів</w:t>
            </w:r>
            <w:r w:rsidRPr="00CE7F75">
              <w:rPr>
                <w:sz w:val="28"/>
                <w:szCs w:val="28"/>
                <w:lang w:val="uk-UA"/>
              </w:rPr>
              <w:t xml:space="preserve"> </w:t>
            </w:r>
          </w:p>
          <w:p w14:paraId="5279FFC4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  <w:r w:rsidRPr="009C5FA4">
              <w:rPr>
                <w:sz w:val="16"/>
                <w:szCs w:val="16"/>
                <w:lang w:val="uk-UA"/>
              </w:rPr>
              <w:t xml:space="preserve"> Л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C5FA4">
              <w:rPr>
                <w:sz w:val="16"/>
                <w:szCs w:val="16"/>
                <w:lang w:val="uk-UA"/>
              </w:rPr>
              <w:t xml:space="preserve"> 32 год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 w:rsidRPr="009C5FA4">
              <w:rPr>
                <w:sz w:val="16"/>
                <w:szCs w:val="16"/>
                <w:lang w:val="uk-UA"/>
              </w:rPr>
              <w:t xml:space="preserve"> ЛУЦКІН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9C5FA4">
              <w:rPr>
                <w:sz w:val="16"/>
                <w:szCs w:val="16"/>
                <w:lang w:val="uk-UA"/>
              </w:rPr>
              <w:t xml:space="preserve"> </w:t>
            </w:r>
            <w:r w:rsidRPr="009C5FA4">
              <w:rPr>
                <w:b/>
                <w:sz w:val="16"/>
                <w:szCs w:val="16"/>
                <w:lang w:val="uk-UA"/>
              </w:rPr>
              <w:t>ГС304</w:t>
            </w:r>
          </w:p>
        </w:tc>
      </w:tr>
      <w:tr w:rsidR="0079454C" w:rsidRPr="00440B11" w14:paraId="7DA777AB" w14:textId="77777777" w:rsidTr="00732C54">
        <w:trPr>
          <w:trHeight w:val="21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2649CD" w14:textId="77777777" w:rsidR="0079454C" w:rsidRDefault="0079454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EA2AA4" w14:textId="77777777" w:rsidR="0079454C" w:rsidRPr="001279C6" w:rsidRDefault="0079454C" w:rsidP="007945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72C85E" w14:textId="77777777" w:rsidR="0079454C" w:rsidRDefault="0079454C" w:rsidP="0079454C">
            <w:pPr>
              <w:jc w:val="center"/>
              <w:rPr>
                <w:sz w:val="16"/>
                <w:szCs w:val="16"/>
                <w:lang w:val="uk-UA"/>
              </w:rPr>
            </w:pPr>
            <w:r w:rsidRPr="00C07993">
              <w:rPr>
                <w:b/>
                <w:sz w:val="24"/>
                <w:szCs w:val="24"/>
                <w:lang w:val="uk-UA"/>
              </w:rPr>
              <w:t>Енергозбереження</w:t>
            </w:r>
            <w:r w:rsidRPr="00C07993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6B7DA27A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Пр </w:t>
            </w:r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7C77EE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7C77EE">
              <w:rPr>
                <w:sz w:val="16"/>
                <w:szCs w:val="16"/>
                <w:lang w:val="uk-UA"/>
              </w:rPr>
              <w:t>ГЕРАС</w:t>
            </w:r>
            <w:r>
              <w:rPr>
                <w:sz w:val="16"/>
                <w:szCs w:val="16"/>
                <w:lang w:val="uk-UA"/>
              </w:rPr>
              <w:t>ІМЕНКО</w:t>
            </w:r>
            <w:r w:rsidRPr="007C77EE">
              <w:rPr>
                <w:sz w:val="16"/>
                <w:szCs w:val="16"/>
                <w:lang w:val="uk-UA"/>
              </w:rPr>
              <w:t xml:space="preserve">        </w:t>
            </w:r>
            <w:r w:rsidRPr="007C77EE">
              <w:rPr>
                <w:b/>
                <w:sz w:val="16"/>
                <w:szCs w:val="16"/>
                <w:lang w:val="uk-UA"/>
              </w:rPr>
              <w:t>СТ40</w:t>
            </w:r>
            <w:r>
              <w:rPr>
                <w:b/>
                <w:sz w:val="16"/>
                <w:szCs w:val="16"/>
                <w:lang w:val="uk-UA"/>
              </w:rPr>
              <w:t>8</w:t>
            </w:r>
            <w:r w:rsidRPr="00283701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CF047A" w14:textId="77777777" w:rsidR="0079454C" w:rsidRDefault="0079454C" w:rsidP="0079454C">
            <w:pPr>
              <w:jc w:val="center"/>
              <w:rPr>
                <w:sz w:val="16"/>
                <w:szCs w:val="16"/>
                <w:lang w:val="uk-UA"/>
              </w:rPr>
            </w:pPr>
            <w:r w:rsidRPr="009C5FA4">
              <w:rPr>
                <w:b/>
                <w:sz w:val="28"/>
                <w:szCs w:val="28"/>
                <w:lang w:val="uk-UA"/>
              </w:rPr>
              <w:t xml:space="preserve">Будівництво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5FA4">
              <w:rPr>
                <w:b/>
                <w:sz w:val="28"/>
                <w:szCs w:val="28"/>
                <w:lang w:val="uk-UA"/>
              </w:rPr>
              <w:t>АД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9C5FA4">
              <w:rPr>
                <w:b/>
                <w:sz w:val="28"/>
                <w:szCs w:val="28"/>
                <w:lang w:val="uk-UA"/>
              </w:rPr>
              <w:t xml:space="preserve"> і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C5FA4">
              <w:rPr>
                <w:b/>
                <w:sz w:val="28"/>
                <w:szCs w:val="28"/>
                <w:lang w:val="uk-UA"/>
              </w:rPr>
              <w:t>аеродромів</w:t>
            </w:r>
          </w:p>
          <w:p w14:paraId="19EB945D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</w:t>
            </w:r>
            <w:r w:rsidRPr="009C5FA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C5FA4">
              <w:rPr>
                <w:sz w:val="16"/>
                <w:szCs w:val="16"/>
                <w:lang w:val="uk-UA"/>
              </w:rPr>
              <w:t>32 год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Pr="009C5FA4">
              <w:rPr>
                <w:sz w:val="16"/>
                <w:szCs w:val="16"/>
                <w:lang w:val="uk-UA"/>
              </w:rPr>
              <w:t xml:space="preserve"> ЛУЦКІН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9C5FA4">
              <w:rPr>
                <w:sz w:val="16"/>
                <w:szCs w:val="16"/>
                <w:lang w:val="uk-UA"/>
              </w:rPr>
              <w:t xml:space="preserve"> </w:t>
            </w:r>
            <w:r w:rsidRPr="009C5FA4">
              <w:rPr>
                <w:b/>
                <w:sz w:val="16"/>
                <w:szCs w:val="16"/>
                <w:lang w:val="uk-UA"/>
              </w:rPr>
              <w:t>ГС304</w:t>
            </w:r>
          </w:p>
        </w:tc>
      </w:tr>
      <w:tr w:rsidR="0079454C" w14:paraId="467D4EBF" w14:textId="77777777" w:rsidTr="00732C54">
        <w:trPr>
          <w:trHeight w:val="12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CA6CAB1" w14:textId="77777777" w:rsidR="0079454C" w:rsidRDefault="0079454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BAAD9C" w14:textId="77777777" w:rsidR="0079454C" w:rsidRDefault="0079454C" w:rsidP="007945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5A31430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  <w:r w:rsidRPr="00C07993">
              <w:rPr>
                <w:b/>
                <w:sz w:val="24"/>
                <w:szCs w:val="24"/>
                <w:lang w:val="uk-UA"/>
              </w:rPr>
              <w:t>Гідравлічні та аеродинамічні машини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Лаб 10 год      2/2гр       КРЮКОВСЬКА        </w:t>
            </w:r>
            <w:r>
              <w:rPr>
                <w:b/>
                <w:sz w:val="16"/>
                <w:szCs w:val="16"/>
                <w:lang w:val="uk-UA"/>
              </w:rPr>
              <w:t>СТ225</w:t>
            </w:r>
          </w:p>
        </w:tc>
        <w:tc>
          <w:tcPr>
            <w:tcW w:w="45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C4A3918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454C" w14:paraId="30A4F733" w14:textId="77777777" w:rsidTr="00732C54">
        <w:trPr>
          <w:trHeight w:val="14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042C722" w14:textId="77777777" w:rsidR="0079454C" w:rsidRDefault="0079454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E43B6" w14:textId="77777777" w:rsidR="0079454C" w:rsidRPr="001279C6" w:rsidRDefault="0079454C" w:rsidP="007945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86738" w14:textId="77777777" w:rsidR="0079454C" w:rsidRPr="00C07993" w:rsidRDefault="0079454C" w:rsidP="0079454C">
            <w:pPr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CC1D6" w14:textId="77777777" w:rsidR="0079454C" w:rsidRPr="00003643" w:rsidRDefault="0079454C" w:rsidP="007945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7F75">
              <w:rPr>
                <w:b/>
                <w:sz w:val="24"/>
                <w:szCs w:val="24"/>
                <w:lang w:val="uk-UA"/>
              </w:rPr>
              <w:t>Фіз.-хім. методи дослідження буд.  матеріалів</w:t>
            </w:r>
            <w:r>
              <w:rPr>
                <w:sz w:val="24"/>
                <w:szCs w:val="24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Л 16 г  КОЛЕСНІКОВ   </w:t>
            </w:r>
            <w:r w:rsidRPr="00732C54">
              <w:rPr>
                <w:b/>
                <w:sz w:val="16"/>
                <w:szCs w:val="16"/>
                <w:lang w:val="uk-UA"/>
              </w:rPr>
              <w:t>СТ432</w:t>
            </w:r>
          </w:p>
        </w:tc>
      </w:tr>
      <w:tr w:rsidR="0079454C" w14:paraId="260BB0A7" w14:textId="77777777" w:rsidTr="00732C54">
        <w:trPr>
          <w:trHeight w:val="1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3AC2BCE" w14:textId="77777777" w:rsidR="0079454C" w:rsidRDefault="0079454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19543B" w14:textId="77777777" w:rsidR="0079454C" w:rsidRDefault="0079454C" w:rsidP="007945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9C11F78" w14:textId="77777777" w:rsidR="0079454C" w:rsidRPr="00003643" w:rsidRDefault="0079454C" w:rsidP="007945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07993">
              <w:rPr>
                <w:b/>
                <w:sz w:val="24"/>
                <w:szCs w:val="24"/>
                <w:lang w:val="uk-UA"/>
              </w:rPr>
              <w:t>Гідравлічні та аеродинамічні машини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Лаб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10 год       1/2гр        КРЮКОВСЬКА      </w:t>
            </w:r>
            <w:r>
              <w:rPr>
                <w:b/>
                <w:sz w:val="16"/>
                <w:szCs w:val="16"/>
                <w:lang w:val="uk-UA"/>
              </w:rPr>
              <w:t>СТ225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E115BD" w14:textId="77777777" w:rsidR="0079454C" w:rsidRPr="00003643" w:rsidRDefault="0079454C" w:rsidP="0079454C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79454C" w14:paraId="233D1E48" w14:textId="77777777" w:rsidTr="0079454C">
        <w:trPr>
          <w:trHeight w:val="116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984CAF7" w14:textId="77777777" w:rsidR="0079454C" w:rsidRDefault="0079454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6B2677" w14:textId="77777777" w:rsidR="0079454C" w:rsidRPr="001279C6" w:rsidRDefault="0079454C" w:rsidP="007945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4569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37AFA109" w14:textId="77777777" w:rsidR="0079454C" w:rsidRPr="00C07993" w:rsidRDefault="0079454C" w:rsidP="0079454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67C1AF22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34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C689587" w14:textId="77777777" w:rsidR="0079454C" w:rsidRPr="00003643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454C" w14:paraId="6AEB85DD" w14:textId="77777777" w:rsidTr="00732C54">
        <w:trPr>
          <w:trHeight w:val="2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58E3EE7" w14:textId="77777777" w:rsidR="0079454C" w:rsidRDefault="0079454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101B0E" w14:textId="77777777" w:rsidR="0079454C" w:rsidRPr="001279C6" w:rsidRDefault="0079454C" w:rsidP="007945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EAD1AA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  <w:r w:rsidRPr="00C07993">
              <w:rPr>
                <w:b/>
                <w:sz w:val="24"/>
                <w:szCs w:val="24"/>
                <w:lang w:val="uk-UA"/>
              </w:rPr>
              <w:t>Опалення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Лаб</w:t>
            </w:r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8 год     2/2гр        ПЕТРАШ    </w:t>
            </w:r>
            <w:r>
              <w:rPr>
                <w:b/>
                <w:sz w:val="16"/>
                <w:szCs w:val="16"/>
                <w:lang w:val="uk-UA"/>
              </w:rPr>
              <w:t>СТ206</w:t>
            </w:r>
          </w:p>
        </w:tc>
        <w:tc>
          <w:tcPr>
            <w:tcW w:w="457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47A17AF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454C" w14:paraId="3CC7230F" w14:textId="77777777" w:rsidTr="00732C54">
        <w:trPr>
          <w:trHeight w:val="23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87B61B3" w14:textId="77777777" w:rsidR="0079454C" w:rsidRDefault="0079454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5FF7F4" w14:textId="77777777" w:rsidR="0079454C" w:rsidRDefault="0079454C" w:rsidP="007945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CB82301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  <w:r w:rsidRPr="00C07993">
              <w:rPr>
                <w:b/>
                <w:sz w:val="24"/>
                <w:szCs w:val="24"/>
                <w:lang w:val="uk-UA"/>
              </w:rPr>
              <w:t>Опалення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Пр  8 год       ПЕТРАШ       </w:t>
            </w:r>
            <w:r>
              <w:rPr>
                <w:b/>
                <w:sz w:val="16"/>
                <w:szCs w:val="16"/>
                <w:lang w:val="uk-UA"/>
              </w:rPr>
              <w:t>СТ206</w:t>
            </w:r>
          </w:p>
        </w:tc>
        <w:tc>
          <w:tcPr>
            <w:tcW w:w="457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F23D5A0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454C" w14:paraId="0C16EB09" w14:textId="77777777" w:rsidTr="00732C54">
        <w:trPr>
          <w:trHeight w:val="34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E98B850" w14:textId="77777777" w:rsidR="0079454C" w:rsidRDefault="0079454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E3A1F1" w14:textId="77777777" w:rsidR="0079454C" w:rsidRPr="001279C6" w:rsidRDefault="0079454C" w:rsidP="0079454C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EC85BF6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 xml:space="preserve">Опалення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24 год        ПЕТРАШ       </w:t>
            </w:r>
            <w:r>
              <w:rPr>
                <w:b/>
                <w:sz w:val="16"/>
                <w:szCs w:val="16"/>
                <w:lang w:val="uk-UA"/>
              </w:rPr>
              <w:t>СТ401</w:t>
            </w:r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7CDC28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9454C" w14:paraId="712DF820" w14:textId="77777777" w:rsidTr="00732C54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437F86" w14:textId="77777777" w:rsidR="0079454C" w:rsidRDefault="0079454C" w:rsidP="0079454C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802DEB" w14:textId="77777777" w:rsidR="0079454C" w:rsidRPr="0054333F" w:rsidRDefault="0079454C" w:rsidP="0079454C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456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E5BF9" w14:textId="77777777" w:rsidR="0079454C" w:rsidRDefault="0079454C" w:rsidP="0079454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E7F75">
              <w:rPr>
                <w:b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14:paraId="2ACB43DD" w14:textId="01A05BD9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  <w:r w:rsidRPr="009A1F54">
              <w:rPr>
                <w:sz w:val="16"/>
                <w:szCs w:val="16"/>
                <w:lang w:val="uk-UA"/>
              </w:rPr>
              <w:t>Пр 30 год</w:t>
            </w:r>
            <w:r>
              <w:rPr>
                <w:sz w:val="16"/>
                <w:szCs w:val="16"/>
                <w:lang w:val="uk-UA"/>
              </w:rPr>
              <w:t xml:space="preserve">    </w:t>
            </w:r>
            <w:r w:rsidR="00440B11">
              <w:rPr>
                <w:sz w:val="16"/>
                <w:szCs w:val="16"/>
                <w:lang w:val="uk-UA"/>
              </w:rPr>
              <w:t>СТАНЧІК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3A3ABB">
              <w:rPr>
                <w:b/>
                <w:sz w:val="16"/>
                <w:szCs w:val="16"/>
                <w:lang w:val="uk-UA"/>
              </w:rPr>
              <w:t>СТ80</w:t>
            </w:r>
            <w:r w:rsidR="00440B11">
              <w:rPr>
                <w:b/>
                <w:sz w:val="16"/>
                <w:szCs w:val="16"/>
                <w:lang w:val="uk-UA"/>
              </w:rPr>
              <w:t>1</w:t>
            </w:r>
            <w:bookmarkStart w:id="0" w:name="_GoBack"/>
            <w:bookmarkEnd w:id="0"/>
          </w:p>
        </w:tc>
        <w:tc>
          <w:tcPr>
            <w:tcW w:w="457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F7380C" w14:textId="77777777" w:rsidR="0079454C" w:rsidRPr="00283701" w:rsidRDefault="0079454C" w:rsidP="0079454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0B94E6AE" w14:textId="77777777" w:rsidR="00522BD2" w:rsidRDefault="00522BD2" w:rsidP="005165D5">
      <w:pPr>
        <w:rPr>
          <w:bCs/>
          <w:lang w:val="uk-UA"/>
        </w:rPr>
      </w:pPr>
    </w:p>
    <w:p w14:paraId="6A6248D9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57918A0B" w14:textId="77777777" w:rsidR="00115948" w:rsidRPr="007C52CD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  </w:t>
      </w:r>
      <w:r w:rsidR="00A760BB">
        <w:rPr>
          <w:bCs/>
          <w:lang w:val="uk-UA"/>
        </w:rPr>
        <w:t xml:space="preserve">  </w:t>
      </w:r>
      <w:r w:rsidR="00732C54">
        <w:rPr>
          <w:bCs/>
          <w:lang w:val="uk-UA"/>
        </w:rPr>
        <w:t xml:space="preserve">    </w:t>
      </w:r>
      <w:r w:rsidR="00A760BB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</w:t>
      </w:r>
      <w:r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56104"/>
    <w:rsid w:val="0007050E"/>
    <w:rsid w:val="00077E9F"/>
    <w:rsid w:val="00091BD4"/>
    <w:rsid w:val="000A060A"/>
    <w:rsid w:val="000C788C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71087"/>
    <w:rsid w:val="00174C13"/>
    <w:rsid w:val="0018513F"/>
    <w:rsid w:val="00186FDF"/>
    <w:rsid w:val="001A30FC"/>
    <w:rsid w:val="001B702A"/>
    <w:rsid w:val="001C6866"/>
    <w:rsid w:val="001E170A"/>
    <w:rsid w:val="001E6DF8"/>
    <w:rsid w:val="001F2711"/>
    <w:rsid w:val="002052F2"/>
    <w:rsid w:val="00212C0E"/>
    <w:rsid w:val="00217ADD"/>
    <w:rsid w:val="002211FB"/>
    <w:rsid w:val="00256A2F"/>
    <w:rsid w:val="00257AE7"/>
    <w:rsid w:val="00260E49"/>
    <w:rsid w:val="00265D62"/>
    <w:rsid w:val="002721DC"/>
    <w:rsid w:val="002743BE"/>
    <w:rsid w:val="00283701"/>
    <w:rsid w:val="002A0CFD"/>
    <w:rsid w:val="002A5618"/>
    <w:rsid w:val="002F594C"/>
    <w:rsid w:val="0031381F"/>
    <w:rsid w:val="00327189"/>
    <w:rsid w:val="00333D93"/>
    <w:rsid w:val="00341F5D"/>
    <w:rsid w:val="0034723B"/>
    <w:rsid w:val="00363190"/>
    <w:rsid w:val="00382A49"/>
    <w:rsid w:val="003A3ABB"/>
    <w:rsid w:val="003C6C48"/>
    <w:rsid w:val="003E60D3"/>
    <w:rsid w:val="003F64B5"/>
    <w:rsid w:val="004053A5"/>
    <w:rsid w:val="00420D08"/>
    <w:rsid w:val="00421517"/>
    <w:rsid w:val="00436D67"/>
    <w:rsid w:val="00440B11"/>
    <w:rsid w:val="00463F8B"/>
    <w:rsid w:val="00477D58"/>
    <w:rsid w:val="00494FF9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6646"/>
    <w:rsid w:val="005716B9"/>
    <w:rsid w:val="00574383"/>
    <w:rsid w:val="00584C12"/>
    <w:rsid w:val="00586DCF"/>
    <w:rsid w:val="00587AE8"/>
    <w:rsid w:val="0059744D"/>
    <w:rsid w:val="005C1729"/>
    <w:rsid w:val="00602776"/>
    <w:rsid w:val="00605C17"/>
    <w:rsid w:val="00612EF1"/>
    <w:rsid w:val="006235AD"/>
    <w:rsid w:val="006572D9"/>
    <w:rsid w:val="00667F76"/>
    <w:rsid w:val="0067633E"/>
    <w:rsid w:val="006A1FB4"/>
    <w:rsid w:val="006C2315"/>
    <w:rsid w:val="006E10A8"/>
    <w:rsid w:val="006E4EED"/>
    <w:rsid w:val="00731A31"/>
    <w:rsid w:val="00732C54"/>
    <w:rsid w:val="00750FE5"/>
    <w:rsid w:val="00760E00"/>
    <w:rsid w:val="00772008"/>
    <w:rsid w:val="00775B6B"/>
    <w:rsid w:val="0079454C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8E0F21"/>
    <w:rsid w:val="00932025"/>
    <w:rsid w:val="00937CF3"/>
    <w:rsid w:val="00956376"/>
    <w:rsid w:val="009A1F54"/>
    <w:rsid w:val="009A333A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59E8"/>
    <w:rsid w:val="00A94705"/>
    <w:rsid w:val="00A948BA"/>
    <w:rsid w:val="00AB0D37"/>
    <w:rsid w:val="00AB5D95"/>
    <w:rsid w:val="00AC0CE1"/>
    <w:rsid w:val="00B4085D"/>
    <w:rsid w:val="00B5081B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55517"/>
    <w:rsid w:val="00C6052D"/>
    <w:rsid w:val="00C6359D"/>
    <w:rsid w:val="00C65754"/>
    <w:rsid w:val="00CA0C60"/>
    <w:rsid w:val="00CA4EC0"/>
    <w:rsid w:val="00CB0334"/>
    <w:rsid w:val="00CB4AE6"/>
    <w:rsid w:val="00CC0D16"/>
    <w:rsid w:val="00CE7350"/>
    <w:rsid w:val="00CE7F75"/>
    <w:rsid w:val="00D41B62"/>
    <w:rsid w:val="00D774F6"/>
    <w:rsid w:val="00DB0DD8"/>
    <w:rsid w:val="00E132AA"/>
    <w:rsid w:val="00E133D9"/>
    <w:rsid w:val="00E35133"/>
    <w:rsid w:val="00E505C5"/>
    <w:rsid w:val="00E64BC9"/>
    <w:rsid w:val="00E651C4"/>
    <w:rsid w:val="00EA0174"/>
    <w:rsid w:val="00EC6163"/>
    <w:rsid w:val="00ED08B3"/>
    <w:rsid w:val="00ED09E9"/>
    <w:rsid w:val="00F16B0D"/>
    <w:rsid w:val="00F22764"/>
    <w:rsid w:val="00F250FB"/>
    <w:rsid w:val="00F516FA"/>
    <w:rsid w:val="00F805F0"/>
    <w:rsid w:val="00F912E1"/>
    <w:rsid w:val="00F97511"/>
    <w:rsid w:val="00FB755E"/>
    <w:rsid w:val="00FC5079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E300"/>
  <w15:docId w15:val="{2B347052-B66B-48D9-BB64-4D2191439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16</cp:revision>
  <dcterms:created xsi:type="dcterms:W3CDTF">2021-08-27T06:34:00Z</dcterms:created>
  <dcterms:modified xsi:type="dcterms:W3CDTF">2021-09-07T11:08:00Z</dcterms:modified>
</cp:coreProperties>
</file>